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155"/>
      </w:tblGrid>
      <w:tr w14:paraId="44C8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9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2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</w:tr>
      <w:tr w14:paraId="1AB7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33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11.3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C6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310</w:t>
            </w:r>
          </w:p>
        </w:tc>
      </w:tr>
      <w:tr w14:paraId="6AAA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72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11.6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A4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360</w:t>
            </w:r>
          </w:p>
        </w:tc>
      </w:tr>
      <w:tr w14:paraId="3DB8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1F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11.7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EC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551</w:t>
            </w:r>
          </w:p>
        </w:tc>
      </w:tr>
      <w:tr w14:paraId="3B2A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72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11.7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D9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221</w:t>
            </w:r>
          </w:p>
        </w:tc>
      </w:tr>
      <w:tr w14:paraId="729E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1F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11.10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1D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220</w:t>
            </w:r>
          </w:p>
        </w:tc>
      </w:tr>
      <w:tr w14:paraId="7A91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3E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11.11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4B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430</w:t>
            </w:r>
          </w:p>
        </w:tc>
      </w:tr>
      <w:tr w14:paraId="53B4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12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11.13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0E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200</w:t>
            </w:r>
          </w:p>
        </w:tc>
      </w:tr>
      <w:tr w14:paraId="7193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9B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11.13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D9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248</w:t>
            </w:r>
          </w:p>
        </w:tc>
      </w:tr>
      <w:tr w14:paraId="011E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29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11.13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DF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375</w:t>
            </w:r>
          </w:p>
        </w:tc>
      </w:tr>
      <w:tr w14:paraId="74FD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5C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11.14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2E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840</w:t>
            </w:r>
          </w:p>
        </w:tc>
      </w:tr>
      <w:tr w14:paraId="0FBD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F8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11.17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DA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220</w:t>
            </w:r>
          </w:p>
        </w:tc>
      </w:tr>
      <w:tr w14:paraId="53EC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01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11.18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93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854</w:t>
            </w:r>
          </w:p>
        </w:tc>
      </w:tr>
      <w:tr w14:paraId="71AB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D9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11.19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A6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761</w:t>
            </w:r>
          </w:p>
        </w:tc>
      </w:tr>
      <w:tr w14:paraId="4DBC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63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11.20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60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280</w:t>
            </w:r>
          </w:p>
        </w:tc>
      </w:tr>
      <w:tr w14:paraId="28D1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9D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11.24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63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331</w:t>
            </w:r>
          </w:p>
        </w:tc>
      </w:tr>
      <w:tr w14:paraId="3A0ED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8B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11.24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D3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100</w:t>
            </w:r>
          </w:p>
        </w:tc>
      </w:tr>
      <w:tr w14:paraId="6787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86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11.25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DE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573</w:t>
            </w:r>
          </w:p>
        </w:tc>
      </w:tr>
      <w:tr w14:paraId="727D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E3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11.26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FE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366</w:t>
            </w:r>
          </w:p>
        </w:tc>
      </w:tr>
      <w:tr w14:paraId="0D0F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12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11.26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E0B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461.44</w:t>
            </w:r>
          </w:p>
        </w:tc>
      </w:tr>
      <w:tr w14:paraId="045E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3E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11.27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68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384</w:t>
            </w:r>
          </w:p>
        </w:tc>
      </w:tr>
      <w:tr w14:paraId="5104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D6E98">
            <w:pPr>
              <w:keepNext w:val="0"/>
              <w:keepLines w:val="0"/>
              <w:widowControl/>
              <w:suppressLineNumbers w:val="0"/>
              <w:ind w:firstLine="3600" w:firstLineChars="10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11.28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C9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190</w:t>
            </w:r>
          </w:p>
        </w:tc>
      </w:tr>
      <w:tr w14:paraId="5C8C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6AF35">
            <w:pPr>
              <w:keepNext w:val="0"/>
              <w:keepLines w:val="0"/>
              <w:widowControl/>
              <w:suppressLineNumbers w:val="0"/>
              <w:ind w:left="1795" w:leftChars="855" w:firstLine="1800" w:firstLineChars="5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11.28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D3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858</w:t>
            </w:r>
          </w:p>
        </w:tc>
      </w:tr>
      <w:tr w14:paraId="41D8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86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11.30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06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223</w:t>
            </w:r>
          </w:p>
        </w:tc>
      </w:tr>
      <w:tr w14:paraId="15AF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6E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11.30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24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450</w:t>
            </w:r>
          </w:p>
        </w:tc>
      </w:tr>
      <w:tr w14:paraId="41D8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53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1A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合计:9806.44</w:t>
            </w:r>
          </w:p>
        </w:tc>
      </w:tr>
      <w:tr w14:paraId="30B1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47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9F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</w:tr>
      <w:tr w14:paraId="02E2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B5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53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</w:tr>
      <w:tr w14:paraId="2598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49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4A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</w:tr>
      <w:tr w14:paraId="4D1D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9E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22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</w:tr>
      <w:tr w14:paraId="3C4A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C3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C1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</w:tr>
    </w:tbl>
    <w:p w14:paraId="6827EC3A">
      <w:pPr>
        <w:spacing w:before="40" w:line="226" w:lineRule="auto"/>
        <w:ind w:left="3858"/>
        <w:rPr>
          <w:rFonts w:ascii="楷体" w:hAnsi="楷体" w:eastAsia="楷体" w:cs="楷体"/>
          <w:color w:val="800000"/>
          <w:spacing w:val="-9"/>
          <w:sz w:val="39"/>
          <w:szCs w:val="39"/>
        </w:rPr>
        <w:sectPr>
          <w:headerReference r:id="rId5" w:type="default"/>
          <w:pgSz w:w="11906" w:h="7937"/>
          <w:pgMar w:top="400" w:right="248" w:bottom="0" w:left="241" w:header="0" w:footer="0" w:gutter="0"/>
          <w:cols w:space="720" w:num="1"/>
        </w:sectPr>
      </w:pPr>
    </w:p>
    <w:p w14:paraId="23F13CD7">
      <w:pPr>
        <w:spacing w:line="324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A56E9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7EDCA20B">
      <w:pPr>
        <w:spacing w:line="215" w:lineRule="exact"/>
      </w:pPr>
    </w:p>
    <w:p w14:paraId="1924389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AD6AB81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0123867E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21" name="任意多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CHkXa8VAIAAPgEAAAOAAAAZHJzL2Uyb0RvYy54bWytVMuO0zAU&#10;3SPxD5b3NGk0aYeq6SwowwbBSDN8gGs7iSW/ZLtNu2fPniXiJ9AIvoZBfMZcO+ljhk0XdJFe+14f&#10;n3Ps6/nVVkm04c4Loys8HuUYcU0NE7qp8Ke761eXGPlANCPSaF7hHff4avHyxbyzM16Y1kjGHQIQ&#10;7WedrXAbgp1lmactV8SPjOUakrVxigQYuiZjjnSArmRW5Pkk64xj1hnKvYfZZZ/EA6I7B9DUtaB8&#10;aehacR16VMclCSDJt8J6vEhs65rT8LGuPQ9IVhiUhvSFTSBexW+2mJNZ44htBR0okHMoPNOkiNCw&#10;6QFqSQJBayf+gVKCOuNNHUbUqKwXkhwBFeP8mTe3LbE8aQGrvT2Y7v8fLP2wuXFIsAoXY4w0UXDi&#10;v+/v/3z+8vD9699fPx5+fkOQAZs662dQfWtv3DDyEEbN29qp+A9q0DZZuztYy7cBUZgsynJSjsF1&#10;CrmLclok67PjYrr24R03CYhs3vvQnwzbR6TdR3Sr96ElIU7HzWOIOsDOiwlGbYWn43Qgymz4nUkV&#10;4chuGhXB7ses1KdVgFJiBFT3hfv0cYE9gZtcnIt3qOwBgUIknrgcxMDkqRvaXAspkx1SR4mvy0iO&#10;Emi+Gi49hMrCAXrdJMXeSMHikijau2b1Rjq0IdAAl3n8DVSflFnnw5L4tq9LqVgGBokA3S6Fgqci&#10;rR5apuWEvdUMhZ2FG6PhpcCRmuIMI8nhYYlRQghEyHMqQbXUYES8Z/3NitHKsB1c0LV1ommhe9NV&#10;TDXQEMm2oXljx52OE9LxwVo8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oHWzPUAAAAAwEAAA8A&#10;AAAAAAAAAQAgAAAAIgAAAGRycy9kb3ducmV2LnhtbFBLAQIUABQAAAAIAIdO4kCHkXa8VAIAAPgE&#10;AAAOAAAAAAAAAAEAIAAAACMBAABkcnMvZTJvRG9jLnhtbFBLBQYAAAAABgAGAFkBAADpBQAAAAA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398FF90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600920F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25157000000077333971</w:t>
      </w:r>
    </w:p>
    <w:p w14:paraId="7C5FE4B4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2025年11月03日</w:t>
      </w:r>
    </w:p>
    <w:p w14:paraId="66104B9B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headerReference r:id="rId6" w:type="default"/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049CE894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5"/>
        <w:gridCol w:w="1638"/>
        <w:gridCol w:w="1223"/>
      </w:tblGrid>
      <w:tr w14:paraId="5ED56EE0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1E6F3149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780C2418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0E1D9801">
            <w:pPr>
              <w:spacing w:line="278" w:lineRule="auto"/>
              <w:rPr>
                <w:rFonts w:ascii="Arial"/>
                <w:sz w:val="21"/>
              </w:rPr>
            </w:pPr>
          </w:p>
          <w:p w14:paraId="70FCBC27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1C8C0B3A">
            <w:pPr>
              <w:pStyle w:val="6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12446E4F">
            <w:pPr>
              <w:pStyle w:val="6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6A7FD262">
            <w:pPr>
              <w:spacing w:line="269" w:lineRule="auto"/>
              <w:rPr>
                <w:rFonts w:ascii="Arial"/>
                <w:sz w:val="21"/>
              </w:rPr>
            </w:pPr>
          </w:p>
          <w:p w14:paraId="16C39D62">
            <w:pPr>
              <w:pStyle w:val="6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47F48524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7669B013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2B34DA28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182654FB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576A688F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59034C87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  <w:vAlign w:val="top"/>
          </w:tcPr>
          <w:p w14:paraId="2C50F63B">
            <w:pPr>
              <w:pStyle w:val="6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38" w:type="dxa"/>
            <w:tcBorders>
              <w:left w:val="nil"/>
              <w:bottom w:val="nil"/>
              <w:right w:val="nil"/>
            </w:tcBorders>
            <w:vAlign w:val="top"/>
          </w:tcPr>
          <w:p w14:paraId="5FE15912">
            <w:pPr>
              <w:pStyle w:val="6"/>
              <w:spacing w:before="44" w:line="204" w:lineRule="auto"/>
              <w:ind w:left="108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5BF86DFB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51B12F31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081B0A98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015D62B6">
            <w:pPr>
              <w:spacing w:line="283" w:lineRule="auto"/>
              <w:rPr>
                <w:rFonts w:ascii="Arial"/>
                <w:sz w:val="21"/>
              </w:rPr>
            </w:pPr>
          </w:p>
          <w:p w14:paraId="025012E9">
            <w:pPr>
              <w:spacing w:line="283" w:lineRule="auto"/>
              <w:rPr>
                <w:rFonts w:ascii="Arial"/>
                <w:sz w:val="21"/>
              </w:rPr>
            </w:pPr>
          </w:p>
          <w:p w14:paraId="5F5D9F46">
            <w:pPr>
              <w:spacing w:line="283" w:lineRule="auto"/>
              <w:rPr>
                <w:rFonts w:ascii="Arial"/>
                <w:sz w:val="21"/>
              </w:rPr>
            </w:pPr>
          </w:p>
          <w:p w14:paraId="124ACBD6">
            <w:pPr>
              <w:spacing w:line="284" w:lineRule="auto"/>
              <w:rPr>
                <w:rFonts w:ascii="Arial"/>
                <w:sz w:val="21"/>
              </w:rPr>
            </w:pPr>
          </w:p>
          <w:p w14:paraId="768B9E7B">
            <w:pPr>
              <w:spacing w:line="284" w:lineRule="auto"/>
              <w:rPr>
                <w:rFonts w:ascii="Arial"/>
                <w:sz w:val="21"/>
              </w:rPr>
            </w:pPr>
          </w:p>
          <w:p w14:paraId="65BF6624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561DE41B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3F420723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787413F9">
            <w:pPr>
              <w:spacing w:before="14" w:line="275" w:lineRule="exact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45.73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7B87B23C">
            <w:pPr>
              <w:spacing w:before="14" w:line="275" w:lineRule="exact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5.99912530068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vAlign w:val="top"/>
          </w:tcPr>
          <w:p w14:paraId="32EF1038">
            <w:pPr>
              <w:spacing w:before="14" w:line="275" w:lineRule="exact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274.34</w:t>
            </w:r>
          </w:p>
          <w:p w14:paraId="7526187D">
            <w:pPr>
              <w:spacing w:line="249" w:lineRule="auto"/>
              <w:rPr>
                <w:rFonts w:ascii="Arial"/>
                <w:sz w:val="21"/>
              </w:rPr>
            </w:pPr>
          </w:p>
          <w:p w14:paraId="096B8603">
            <w:pPr>
              <w:spacing w:line="249" w:lineRule="auto"/>
              <w:rPr>
                <w:rFonts w:ascii="Arial"/>
                <w:sz w:val="21"/>
              </w:rPr>
            </w:pPr>
          </w:p>
          <w:p w14:paraId="36124541">
            <w:pPr>
              <w:spacing w:line="249" w:lineRule="auto"/>
              <w:rPr>
                <w:rFonts w:ascii="Arial"/>
                <w:sz w:val="21"/>
              </w:rPr>
            </w:pPr>
          </w:p>
          <w:p w14:paraId="560AE064">
            <w:pPr>
              <w:spacing w:line="249" w:lineRule="auto"/>
              <w:rPr>
                <w:rFonts w:ascii="Arial"/>
                <w:sz w:val="21"/>
              </w:rPr>
            </w:pPr>
          </w:p>
          <w:p w14:paraId="7E4AB5E6">
            <w:pPr>
              <w:spacing w:line="249" w:lineRule="auto"/>
              <w:rPr>
                <w:rFonts w:ascii="Arial"/>
                <w:sz w:val="21"/>
              </w:rPr>
            </w:pPr>
          </w:p>
          <w:p w14:paraId="5C9FC900">
            <w:pPr>
              <w:spacing w:line="249" w:lineRule="auto"/>
              <w:rPr>
                <w:rFonts w:ascii="Arial"/>
                <w:sz w:val="21"/>
              </w:rPr>
            </w:pPr>
          </w:p>
          <w:p w14:paraId="24CF7C83">
            <w:pPr>
              <w:spacing w:line="249" w:lineRule="auto"/>
              <w:rPr>
                <w:rFonts w:ascii="Arial"/>
                <w:sz w:val="21"/>
              </w:rPr>
            </w:pPr>
          </w:p>
          <w:p w14:paraId="344591C1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¥274.34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  <w:vAlign w:val="top"/>
          </w:tcPr>
          <w:p w14:paraId="6F61A5D3">
            <w:pPr>
              <w:spacing w:before="14" w:line="276" w:lineRule="exact"/>
              <w:ind w:left="4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1C4780E3">
            <w:pPr>
              <w:spacing w:before="29" w:line="275" w:lineRule="exact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35.66</w:t>
            </w:r>
          </w:p>
          <w:p w14:paraId="74E6344B">
            <w:pPr>
              <w:spacing w:line="246" w:lineRule="auto"/>
              <w:rPr>
                <w:rFonts w:ascii="Arial"/>
                <w:sz w:val="21"/>
              </w:rPr>
            </w:pPr>
          </w:p>
          <w:p w14:paraId="2AB76743">
            <w:pPr>
              <w:spacing w:line="247" w:lineRule="auto"/>
              <w:rPr>
                <w:rFonts w:ascii="Arial"/>
                <w:sz w:val="21"/>
              </w:rPr>
            </w:pPr>
          </w:p>
          <w:p w14:paraId="27A51827">
            <w:pPr>
              <w:spacing w:line="247" w:lineRule="auto"/>
              <w:rPr>
                <w:rFonts w:ascii="Arial"/>
                <w:sz w:val="21"/>
              </w:rPr>
            </w:pPr>
          </w:p>
          <w:p w14:paraId="6BEE1BB8">
            <w:pPr>
              <w:spacing w:line="247" w:lineRule="auto"/>
              <w:rPr>
                <w:rFonts w:ascii="Arial"/>
                <w:sz w:val="21"/>
              </w:rPr>
            </w:pPr>
          </w:p>
          <w:p w14:paraId="0242A178">
            <w:pPr>
              <w:spacing w:line="247" w:lineRule="auto"/>
              <w:rPr>
                <w:rFonts w:ascii="Arial"/>
                <w:sz w:val="21"/>
              </w:rPr>
            </w:pPr>
          </w:p>
          <w:p w14:paraId="7368EF7E">
            <w:pPr>
              <w:spacing w:line="247" w:lineRule="auto"/>
              <w:rPr>
                <w:rFonts w:ascii="Arial"/>
                <w:sz w:val="21"/>
              </w:rPr>
            </w:pPr>
          </w:p>
          <w:p w14:paraId="3789CB88">
            <w:pPr>
              <w:spacing w:line="247" w:lineRule="auto"/>
              <w:rPr>
                <w:rFonts w:ascii="Arial"/>
                <w:sz w:val="21"/>
              </w:rPr>
            </w:pPr>
          </w:p>
          <w:p w14:paraId="3F333AC4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¥35.66</w:t>
            </w:r>
          </w:p>
        </w:tc>
      </w:tr>
      <w:tr w14:paraId="6D42DE70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1977C764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065F8B9F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叁佰壹拾圆整                                      </w:t>
            </w:r>
            <w:r>
              <w:rPr>
                <w:color w:val="800000"/>
                <w:spacing w:val="1"/>
                <w:position w:val="-2"/>
              </w:rPr>
              <w:t>（</w:t>
            </w:r>
            <w:r>
              <w:rPr>
                <w:color w:val="800000"/>
                <w:position w:val="-2"/>
              </w:rPr>
              <w:t>小写）</w:t>
            </w:r>
            <w:r>
              <w:rPr>
                <w:rFonts w:ascii="宋体" w:hAnsi="宋体" w:eastAsia="宋体" w:cs="宋体"/>
              </w:rPr>
              <w:t>¥310.00</w:t>
            </w:r>
          </w:p>
        </w:tc>
      </w:tr>
      <w:tr w14:paraId="1D4DE73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68B9AD59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13F27431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内蒙古鄂尔多斯高新技术产业园区萨如拉站18747784771;</w:t>
            </w:r>
          </w:p>
          <w:p w14:paraId="283210C8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收款人：朱换平;    复核人：赵越峰;</w:t>
            </w:r>
          </w:p>
        </w:tc>
      </w:tr>
    </w:tbl>
    <w:p w14:paraId="4FF271EE">
      <w:pPr>
        <w:rPr>
          <w:rFonts w:ascii="Arial"/>
          <w:sz w:val="21"/>
        </w:rPr>
      </w:pPr>
    </w:p>
    <w:p w14:paraId="2371C309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孟建平</w:t>
      </w:r>
    </w:p>
    <w:p w14:paraId="7207BCB6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095449D2">
      <w:pPr>
        <w:spacing w:line="324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C1F61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3CC45373">
      <w:pPr>
        <w:spacing w:line="215" w:lineRule="exact"/>
      </w:pPr>
    </w:p>
    <w:p w14:paraId="32B202C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8FD6EFA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05EA1801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19" name="任意多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B16mrdVAIAAPgEAAAOAAAAZHJzL2Uyb0RvYy54bWytVMuO0zAU&#10;3SPxD5b3NGk1aWeiprOgDBsEI83wAa7tJJb8ku027Z49e5aIn0Aj5msYxGdw7aQPhk0XdJHe+F4f&#10;n3N8b+bXWyXRhjsvjK7weJRjxDU1TOimwh/vb15dYuQD0YxIo3mFd9zj68XLF/POlnxiWiMZdwhA&#10;tC87W+E2BFtmmactV8SPjOUakrVxigR4dU3GHOkAXclskufTrDOOWWco9x5Wl30SD4juHEBT14Ly&#10;paFrxXXoUR2XJIAk3wrr8SKxrWtOw4e69jwgWWFQGtITDoF4FZ/ZYk7KxhHbCjpQIOdQeKZJEaHh&#10;0APUkgSC1k78A6UEdcabOoyoUVkvJDkCKsb5M2/uWmJ50gJWe3sw3f8/WPp+c+uQYNAJVxhpouDG&#10;fz48/Pr0+enbl9+P359+fEWQAZs660uovrO3bnjzEEbN29qp+A9q0DZZuztYy7cBUVicFMW0GIPr&#10;FHIXxWySrM+Om+nah7fcJCCyeedDfzNsH5F2H9Gt3oeWhLgcD48h6gA7n0wxais8G6cLUWbD702q&#10;CEd2s6gITj9mpT6tApQCI6C6L9ynjxvsCdz04ly8Q2UPCBQi8cTlIAYWT93Q5kZImeyQOkq8KiI5&#10;SmD4amh6CJWFC/S6SYq9kYLFLVG0d83qtXRoQ2AALvP4G6j+VWadD0vi274upWIZGCQCTLsUChok&#10;7R5GpuWEvdEMhZ2FjtHwpcCRmuIMI8nhwxKjhBCIkOdUgmqpwYjYZ31nxWhl2A4adG2daFqY3nFi&#10;HzMwEMm2YXjjxJ2+J6TjB2vx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oHWzPUAAAAAwEAAA8A&#10;AAAAAAAAAQAgAAAAIgAAAGRycy9kb3ducmV2LnhtbFBLAQIUABQAAAAIAIdO4kB16mrdVAIAAPgE&#10;AAAOAAAAAAAAAAEAIAAAACMBAABkcnMvZTJvRG9jLnhtbFBLBQYAAAAABgAGAFkBAADpBQAAAAA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0C803E6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F4A44EE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25157000000077969066</w:t>
      </w:r>
    </w:p>
    <w:p w14:paraId="391051DF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2025年11月06日</w:t>
      </w:r>
    </w:p>
    <w:p w14:paraId="70A53E95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headerReference r:id="rId7" w:type="default"/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65A979B4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4C2B11C4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52FD3B43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3733D8E0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7AE87035">
            <w:pPr>
              <w:spacing w:line="278" w:lineRule="auto"/>
              <w:rPr>
                <w:rFonts w:ascii="Arial"/>
                <w:sz w:val="21"/>
              </w:rPr>
            </w:pPr>
          </w:p>
          <w:p w14:paraId="350D3331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1AA906EC">
            <w:pPr>
              <w:pStyle w:val="6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0B8EC069">
            <w:pPr>
              <w:pStyle w:val="6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68B7CC78">
            <w:pPr>
              <w:spacing w:line="269" w:lineRule="auto"/>
              <w:rPr>
                <w:rFonts w:ascii="Arial"/>
                <w:sz w:val="21"/>
              </w:rPr>
            </w:pPr>
          </w:p>
          <w:p w14:paraId="3A9E7715">
            <w:pPr>
              <w:pStyle w:val="6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641C8298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6BF5367C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3BAA545D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62B846E7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454CDC7B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660626E3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4B2BF91F">
            <w:pPr>
              <w:pStyle w:val="6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3477F6DD">
            <w:pPr>
              <w:pStyle w:val="6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27211B4F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79557CBA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750318EA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369A76F2">
            <w:pPr>
              <w:spacing w:line="283" w:lineRule="auto"/>
              <w:rPr>
                <w:rFonts w:ascii="Arial"/>
                <w:sz w:val="21"/>
              </w:rPr>
            </w:pPr>
          </w:p>
          <w:p w14:paraId="6B54CA9D">
            <w:pPr>
              <w:spacing w:line="283" w:lineRule="auto"/>
              <w:rPr>
                <w:rFonts w:ascii="Arial"/>
                <w:sz w:val="21"/>
              </w:rPr>
            </w:pPr>
          </w:p>
          <w:p w14:paraId="35F1F855">
            <w:pPr>
              <w:spacing w:line="283" w:lineRule="auto"/>
              <w:rPr>
                <w:rFonts w:ascii="Arial"/>
                <w:sz w:val="21"/>
              </w:rPr>
            </w:pPr>
          </w:p>
          <w:p w14:paraId="3F52DE66">
            <w:pPr>
              <w:spacing w:line="284" w:lineRule="auto"/>
              <w:rPr>
                <w:rFonts w:ascii="Arial"/>
                <w:sz w:val="21"/>
              </w:rPr>
            </w:pPr>
          </w:p>
          <w:p w14:paraId="14FF9526">
            <w:pPr>
              <w:spacing w:line="284" w:lineRule="auto"/>
              <w:rPr>
                <w:rFonts w:ascii="Arial"/>
                <w:sz w:val="21"/>
              </w:rPr>
            </w:pPr>
          </w:p>
          <w:p w14:paraId="62333149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369BCA15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7848B833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0A622AAA">
            <w:pPr>
              <w:spacing w:before="14" w:line="275" w:lineRule="exact"/>
              <w:ind w:left="6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53.1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7968A8C1">
            <w:pPr>
              <w:spacing w:before="14" w:line="275" w:lineRule="exact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5.99962335217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702422CA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318.58</w:t>
            </w:r>
          </w:p>
          <w:p w14:paraId="6ED31CEE">
            <w:pPr>
              <w:spacing w:line="249" w:lineRule="auto"/>
              <w:rPr>
                <w:rFonts w:ascii="Arial"/>
                <w:sz w:val="21"/>
              </w:rPr>
            </w:pPr>
          </w:p>
          <w:p w14:paraId="48729A4B">
            <w:pPr>
              <w:spacing w:line="249" w:lineRule="auto"/>
              <w:rPr>
                <w:rFonts w:ascii="Arial"/>
                <w:sz w:val="21"/>
              </w:rPr>
            </w:pPr>
          </w:p>
          <w:p w14:paraId="13BA3D64">
            <w:pPr>
              <w:spacing w:line="249" w:lineRule="auto"/>
              <w:rPr>
                <w:rFonts w:ascii="Arial"/>
                <w:sz w:val="21"/>
              </w:rPr>
            </w:pPr>
          </w:p>
          <w:p w14:paraId="421B5CA8">
            <w:pPr>
              <w:spacing w:line="249" w:lineRule="auto"/>
              <w:rPr>
                <w:rFonts w:ascii="Arial"/>
                <w:sz w:val="21"/>
              </w:rPr>
            </w:pPr>
          </w:p>
          <w:p w14:paraId="64B568FB">
            <w:pPr>
              <w:spacing w:line="249" w:lineRule="auto"/>
              <w:rPr>
                <w:rFonts w:ascii="Arial"/>
                <w:sz w:val="21"/>
              </w:rPr>
            </w:pPr>
          </w:p>
          <w:p w14:paraId="33142983">
            <w:pPr>
              <w:spacing w:line="249" w:lineRule="auto"/>
              <w:rPr>
                <w:rFonts w:ascii="Arial"/>
                <w:sz w:val="21"/>
              </w:rPr>
            </w:pPr>
          </w:p>
          <w:p w14:paraId="1E9638BE">
            <w:pPr>
              <w:spacing w:line="249" w:lineRule="auto"/>
              <w:rPr>
                <w:rFonts w:ascii="Arial"/>
                <w:sz w:val="21"/>
              </w:rPr>
            </w:pPr>
          </w:p>
          <w:p w14:paraId="5F711D08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¥318.58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4EB327D0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  <w:right w:val="single" w:color="F6EDE1" w:sz="12" w:space="0"/>
            </w:tcBorders>
            <w:vAlign w:val="top"/>
          </w:tcPr>
          <w:p w14:paraId="00848C2F">
            <w:pPr>
              <w:spacing w:before="29" w:line="275" w:lineRule="exact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41.42</w:t>
            </w:r>
          </w:p>
          <w:p w14:paraId="73492EC7">
            <w:pPr>
              <w:spacing w:line="246" w:lineRule="auto"/>
              <w:rPr>
                <w:rFonts w:ascii="Arial"/>
                <w:sz w:val="21"/>
              </w:rPr>
            </w:pPr>
          </w:p>
          <w:p w14:paraId="7A0FE632">
            <w:pPr>
              <w:spacing w:line="247" w:lineRule="auto"/>
              <w:rPr>
                <w:rFonts w:ascii="Arial"/>
                <w:sz w:val="21"/>
              </w:rPr>
            </w:pPr>
          </w:p>
          <w:p w14:paraId="38E5BDA5">
            <w:pPr>
              <w:spacing w:line="247" w:lineRule="auto"/>
              <w:rPr>
                <w:rFonts w:ascii="Arial"/>
                <w:sz w:val="21"/>
              </w:rPr>
            </w:pPr>
          </w:p>
          <w:p w14:paraId="76298039">
            <w:pPr>
              <w:spacing w:line="247" w:lineRule="auto"/>
              <w:rPr>
                <w:rFonts w:ascii="Arial"/>
                <w:sz w:val="21"/>
              </w:rPr>
            </w:pPr>
          </w:p>
          <w:p w14:paraId="236CA595">
            <w:pPr>
              <w:spacing w:line="247" w:lineRule="auto"/>
              <w:rPr>
                <w:rFonts w:ascii="Arial"/>
                <w:sz w:val="21"/>
              </w:rPr>
            </w:pPr>
          </w:p>
          <w:p w14:paraId="25340E19">
            <w:pPr>
              <w:spacing w:line="247" w:lineRule="auto"/>
              <w:rPr>
                <w:rFonts w:ascii="Arial"/>
                <w:sz w:val="21"/>
              </w:rPr>
            </w:pPr>
          </w:p>
          <w:p w14:paraId="0474A2F0">
            <w:pPr>
              <w:spacing w:line="247" w:lineRule="auto"/>
              <w:rPr>
                <w:rFonts w:ascii="Arial"/>
                <w:sz w:val="21"/>
              </w:rPr>
            </w:pPr>
          </w:p>
          <w:p w14:paraId="0FA6956C">
            <w:pPr>
              <w:spacing w:before="52" w:line="165" w:lineRule="auto"/>
              <w:ind w:right="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¥41.42</w:t>
            </w:r>
          </w:p>
        </w:tc>
      </w:tr>
      <w:tr w14:paraId="7ADF8A1F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5BC15EC4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387C7C0C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3"/>
              </w:rPr>
              <w:drawing>
                <wp:inline distT="0" distB="0" distL="0" distR="0">
                  <wp:extent cx="127000" cy="127000"/>
                  <wp:effectExtent l="0" t="0" r="6350" b="635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  <w:position w:val="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</w:rPr>
              <w:t xml:space="preserve">叁佰陆拾圆整                                      </w:t>
            </w:r>
            <w:r>
              <w:rPr>
                <w:color w:val="800000"/>
                <w:spacing w:val="1"/>
                <w:position w:val="-1"/>
              </w:rPr>
              <w:t>（</w:t>
            </w:r>
            <w:r>
              <w:rPr>
                <w:color w:val="800000"/>
                <w:position w:val="-1"/>
              </w:rPr>
              <w:t>小写）</w:t>
            </w:r>
            <w:r>
              <w:rPr>
                <w:rFonts w:ascii="宋体" w:hAnsi="宋体" w:eastAsia="宋体" w:cs="宋体"/>
                <w:position w:val="1"/>
              </w:rPr>
              <w:t>¥360.00</w:t>
            </w:r>
          </w:p>
        </w:tc>
      </w:tr>
      <w:tr w14:paraId="5A64FB94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364" w:type="dxa"/>
            <w:textDirection w:val="tbRlV"/>
            <w:vAlign w:val="top"/>
          </w:tcPr>
          <w:p w14:paraId="75D1AE29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vAlign w:val="top"/>
          </w:tcPr>
          <w:p w14:paraId="56131113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内蒙古鄂尔多斯康巴什通惠站（气）1504730027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5;</w:t>
            </w:r>
          </w:p>
          <w:p w14:paraId="5B0C7542">
            <w:pPr>
              <w:spacing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265BEEF9">
      <w:pPr>
        <w:spacing w:line="245" w:lineRule="auto"/>
        <w:rPr>
          <w:rFonts w:ascii="Arial"/>
          <w:sz w:val="21"/>
        </w:rPr>
      </w:pPr>
    </w:p>
    <w:p w14:paraId="741122BA">
      <w:pPr>
        <w:spacing w:before="58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3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王宏伟</w:t>
      </w:r>
    </w:p>
    <w:p w14:paraId="7FE6E5B0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1B2B6AC6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803E2B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76B934ED">
      <w:pPr>
        <w:spacing w:line="215" w:lineRule="exact"/>
      </w:pPr>
    </w:p>
    <w:p w14:paraId="78784783">
      <w:pPr>
        <w:pStyle w:val="2"/>
        <w:spacing w:line="14" w:lineRule="auto"/>
      </w:pPr>
      <w:r>
        <w:br w:type="column"/>
      </w:r>
    </w:p>
    <w:p w14:paraId="7390ED23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1AC7E42F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25" name="任意多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B0RuPMVAIAAPgEAAAOAAAAZHJzL2Uyb0RvYy54bWytVMuO0zAU&#10;3SPxD5b3NGk0aYeq6SwowwbBSDN8gGs7iSW/ZLtNu2fPniXiJ9AIvoZBfMZcO+ljhk0XdJFe+14f&#10;n3Ps6/nVVkm04c4Loys8HuUYcU0NE7qp8Ke761eXGPlANCPSaF7hHff4avHyxbyzM16Y1kjGHQIQ&#10;7WedrXAbgp1lmactV8SPjOUakrVxigQYuiZjjnSArmRW5Pkk64xj1hnKvYfZZZ/EA6I7B9DUtaB8&#10;aehacR16VMclCSDJt8J6vEhs65rT8LGuPQ9IVhiUhvSFTSBexW+2mJNZ44htBR0okHMoPNOkiNCw&#10;6QFqSQJBayf+gVKCOuNNHUbUqKwXkhwBFeP8mTe3LbE8aQGrvT2Y7v8fLP2wuXFIsAoXJUaaKDjx&#10;3/f3fz5/efj+9e+vHw8/vyHIgE2d9TOovrU3bhh5CKPmbe1U/Ac1aJus3R2s5duAKEwWZTkpx+A6&#10;hdxFOS2S9dlxMV378I6bBEQ2733oT4btI9LuI7rV+9CSEKfj5jFEHWDnxQSjtsLTcToQZTb8zqSK&#10;cGQ3jYpg92NW6tMqQAE7gOq+cJ8+LrAncJOLc/EOlT0gUIjEE5eDGJg8dUObayFlskPqKPF1GclR&#10;As1Xw6WHUFk4QK+bpNgbKVhcEkV716zeSIc2BBrgMo+/geqTMut8WBLf9nUpFcvAIBGg26VQ8FSk&#10;1UPLtJywt5qhsLNwYzS8FDhSU5xhJDk8LDFKCIEIeU4lqJYajIj3rL9ZMVoZtoMLurZONC107zix&#10;jxloiGTb0Lyx407HCen4YC0e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oHWzPUAAAAAwEAAA8A&#10;AAAAAAAAAQAgAAAAIgAAAGRycy9kb3ducmV2LnhtbFBLAQIUABQAAAAIAIdO4kB0RuPMVAIAAPgE&#10;AAAOAAAAAAAAAAEAIAAAACMBAABkcnMvZTJvRG9jLnhtbFBLBQYAAAAABgAGAFkBAADpBQAAAAA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4B6027C5">
      <w:pPr>
        <w:pStyle w:val="2"/>
        <w:spacing w:line="14" w:lineRule="auto"/>
      </w:pPr>
      <w:r>
        <w:br w:type="column"/>
      </w:r>
    </w:p>
    <w:p w14:paraId="0DEC5CE5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25157000000078182809</w:t>
      </w:r>
    </w:p>
    <w:p w14:paraId="475EA30B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2025年11月07日</w:t>
      </w:r>
    </w:p>
    <w:p w14:paraId="2C566CB1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285A2F1A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09E292BA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21A38F02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6FD4D46E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36FAA052">
            <w:pPr>
              <w:spacing w:line="278" w:lineRule="auto"/>
              <w:rPr>
                <w:rFonts w:ascii="Arial"/>
                <w:sz w:val="21"/>
              </w:rPr>
            </w:pPr>
          </w:p>
          <w:p w14:paraId="57D2BCCE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3B863B44">
            <w:pPr>
              <w:pStyle w:val="6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73EF4C4B">
            <w:pPr>
              <w:pStyle w:val="6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3CE2F4A9">
            <w:pPr>
              <w:spacing w:line="269" w:lineRule="auto"/>
              <w:rPr>
                <w:rFonts w:ascii="Arial"/>
                <w:sz w:val="21"/>
              </w:rPr>
            </w:pPr>
          </w:p>
          <w:p w14:paraId="539ECA9A">
            <w:pPr>
              <w:pStyle w:val="6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4343EA73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1C66BFF5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33E8DD3F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0D19C56A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004EDCA8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7B76BAED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7CA2AD86">
            <w:pPr>
              <w:pStyle w:val="6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06E875EB">
            <w:pPr>
              <w:pStyle w:val="6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0C96C442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604587D2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60B67C09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31AB39A5">
            <w:pPr>
              <w:spacing w:line="283" w:lineRule="auto"/>
              <w:rPr>
                <w:rFonts w:ascii="Arial"/>
                <w:sz w:val="21"/>
              </w:rPr>
            </w:pPr>
          </w:p>
          <w:p w14:paraId="29B98E2F">
            <w:pPr>
              <w:spacing w:line="283" w:lineRule="auto"/>
              <w:rPr>
                <w:rFonts w:ascii="Arial"/>
                <w:sz w:val="21"/>
              </w:rPr>
            </w:pPr>
          </w:p>
          <w:p w14:paraId="1BFD3C36">
            <w:pPr>
              <w:spacing w:line="283" w:lineRule="auto"/>
              <w:rPr>
                <w:rFonts w:ascii="Arial"/>
                <w:sz w:val="21"/>
              </w:rPr>
            </w:pPr>
          </w:p>
          <w:p w14:paraId="064D1D60">
            <w:pPr>
              <w:spacing w:line="284" w:lineRule="auto"/>
              <w:rPr>
                <w:rFonts w:ascii="Arial"/>
                <w:sz w:val="21"/>
              </w:rPr>
            </w:pPr>
          </w:p>
          <w:p w14:paraId="00D20820">
            <w:pPr>
              <w:spacing w:line="284" w:lineRule="auto"/>
              <w:rPr>
                <w:rFonts w:ascii="Arial"/>
                <w:sz w:val="21"/>
              </w:rPr>
            </w:pPr>
          </w:p>
          <w:p w14:paraId="681D4118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73CF70D3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15C4703E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0F86882A">
            <w:pPr>
              <w:spacing w:before="14" w:line="275" w:lineRule="exact"/>
              <w:ind w:left="6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32.6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2040A855">
            <w:pPr>
              <w:spacing w:before="14" w:line="275" w:lineRule="exact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5.99938650307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7210FF86">
            <w:pPr>
              <w:spacing w:before="14" w:line="275" w:lineRule="exact"/>
              <w:ind w:left="4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195.58</w:t>
            </w:r>
          </w:p>
          <w:p w14:paraId="20A03634">
            <w:pPr>
              <w:spacing w:line="249" w:lineRule="auto"/>
              <w:rPr>
                <w:rFonts w:ascii="Arial"/>
                <w:sz w:val="21"/>
              </w:rPr>
            </w:pPr>
          </w:p>
          <w:p w14:paraId="036DF91F">
            <w:pPr>
              <w:spacing w:line="249" w:lineRule="auto"/>
              <w:rPr>
                <w:rFonts w:ascii="Arial"/>
                <w:sz w:val="21"/>
              </w:rPr>
            </w:pPr>
          </w:p>
          <w:p w14:paraId="53E67B5A">
            <w:pPr>
              <w:spacing w:line="249" w:lineRule="auto"/>
              <w:rPr>
                <w:rFonts w:ascii="Arial"/>
                <w:sz w:val="21"/>
              </w:rPr>
            </w:pPr>
          </w:p>
          <w:p w14:paraId="253E164F">
            <w:pPr>
              <w:spacing w:line="249" w:lineRule="auto"/>
              <w:rPr>
                <w:rFonts w:ascii="Arial"/>
                <w:sz w:val="21"/>
              </w:rPr>
            </w:pPr>
          </w:p>
          <w:p w14:paraId="70E03F69">
            <w:pPr>
              <w:spacing w:line="249" w:lineRule="auto"/>
              <w:rPr>
                <w:rFonts w:ascii="Arial"/>
                <w:sz w:val="21"/>
              </w:rPr>
            </w:pPr>
          </w:p>
          <w:p w14:paraId="5D93853E">
            <w:pPr>
              <w:spacing w:line="249" w:lineRule="auto"/>
              <w:rPr>
                <w:rFonts w:ascii="Arial"/>
                <w:sz w:val="21"/>
              </w:rPr>
            </w:pPr>
          </w:p>
          <w:p w14:paraId="6C56F9E5">
            <w:pPr>
              <w:spacing w:line="249" w:lineRule="auto"/>
              <w:rPr>
                <w:rFonts w:ascii="Arial"/>
                <w:sz w:val="21"/>
              </w:rPr>
            </w:pPr>
          </w:p>
          <w:p w14:paraId="1791D0DD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¥195.58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78E1F7AF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0F25F4DC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25.42</w:t>
            </w:r>
          </w:p>
          <w:p w14:paraId="2C4375BA">
            <w:pPr>
              <w:spacing w:line="246" w:lineRule="auto"/>
              <w:rPr>
                <w:rFonts w:ascii="Arial"/>
                <w:sz w:val="21"/>
              </w:rPr>
            </w:pPr>
          </w:p>
          <w:p w14:paraId="07F5C8B7">
            <w:pPr>
              <w:spacing w:line="247" w:lineRule="auto"/>
              <w:rPr>
                <w:rFonts w:ascii="Arial"/>
                <w:sz w:val="21"/>
              </w:rPr>
            </w:pPr>
          </w:p>
          <w:p w14:paraId="731E7564">
            <w:pPr>
              <w:spacing w:line="247" w:lineRule="auto"/>
              <w:rPr>
                <w:rFonts w:ascii="Arial"/>
                <w:sz w:val="21"/>
              </w:rPr>
            </w:pPr>
          </w:p>
          <w:p w14:paraId="54341BEF">
            <w:pPr>
              <w:spacing w:line="247" w:lineRule="auto"/>
              <w:rPr>
                <w:rFonts w:ascii="Arial"/>
                <w:sz w:val="21"/>
              </w:rPr>
            </w:pPr>
          </w:p>
          <w:p w14:paraId="774D194D">
            <w:pPr>
              <w:spacing w:line="247" w:lineRule="auto"/>
              <w:rPr>
                <w:rFonts w:ascii="Arial"/>
                <w:sz w:val="21"/>
              </w:rPr>
            </w:pPr>
          </w:p>
          <w:p w14:paraId="167FDB4A">
            <w:pPr>
              <w:spacing w:line="247" w:lineRule="auto"/>
              <w:rPr>
                <w:rFonts w:ascii="Arial"/>
                <w:sz w:val="21"/>
              </w:rPr>
            </w:pPr>
          </w:p>
          <w:p w14:paraId="6EE209AC">
            <w:pPr>
              <w:spacing w:line="247" w:lineRule="auto"/>
              <w:rPr>
                <w:rFonts w:ascii="Arial"/>
                <w:sz w:val="21"/>
              </w:rPr>
            </w:pPr>
          </w:p>
          <w:p w14:paraId="2BE8C9CE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¥25.42</w:t>
            </w:r>
          </w:p>
        </w:tc>
      </w:tr>
      <w:tr w14:paraId="3C88B937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62FFE232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53DF4F23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贰佰贰拾壹圆整                                    </w:t>
            </w:r>
            <w:r>
              <w:rPr>
                <w:color w:val="800000"/>
                <w:position w:val="-2"/>
              </w:rPr>
              <w:t>（小写）</w:t>
            </w:r>
            <w:r>
              <w:rPr>
                <w:rFonts w:ascii="宋体" w:hAnsi="宋体" w:eastAsia="宋体" w:cs="宋体"/>
              </w:rPr>
              <w:t>¥221.00</w:t>
            </w:r>
          </w:p>
        </w:tc>
      </w:tr>
      <w:tr w14:paraId="6D07093E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5E5C4633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67FCA5E5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内蒙古鄂尔多斯高新技术产业园区萨如拉站18747784771;</w:t>
            </w:r>
          </w:p>
          <w:p w14:paraId="4DCB2C93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收款人：朱换平;    复核人：朱换平;</w:t>
            </w:r>
          </w:p>
        </w:tc>
      </w:tr>
    </w:tbl>
    <w:p w14:paraId="520A55F2">
      <w:pPr>
        <w:pStyle w:val="2"/>
        <w:rPr>
          <w:sz w:val="21"/>
        </w:rPr>
      </w:pPr>
    </w:p>
    <w:p w14:paraId="37EDB0FD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孟建平</w:t>
      </w:r>
    </w:p>
    <w:p w14:paraId="186D19E0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30E6CEB6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62974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6D0B282F">
      <w:pPr>
        <w:spacing w:line="215" w:lineRule="exact"/>
      </w:pPr>
    </w:p>
    <w:p w14:paraId="46D8EB2C">
      <w:pPr>
        <w:pStyle w:val="2"/>
        <w:spacing w:line="14" w:lineRule="auto"/>
      </w:pPr>
      <w:r>
        <w:br w:type="column"/>
      </w:r>
    </w:p>
    <w:p w14:paraId="7D08AF6F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5C95870B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23" name="任意多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Be+YRpVAIAAPgEAAAOAAAAZHJzL2Uyb0RvYy54bWytVMuO0zAU&#10;3SPxD5b3NGmYtEPVdBaUYYNgpBk+wLWdxJJfst2m3bNnzxLxE2g0fA2D+AyunfTBsOmCLtJr3+vj&#10;c459Pb/aKok23HlhdIXHoxwjrqlhQjcV/nh3/eISIx+IZkQazSu84x5fLZ4/m3d2xgvTGsm4QwCi&#10;/ayzFW5DsLMs87TliviRsVxDsjZOkQBD12TMkQ7QlcyKPJ9knXHMOkO59zC77JN4QHTnAJq6FpQv&#10;DV0rrkOP6rgkAST5VliPF4ltXXMaPtS15wHJCoPSkL6wCcSr+M0WczJrHLGtoAMFcg6FJ5oUERo2&#10;PUAtSSBo7cQ/UEpQZ7ypw4galfVCkiOgYpw/8ea2JZYnLWC1twfT/f+Dpe83Nw4JVuHiJUaaKDjx&#10;n/f3vz59fvz25feP748PXxFkwKbO+hlU39obN4w8hFHztnYq/oMatE3W7g7W8m1AFCaLspyUY3Cd&#10;Qu6inBbJ+uy4mK59eMtNAiKbdz70J8P2EWn3Ed3qfWhJiNNx8xiiDrDzYoJRW+HpOB2IMht+Z1JF&#10;OLKbRkWw+zEr9WkVoJQYAdV94T59XGBP4CYX5+IdKntAoBCJJy4HMTB56oY210LKZIfUUeKrMpKj&#10;BJqvhksPobJwgF43SbE3UrC4JIr2rlm9lg5tCDTAZR5/A9W/yqzzYUl829elVCwDg0SAbpdCwVOR&#10;Vg8t03LC3miGws7CjdHwUuBITXGGkeTwsMQoIQQi5DmVoFpqMCLes/5mxWhl2A4u6No60bTQvePE&#10;PmagIZJtQ/PGjjsdJ6Tjg7X4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oHWzPUAAAAAwEAAA8A&#10;AAAAAAAAAQAgAAAAIgAAAGRycy9kb3ducmV2LnhtbFBLAQIUABQAAAAIAIdO4kBe+YRpVAIAAPgE&#10;AAAOAAAAAAAAAAEAIAAAACMBAABkcnMvZTJvRG9jLnhtbFBLBQYAAAAABgAGAFkBAADpBQAAAAA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774957B3">
      <w:pPr>
        <w:pStyle w:val="2"/>
        <w:spacing w:line="14" w:lineRule="auto"/>
      </w:pPr>
      <w:r>
        <w:br w:type="column"/>
      </w:r>
    </w:p>
    <w:p w14:paraId="113ABD0C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25157000000078182789</w:t>
      </w:r>
    </w:p>
    <w:p w14:paraId="5CDECF88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2025年11月07日</w:t>
      </w:r>
    </w:p>
    <w:p w14:paraId="0C8BD673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11C085A0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0"/>
        <w:gridCol w:w="1643"/>
        <w:gridCol w:w="1223"/>
      </w:tblGrid>
      <w:tr w14:paraId="1263B204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24CDF181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2DB0F425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664887F6">
            <w:pPr>
              <w:spacing w:line="278" w:lineRule="auto"/>
              <w:rPr>
                <w:rFonts w:ascii="Arial"/>
                <w:sz w:val="21"/>
              </w:rPr>
            </w:pPr>
          </w:p>
          <w:p w14:paraId="36E81C1F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7BD2ADE8">
            <w:pPr>
              <w:pStyle w:val="6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613C0FEC">
            <w:pPr>
              <w:pStyle w:val="6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7267F3F0">
            <w:pPr>
              <w:spacing w:line="269" w:lineRule="auto"/>
              <w:rPr>
                <w:rFonts w:ascii="Arial"/>
                <w:sz w:val="21"/>
              </w:rPr>
            </w:pPr>
          </w:p>
          <w:p w14:paraId="7B8B0DE8">
            <w:pPr>
              <w:pStyle w:val="6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77CEEB92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4DB066D1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129B10C0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6650A9D1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6E7DAFC4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4C9219B7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0" w:type="dxa"/>
            <w:tcBorders>
              <w:left w:val="nil"/>
              <w:bottom w:val="nil"/>
              <w:right w:val="nil"/>
            </w:tcBorders>
            <w:vAlign w:val="top"/>
          </w:tcPr>
          <w:p w14:paraId="1FA85759">
            <w:pPr>
              <w:pStyle w:val="6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3" w:type="dxa"/>
            <w:tcBorders>
              <w:left w:val="nil"/>
              <w:bottom w:val="nil"/>
              <w:right w:val="nil"/>
            </w:tcBorders>
            <w:vAlign w:val="top"/>
          </w:tcPr>
          <w:p w14:paraId="5B541461">
            <w:pPr>
              <w:pStyle w:val="6"/>
              <w:spacing w:before="44" w:line="204" w:lineRule="auto"/>
              <w:ind w:left="113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20F1D51E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04C1080D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17BA569A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47CAF605">
            <w:pPr>
              <w:spacing w:line="283" w:lineRule="auto"/>
              <w:rPr>
                <w:rFonts w:ascii="Arial"/>
                <w:sz w:val="21"/>
              </w:rPr>
            </w:pPr>
          </w:p>
          <w:p w14:paraId="30CF1304">
            <w:pPr>
              <w:spacing w:line="283" w:lineRule="auto"/>
              <w:rPr>
                <w:rFonts w:ascii="Arial"/>
                <w:sz w:val="21"/>
              </w:rPr>
            </w:pPr>
          </w:p>
          <w:p w14:paraId="29109100">
            <w:pPr>
              <w:spacing w:line="283" w:lineRule="auto"/>
              <w:rPr>
                <w:rFonts w:ascii="Arial"/>
                <w:sz w:val="21"/>
              </w:rPr>
            </w:pPr>
          </w:p>
          <w:p w14:paraId="26BD98B2">
            <w:pPr>
              <w:spacing w:line="284" w:lineRule="auto"/>
              <w:rPr>
                <w:rFonts w:ascii="Arial"/>
                <w:sz w:val="21"/>
              </w:rPr>
            </w:pPr>
          </w:p>
          <w:p w14:paraId="571C4EE6">
            <w:pPr>
              <w:spacing w:line="284" w:lineRule="auto"/>
              <w:rPr>
                <w:rFonts w:ascii="Arial"/>
                <w:sz w:val="21"/>
              </w:rPr>
            </w:pPr>
          </w:p>
          <w:p w14:paraId="1747F846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1C537B6A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63A4ACBD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28C78EF9">
            <w:pPr>
              <w:spacing w:before="14" w:line="275" w:lineRule="exact"/>
              <w:ind w:left="5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81.27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3BAA2685">
            <w:pPr>
              <w:spacing w:before="14" w:line="275" w:lineRule="exact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5.99987695337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vAlign w:val="top"/>
          </w:tcPr>
          <w:p w14:paraId="493A21AD">
            <w:pPr>
              <w:spacing w:before="14" w:line="275" w:lineRule="exact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487.61</w:t>
            </w:r>
          </w:p>
          <w:p w14:paraId="76510B13">
            <w:pPr>
              <w:spacing w:line="249" w:lineRule="auto"/>
              <w:rPr>
                <w:rFonts w:ascii="Arial"/>
                <w:sz w:val="21"/>
              </w:rPr>
            </w:pPr>
          </w:p>
          <w:p w14:paraId="200711DC">
            <w:pPr>
              <w:spacing w:line="249" w:lineRule="auto"/>
              <w:rPr>
                <w:rFonts w:ascii="Arial"/>
                <w:sz w:val="21"/>
              </w:rPr>
            </w:pPr>
          </w:p>
          <w:p w14:paraId="7E0864FF">
            <w:pPr>
              <w:spacing w:line="249" w:lineRule="auto"/>
              <w:rPr>
                <w:rFonts w:ascii="Arial"/>
                <w:sz w:val="21"/>
              </w:rPr>
            </w:pPr>
          </w:p>
          <w:p w14:paraId="2826854C">
            <w:pPr>
              <w:spacing w:line="249" w:lineRule="auto"/>
              <w:rPr>
                <w:rFonts w:ascii="Arial"/>
                <w:sz w:val="21"/>
              </w:rPr>
            </w:pPr>
          </w:p>
          <w:p w14:paraId="09584AB2">
            <w:pPr>
              <w:spacing w:line="249" w:lineRule="auto"/>
              <w:rPr>
                <w:rFonts w:ascii="Arial"/>
                <w:sz w:val="21"/>
              </w:rPr>
            </w:pPr>
          </w:p>
          <w:p w14:paraId="74C0637B">
            <w:pPr>
              <w:spacing w:line="249" w:lineRule="auto"/>
              <w:rPr>
                <w:rFonts w:ascii="Arial"/>
                <w:sz w:val="21"/>
              </w:rPr>
            </w:pPr>
          </w:p>
          <w:p w14:paraId="3DBF46EF">
            <w:pPr>
              <w:spacing w:line="249" w:lineRule="auto"/>
              <w:rPr>
                <w:rFonts w:ascii="Arial"/>
                <w:sz w:val="21"/>
              </w:rPr>
            </w:pPr>
          </w:p>
          <w:p w14:paraId="5D8A8BED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¥487.61</w:t>
            </w:r>
          </w:p>
        </w:tc>
        <w:tc>
          <w:tcPr>
            <w:tcW w:w="1643" w:type="dxa"/>
            <w:tcBorders>
              <w:top w:val="nil"/>
              <w:left w:val="nil"/>
              <w:right w:val="nil"/>
            </w:tcBorders>
            <w:vAlign w:val="top"/>
          </w:tcPr>
          <w:p w14:paraId="0545DA09">
            <w:pPr>
              <w:spacing w:before="14" w:line="276" w:lineRule="exact"/>
              <w:ind w:left="4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083C9A45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63.39</w:t>
            </w:r>
          </w:p>
          <w:p w14:paraId="25321BA5">
            <w:pPr>
              <w:spacing w:line="246" w:lineRule="auto"/>
              <w:rPr>
                <w:rFonts w:ascii="Arial"/>
                <w:sz w:val="21"/>
              </w:rPr>
            </w:pPr>
          </w:p>
          <w:p w14:paraId="38A7DFF1">
            <w:pPr>
              <w:spacing w:line="247" w:lineRule="auto"/>
              <w:rPr>
                <w:rFonts w:ascii="Arial"/>
                <w:sz w:val="21"/>
              </w:rPr>
            </w:pPr>
          </w:p>
          <w:p w14:paraId="117C3C59">
            <w:pPr>
              <w:spacing w:line="247" w:lineRule="auto"/>
              <w:rPr>
                <w:rFonts w:ascii="Arial"/>
                <w:sz w:val="21"/>
              </w:rPr>
            </w:pPr>
          </w:p>
          <w:p w14:paraId="657B71C8">
            <w:pPr>
              <w:spacing w:line="247" w:lineRule="auto"/>
              <w:rPr>
                <w:rFonts w:ascii="Arial"/>
                <w:sz w:val="21"/>
              </w:rPr>
            </w:pPr>
          </w:p>
          <w:p w14:paraId="1F1246BA">
            <w:pPr>
              <w:spacing w:line="247" w:lineRule="auto"/>
              <w:rPr>
                <w:rFonts w:ascii="Arial"/>
                <w:sz w:val="21"/>
              </w:rPr>
            </w:pPr>
          </w:p>
          <w:p w14:paraId="4C2FC768">
            <w:pPr>
              <w:spacing w:line="247" w:lineRule="auto"/>
              <w:rPr>
                <w:rFonts w:ascii="Arial"/>
                <w:sz w:val="21"/>
              </w:rPr>
            </w:pPr>
          </w:p>
          <w:p w14:paraId="524AA450">
            <w:pPr>
              <w:spacing w:line="247" w:lineRule="auto"/>
              <w:rPr>
                <w:rFonts w:ascii="Arial"/>
                <w:sz w:val="21"/>
              </w:rPr>
            </w:pPr>
          </w:p>
          <w:p w14:paraId="56AD8BC2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¥63.39</w:t>
            </w:r>
          </w:p>
        </w:tc>
      </w:tr>
      <w:tr w14:paraId="611958EA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68B19FC1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301D3030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伍佰伍拾壹圆整                                    </w:t>
            </w:r>
            <w:r>
              <w:rPr>
                <w:color w:val="800000"/>
                <w:spacing w:val="1"/>
                <w:position w:val="-2"/>
              </w:rPr>
              <w:t>（小</w:t>
            </w:r>
            <w:r>
              <w:rPr>
                <w:color w:val="800000"/>
                <w:position w:val="-2"/>
              </w:rPr>
              <w:t>写）</w:t>
            </w:r>
            <w:r>
              <w:rPr>
                <w:rFonts w:ascii="宋体" w:hAnsi="宋体" w:eastAsia="宋体" w:cs="宋体"/>
              </w:rPr>
              <w:t>¥551.00</w:t>
            </w:r>
          </w:p>
        </w:tc>
      </w:tr>
      <w:tr w14:paraId="4BB9B65D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248EB7B6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5B9E1C5B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内蒙古鄂尔多斯高新技术产业园区萨如拉站18747784771;</w:t>
            </w:r>
          </w:p>
          <w:p w14:paraId="72080671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收款人：朱换平;    复核人：朱换平;</w:t>
            </w:r>
          </w:p>
        </w:tc>
      </w:tr>
    </w:tbl>
    <w:p w14:paraId="10C4CBBE">
      <w:pPr>
        <w:pStyle w:val="2"/>
        <w:rPr>
          <w:sz w:val="21"/>
        </w:rPr>
      </w:pPr>
    </w:p>
    <w:p w14:paraId="7E27FBF8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孟建平</w:t>
      </w:r>
    </w:p>
    <w:p w14:paraId="4CD89413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63540246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4C2ED1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38EED7F5">
      <w:pPr>
        <w:spacing w:line="215" w:lineRule="exact"/>
      </w:pPr>
    </w:p>
    <w:p w14:paraId="7836BE6E">
      <w:pPr>
        <w:pStyle w:val="2"/>
        <w:spacing w:line="14" w:lineRule="auto"/>
      </w:pPr>
      <w:r>
        <w:br w:type="column"/>
      </w:r>
    </w:p>
    <w:p w14:paraId="6038BDEF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4647B711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9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AXNIITUwIAAPYEAAAOAAAAZHJzL2Uyb0RvYy54bWytVLtu2zAU&#10;3Qv0HwjutWQjsmPDcoa66VK0AZJ+AE1SEgG+QNKWvXfv3rHoTxRB8zVN0c/IJSU/ki4e6kG+5L08&#10;POeQl/OrrZJow50XRpd4OMgx4poaJnRd4s93128uMfKBaEak0bzEO+7x1eL1q3lrZ3xkGiMZdwhA&#10;tJ+1tsRNCHaWZZ42XBE/MJZrSFbGKRJg6OqMOdICupLZKM/HWWscs85Q7j3MLrsk7hHdOYCmqgTl&#10;S0PXiuvQoTouSQBJvhHW40ViW1Wchk9V5XlAssSgNKQvbALxKn6zxZzMakdsI2hPgZxD4YUmRYSG&#10;TQ9QSxIIWjvxD5QS1BlvqjCgRmWdkOQIqBjmL7y5bYjlSQtY7e3BdP//YOnHzY1DgpV4ipEmCg78&#10;9/39ny9fH398+/vw8/HXdzSNJrXWz6D21t64fuQhjIq3lVPxH7SgbTJ2dzCWbwOiMDkqinExBM8p&#10;5C6KySgZnx0X07UP77lJQGTzwYfuXNg+Is0+olu9Dy0JcTpuHkPUAnY+GmPUlHgyTMehzIbfmVQR&#10;juwmURHsfsxKfVoFKAVGQHVfuE8fF9gTuPHFuXiHyg4QKETiictBDEyeuqHNtZAy2SF1lDgtIjlK&#10;oPUquPIQKgvH53WdFHsjBYtLomjv6tVb6dCGwPW/zOOvp/qszDoflsQ3XV1KxTIwSATodSkUPBRp&#10;dd8wDSfsnWYo7CxcGA3vBI7UFGcYSQ7PSowSQiBCnlMJqqUGI+I9625WjFaG7eB6rq0TdQO9O0zs&#10;YwbaIdnWt27st9NxQjo+V4s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gdbM9QAAAADAQAADwAA&#10;AAAAAAABACAAAAAiAAAAZHJzL2Rvd25yZXYueG1sUEsBAhQAFAAAAAgAh07iQBc0ghNTAgAA9gQA&#10;AA4AAAAAAAAAAQAgAAAAIwEAAGRycy9lMm9Eb2MueG1sUEsFBgAAAAAGAAYAWQEAAOgFAAAAAA=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3BAA3946">
      <w:pPr>
        <w:pStyle w:val="2"/>
        <w:spacing w:line="14" w:lineRule="auto"/>
      </w:pPr>
      <w:r>
        <w:br w:type="column"/>
      </w:r>
    </w:p>
    <w:p w14:paraId="7DA55B3D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25157000000078492932</w:t>
      </w:r>
    </w:p>
    <w:p w14:paraId="680A1497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2025年11月10日</w:t>
      </w:r>
    </w:p>
    <w:p w14:paraId="616749BF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560CD054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6"/>
        <w:gridCol w:w="1387"/>
        <w:gridCol w:w="1104"/>
        <w:gridCol w:w="1640"/>
        <w:gridCol w:w="1223"/>
      </w:tblGrid>
      <w:tr w14:paraId="302484FC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558DE3E4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4387BC21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56360767">
            <w:pPr>
              <w:spacing w:line="278" w:lineRule="auto"/>
              <w:rPr>
                <w:rFonts w:ascii="Arial"/>
                <w:sz w:val="21"/>
              </w:rPr>
            </w:pPr>
          </w:p>
          <w:p w14:paraId="221429EA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6" w:type="dxa"/>
            <w:textDirection w:val="tbRlV"/>
            <w:vAlign w:val="top"/>
          </w:tcPr>
          <w:p w14:paraId="10D00A95">
            <w:pPr>
              <w:pStyle w:val="6"/>
              <w:spacing w:before="75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4" w:type="dxa"/>
            <w:gridSpan w:val="4"/>
            <w:vAlign w:val="top"/>
          </w:tcPr>
          <w:p w14:paraId="035E1552">
            <w:pPr>
              <w:pStyle w:val="6"/>
              <w:spacing w:before="218" w:line="239" w:lineRule="auto"/>
              <w:ind w:left="29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10E979AB">
            <w:pPr>
              <w:spacing w:line="269" w:lineRule="auto"/>
              <w:rPr>
                <w:rFonts w:ascii="Arial"/>
                <w:sz w:val="21"/>
              </w:rPr>
            </w:pPr>
          </w:p>
          <w:p w14:paraId="1E47CF37">
            <w:pPr>
              <w:pStyle w:val="6"/>
              <w:spacing w:before="65" w:line="218" w:lineRule="auto"/>
              <w:ind w:left="52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73C37C1E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203507C6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69FF4F6C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30E0E6D6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0D715666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3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3169CBA6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63B3A7F5">
            <w:pPr>
              <w:pStyle w:val="6"/>
              <w:spacing w:before="44" w:line="204" w:lineRule="auto"/>
              <w:ind w:left="459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7D1A218D">
            <w:pPr>
              <w:pStyle w:val="6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1626D74B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03179205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3A98360F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1F106B51">
            <w:pPr>
              <w:spacing w:line="283" w:lineRule="auto"/>
              <w:rPr>
                <w:rFonts w:ascii="Arial"/>
                <w:sz w:val="21"/>
              </w:rPr>
            </w:pPr>
          </w:p>
          <w:p w14:paraId="3949620A">
            <w:pPr>
              <w:spacing w:line="283" w:lineRule="auto"/>
              <w:rPr>
                <w:rFonts w:ascii="Arial"/>
                <w:sz w:val="21"/>
              </w:rPr>
            </w:pPr>
          </w:p>
          <w:p w14:paraId="36179A7E">
            <w:pPr>
              <w:spacing w:line="283" w:lineRule="auto"/>
              <w:rPr>
                <w:rFonts w:ascii="Arial"/>
                <w:sz w:val="21"/>
              </w:rPr>
            </w:pPr>
          </w:p>
          <w:p w14:paraId="4B42A9F7">
            <w:pPr>
              <w:spacing w:line="284" w:lineRule="auto"/>
              <w:rPr>
                <w:rFonts w:ascii="Arial"/>
                <w:sz w:val="21"/>
              </w:rPr>
            </w:pPr>
          </w:p>
          <w:p w14:paraId="2D86F9EC">
            <w:pPr>
              <w:spacing w:line="284" w:lineRule="auto"/>
              <w:rPr>
                <w:rFonts w:ascii="Arial"/>
                <w:sz w:val="21"/>
              </w:rPr>
            </w:pPr>
          </w:p>
          <w:p w14:paraId="074E690A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65B112E5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585581D7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24632700">
            <w:pPr>
              <w:spacing w:before="14" w:line="275" w:lineRule="exact"/>
              <w:ind w:left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32.45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32123833">
            <w:pPr>
              <w:spacing w:before="14" w:line="275" w:lineRule="exact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5.99969183359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7C042BA9">
            <w:pPr>
              <w:spacing w:before="14" w:line="275" w:lineRule="exact"/>
              <w:ind w:left="4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194.69</w:t>
            </w:r>
          </w:p>
          <w:p w14:paraId="4997AF4B">
            <w:pPr>
              <w:spacing w:line="249" w:lineRule="auto"/>
              <w:rPr>
                <w:rFonts w:ascii="Arial"/>
                <w:sz w:val="21"/>
              </w:rPr>
            </w:pPr>
          </w:p>
          <w:p w14:paraId="797EA327">
            <w:pPr>
              <w:spacing w:line="249" w:lineRule="auto"/>
              <w:rPr>
                <w:rFonts w:ascii="Arial"/>
                <w:sz w:val="21"/>
              </w:rPr>
            </w:pPr>
          </w:p>
          <w:p w14:paraId="42946CB0">
            <w:pPr>
              <w:spacing w:line="249" w:lineRule="auto"/>
              <w:rPr>
                <w:rFonts w:ascii="Arial"/>
                <w:sz w:val="21"/>
              </w:rPr>
            </w:pPr>
          </w:p>
          <w:p w14:paraId="4B43B398">
            <w:pPr>
              <w:spacing w:line="249" w:lineRule="auto"/>
              <w:rPr>
                <w:rFonts w:ascii="Arial"/>
                <w:sz w:val="21"/>
              </w:rPr>
            </w:pPr>
          </w:p>
          <w:p w14:paraId="65F22802">
            <w:pPr>
              <w:spacing w:line="249" w:lineRule="auto"/>
              <w:rPr>
                <w:rFonts w:ascii="Arial"/>
                <w:sz w:val="21"/>
              </w:rPr>
            </w:pPr>
          </w:p>
          <w:p w14:paraId="7858806B">
            <w:pPr>
              <w:spacing w:line="249" w:lineRule="auto"/>
              <w:rPr>
                <w:rFonts w:ascii="Arial"/>
                <w:sz w:val="21"/>
              </w:rPr>
            </w:pPr>
          </w:p>
          <w:p w14:paraId="3D5F1773">
            <w:pPr>
              <w:spacing w:line="249" w:lineRule="auto"/>
              <w:rPr>
                <w:rFonts w:ascii="Arial"/>
                <w:sz w:val="21"/>
              </w:rPr>
            </w:pPr>
          </w:p>
          <w:p w14:paraId="41EE1426">
            <w:pPr>
              <w:spacing w:before="52" w:line="165" w:lineRule="auto"/>
              <w:ind w:left="4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¥194.69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28B26C4E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237B72C8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25.31</w:t>
            </w:r>
          </w:p>
          <w:p w14:paraId="5BABD22F">
            <w:pPr>
              <w:spacing w:line="246" w:lineRule="auto"/>
              <w:rPr>
                <w:rFonts w:ascii="Arial"/>
                <w:sz w:val="21"/>
              </w:rPr>
            </w:pPr>
          </w:p>
          <w:p w14:paraId="34323970">
            <w:pPr>
              <w:spacing w:line="247" w:lineRule="auto"/>
              <w:rPr>
                <w:rFonts w:ascii="Arial"/>
                <w:sz w:val="21"/>
              </w:rPr>
            </w:pPr>
          </w:p>
          <w:p w14:paraId="32BCA40F">
            <w:pPr>
              <w:spacing w:line="247" w:lineRule="auto"/>
              <w:rPr>
                <w:rFonts w:ascii="Arial"/>
                <w:sz w:val="21"/>
              </w:rPr>
            </w:pPr>
          </w:p>
          <w:p w14:paraId="79CEEA73">
            <w:pPr>
              <w:spacing w:line="247" w:lineRule="auto"/>
              <w:rPr>
                <w:rFonts w:ascii="Arial"/>
                <w:sz w:val="21"/>
              </w:rPr>
            </w:pPr>
          </w:p>
          <w:p w14:paraId="3EE6F4AF">
            <w:pPr>
              <w:spacing w:line="247" w:lineRule="auto"/>
              <w:rPr>
                <w:rFonts w:ascii="Arial"/>
                <w:sz w:val="21"/>
              </w:rPr>
            </w:pPr>
          </w:p>
          <w:p w14:paraId="2A4A7915">
            <w:pPr>
              <w:spacing w:line="247" w:lineRule="auto"/>
              <w:rPr>
                <w:rFonts w:ascii="Arial"/>
                <w:sz w:val="21"/>
              </w:rPr>
            </w:pPr>
          </w:p>
          <w:p w14:paraId="5582F0D6">
            <w:pPr>
              <w:spacing w:line="247" w:lineRule="auto"/>
              <w:rPr>
                <w:rFonts w:ascii="Arial"/>
                <w:sz w:val="21"/>
              </w:rPr>
            </w:pPr>
          </w:p>
          <w:p w14:paraId="09E86DA1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¥25.31</w:t>
            </w:r>
          </w:p>
        </w:tc>
      </w:tr>
      <w:tr w14:paraId="6044D8EB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1E0680F6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3C2BE98B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贰佰贰拾圆整                                   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800000"/>
                <w:position w:val="-2"/>
              </w:rPr>
              <w:t>（小写）</w:t>
            </w:r>
            <w:r>
              <w:rPr>
                <w:rFonts w:ascii="宋体" w:hAnsi="宋体" w:eastAsia="宋体" w:cs="宋体"/>
              </w:rPr>
              <w:t>¥220.00</w:t>
            </w:r>
          </w:p>
        </w:tc>
      </w:tr>
      <w:tr w14:paraId="7A3B5C80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083ED2AF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463E1AE5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内蒙古鄂尔多斯康巴什通惠站（气）1504730027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5;</w:t>
            </w:r>
          </w:p>
          <w:p w14:paraId="2A8315BC">
            <w:pPr>
              <w:spacing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4FB3C976">
      <w:pPr>
        <w:pStyle w:val="2"/>
        <w:rPr>
          <w:sz w:val="21"/>
        </w:rPr>
      </w:pPr>
    </w:p>
    <w:p w14:paraId="3CB592B6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3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王宏伟</w:t>
      </w:r>
    </w:p>
    <w:p w14:paraId="56BA42D5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58B2D49D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497285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7E37BBCD">
      <w:pPr>
        <w:spacing w:line="215" w:lineRule="exact"/>
      </w:pPr>
    </w:p>
    <w:p w14:paraId="4C9B976A">
      <w:pPr>
        <w:pStyle w:val="2"/>
        <w:spacing w:line="14" w:lineRule="auto"/>
      </w:pPr>
      <w:r>
        <w:br w:type="column"/>
      </w:r>
    </w:p>
    <w:p w14:paraId="1CE4583A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714BCD2B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Dx/4HmUQIAAPYEAAAOAAAAZHJzL2Uyb0RvYy54bWytVLuOEzEU&#10;7ZH4B8s9mUm0k12iTLYgLA2ClXb5AMf2jC35JdvJJD09PSXiJ9AKvoZFfAbXnsmDpUlBism1fX18&#10;zvG9nl9vtUIb7oO0psbjUYkRN9Qyadoaf7i/eXGFUYjEMKKs4TXe8YCvF8+fzTs34xMrrGLcIwAx&#10;Yda5GosY3awoAhVckzCyjhtYbKzXJMLQtwXzpAN0rYpJWU6LznrmvKU8BJhd9ot4QPTnANqmkZQv&#10;LV1rbmKP6rkiESQFIV3Ai8y2aTiN75sm8IhUjUFpzF84BOJV+haLOZm1njgh6UCBnEPhiSZNpIFD&#10;D1BLEglae/kPlJbU22CbOKJWF72Q7AioGJdPvLkTxPGsBawO7mB6+H+w9N3m1iPJoBIwMkTDhf98&#10;ePj18dPj18+/f3x7/P4FjZNJnQszyL1zt34YBQiT4m3jdfoHLWibjd0djOXbiChMTqpqWo3Bcwpr&#10;F9XlJBtfHDfTdYhvuM1AZPM2xP5e2D4iYh/RrdmHjsQ0nQ5PIeoAu5xMMRI1vhzn69B2w+9tzohH&#10;dpdJEZx+XFXmNAtQKoyA6j5xv3zc4E7gphfn4h0ye0CgkIhnLgcxMHnqhrE3UqlshzJJ4ssqkaME&#10;Wq+BkodQO7i+YNqsOFglWdqSRAffrl4pjzYEyv+qTL+B6l9pzoe4JEH0eXkppYFBMkKvK6mhPPLu&#10;oWEEJ+y1YSjuHBSMgXcCJ2qaM4wUh2clRRkhEqnOyQTVyoARqc76ykrRyrIdlOfaedkK6N1cijkH&#10;2iHbNrRu6rfTcUY6Ple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oHWzPUAAAAAwEAAA8AAAAA&#10;AAAAAQAgAAAAIgAAAGRycy9kb3ducmV2LnhtbFBLAQIUABQAAAAIAIdO4kDx/4HmUQIAAPYEAAAO&#10;AAAAAAAAAAEAIAAAACMBAABkcnMvZTJvRG9jLnhtbFBLBQYAAAAABgAGAFkBAADmBQAAAAA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4541BE10">
      <w:pPr>
        <w:pStyle w:val="2"/>
        <w:spacing w:line="14" w:lineRule="auto"/>
      </w:pPr>
      <w:r>
        <w:br w:type="column"/>
      </w:r>
    </w:p>
    <w:p w14:paraId="76DAFC02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25157000000078668327</w:t>
      </w:r>
    </w:p>
    <w:p w14:paraId="6C8C4278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2025年11月11日</w:t>
      </w:r>
    </w:p>
    <w:p w14:paraId="4F6268AA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321973A6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59CA5A7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77FB2761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10A4FD6C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72663B40">
            <w:pPr>
              <w:spacing w:line="278" w:lineRule="auto"/>
              <w:rPr>
                <w:rFonts w:ascii="Arial"/>
                <w:sz w:val="21"/>
              </w:rPr>
            </w:pPr>
          </w:p>
          <w:p w14:paraId="1779A32D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5E3B2305">
            <w:pPr>
              <w:pStyle w:val="6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40F8DF82">
            <w:pPr>
              <w:pStyle w:val="6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0DCCA4DD">
            <w:pPr>
              <w:spacing w:line="269" w:lineRule="auto"/>
              <w:rPr>
                <w:rFonts w:ascii="Arial"/>
                <w:sz w:val="21"/>
              </w:rPr>
            </w:pPr>
          </w:p>
          <w:p w14:paraId="3E91B493">
            <w:pPr>
              <w:pStyle w:val="6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18816094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6833F91E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0495342B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37006784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5E65EB05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11FD4C04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3D030BF7">
            <w:pPr>
              <w:pStyle w:val="6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103BDEA0">
            <w:pPr>
              <w:pStyle w:val="6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609C77CB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2553F0D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4391AC51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27EB8E1A">
            <w:pPr>
              <w:spacing w:line="283" w:lineRule="auto"/>
              <w:rPr>
                <w:rFonts w:ascii="Arial"/>
                <w:sz w:val="21"/>
              </w:rPr>
            </w:pPr>
          </w:p>
          <w:p w14:paraId="0C6A1125">
            <w:pPr>
              <w:spacing w:line="283" w:lineRule="auto"/>
              <w:rPr>
                <w:rFonts w:ascii="Arial"/>
                <w:sz w:val="21"/>
              </w:rPr>
            </w:pPr>
          </w:p>
          <w:p w14:paraId="23B88B94">
            <w:pPr>
              <w:spacing w:line="283" w:lineRule="auto"/>
              <w:rPr>
                <w:rFonts w:ascii="Arial"/>
                <w:sz w:val="21"/>
              </w:rPr>
            </w:pPr>
          </w:p>
          <w:p w14:paraId="08008888">
            <w:pPr>
              <w:spacing w:line="284" w:lineRule="auto"/>
              <w:rPr>
                <w:rFonts w:ascii="Arial"/>
                <w:sz w:val="21"/>
              </w:rPr>
            </w:pPr>
          </w:p>
          <w:p w14:paraId="1E3DC891">
            <w:pPr>
              <w:spacing w:line="284" w:lineRule="auto"/>
              <w:rPr>
                <w:rFonts w:ascii="Arial"/>
                <w:sz w:val="21"/>
              </w:rPr>
            </w:pPr>
          </w:p>
          <w:p w14:paraId="6C25A284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05C9C4FA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54E0A4C7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56176137">
            <w:pPr>
              <w:spacing w:before="14" w:line="275" w:lineRule="exact"/>
              <w:ind w:left="6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62.5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16C36059">
            <w:pPr>
              <w:spacing w:before="14" w:line="275" w:lineRule="exact"/>
              <w:ind w:left="7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6.08848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704DF59B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380.53</w:t>
            </w:r>
          </w:p>
          <w:p w14:paraId="3E8E83F7">
            <w:pPr>
              <w:spacing w:line="249" w:lineRule="auto"/>
              <w:rPr>
                <w:rFonts w:ascii="Arial"/>
                <w:sz w:val="21"/>
              </w:rPr>
            </w:pPr>
          </w:p>
          <w:p w14:paraId="3ABE69DD">
            <w:pPr>
              <w:spacing w:line="249" w:lineRule="auto"/>
              <w:rPr>
                <w:rFonts w:ascii="Arial"/>
                <w:sz w:val="21"/>
              </w:rPr>
            </w:pPr>
          </w:p>
          <w:p w14:paraId="40BA9C66">
            <w:pPr>
              <w:spacing w:line="249" w:lineRule="auto"/>
              <w:rPr>
                <w:rFonts w:ascii="Arial"/>
                <w:sz w:val="21"/>
              </w:rPr>
            </w:pPr>
          </w:p>
          <w:p w14:paraId="2C49B1E7">
            <w:pPr>
              <w:spacing w:line="249" w:lineRule="auto"/>
              <w:rPr>
                <w:rFonts w:ascii="Arial"/>
                <w:sz w:val="21"/>
              </w:rPr>
            </w:pPr>
          </w:p>
          <w:p w14:paraId="667EE8B8">
            <w:pPr>
              <w:spacing w:line="249" w:lineRule="auto"/>
              <w:rPr>
                <w:rFonts w:ascii="Arial"/>
                <w:sz w:val="21"/>
              </w:rPr>
            </w:pPr>
          </w:p>
          <w:p w14:paraId="2ACC47DB">
            <w:pPr>
              <w:spacing w:line="249" w:lineRule="auto"/>
              <w:rPr>
                <w:rFonts w:ascii="Arial"/>
                <w:sz w:val="21"/>
              </w:rPr>
            </w:pPr>
          </w:p>
          <w:p w14:paraId="14255836">
            <w:pPr>
              <w:spacing w:line="249" w:lineRule="auto"/>
              <w:rPr>
                <w:rFonts w:ascii="Arial"/>
                <w:sz w:val="21"/>
              </w:rPr>
            </w:pPr>
          </w:p>
          <w:p w14:paraId="01D42498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¥380.53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7E05622D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3803B63D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49.47</w:t>
            </w:r>
          </w:p>
          <w:p w14:paraId="43DBDE90">
            <w:pPr>
              <w:spacing w:line="246" w:lineRule="auto"/>
              <w:rPr>
                <w:rFonts w:ascii="Arial"/>
                <w:sz w:val="21"/>
              </w:rPr>
            </w:pPr>
          </w:p>
          <w:p w14:paraId="1F308E39">
            <w:pPr>
              <w:spacing w:line="247" w:lineRule="auto"/>
              <w:rPr>
                <w:rFonts w:ascii="Arial"/>
                <w:sz w:val="21"/>
              </w:rPr>
            </w:pPr>
          </w:p>
          <w:p w14:paraId="3C57DD02">
            <w:pPr>
              <w:spacing w:line="247" w:lineRule="auto"/>
              <w:rPr>
                <w:rFonts w:ascii="Arial"/>
                <w:sz w:val="21"/>
              </w:rPr>
            </w:pPr>
          </w:p>
          <w:p w14:paraId="38607F2F">
            <w:pPr>
              <w:spacing w:line="247" w:lineRule="auto"/>
              <w:rPr>
                <w:rFonts w:ascii="Arial"/>
                <w:sz w:val="21"/>
              </w:rPr>
            </w:pPr>
          </w:p>
          <w:p w14:paraId="22C44ECE">
            <w:pPr>
              <w:spacing w:line="247" w:lineRule="auto"/>
              <w:rPr>
                <w:rFonts w:ascii="Arial"/>
                <w:sz w:val="21"/>
              </w:rPr>
            </w:pPr>
          </w:p>
          <w:p w14:paraId="06C6451E">
            <w:pPr>
              <w:spacing w:line="247" w:lineRule="auto"/>
              <w:rPr>
                <w:rFonts w:ascii="Arial"/>
                <w:sz w:val="21"/>
              </w:rPr>
            </w:pPr>
          </w:p>
          <w:p w14:paraId="7800D38D">
            <w:pPr>
              <w:spacing w:line="247" w:lineRule="auto"/>
              <w:rPr>
                <w:rFonts w:ascii="Arial"/>
                <w:sz w:val="21"/>
              </w:rPr>
            </w:pPr>
          </w:p>
          <w:p w14:paraId="380E296D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¥49.47</w:t>
            </w:r>
          </w:p>
        </w:tc>
      </w:tr>
      <w:tr w14:paraId="18C836C2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2A1FCB14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52A607AA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肆佰叁拾圆整                                      </w:t>
            </w:r>
            <w:r>
              <w:rPr>
                <w:color w:val="800000"/>
                <w:spacing w:val="1"/>
                <w:position w:val="-2"/>
              </w:rPr>
              <w:t>（</w:t>
            </w:r>
            <w:r>
              <w:rPr>
                <w:color w:val="800000"/>
                <w:position w:val="-2"/>
              </w:rPr>
              <w:t>小写）</w:t>
            </w:r>
            <w:r>
              <w:rPr>
                <w:rFonts w:ascii="宋体" w:hAnsi="宋体" w:eastAsia="宋体" w:cs="宋体"/>
              </w:rPr>
              <w:t>¥430.00</w:t>
            </w:r>
          </w:p>
        </w:tc>
      </w:tr>
      <w:tr w14:paraId="1A780151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317BF2BD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3178E6A2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内蒙古鄂尔多斯高新技术产业园区萨如拉站18747784771;</w:t>
            </w:r>
          </w:p>
          <w:p w14:paraId="070B1EA7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收款人：朱换平;    复核人：赵越峰;</w:t>
            </w:r>
          </w:p>
        </w:tc>
      </w:tr>
    </w:tbl>
    <w:p w14:paraId="3D15DCCE">
      <w:pPr>
        <w:pStyle w:val="2"/>
        <w:rPr>
          <w:sz w:val="21"/>
        </w:rPr>
      </w:pPr>
    </w:p>
    <w:p w14:paraId="3AE6F363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孟建平</w:t>
      </w:r>
    </w:p>
    <w:p w14:paraId="5A8B68DB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23D4D88C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1F76F2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56737230">
      <w:pPr>
        <w:spacing w:line="215" w:lineRule="exact"/>
      </w:pPr>
    </w:p>
    <w:p w14:paraId="06127940">
      <w:pPr>
        <w:pStyle w:val="2"/>
        <w:spacing w:line="14" w:lineRule="auto"/>
      </w:pPr>
      <w:r>
        <w:br w:type="column"/>
      </w:r>
    </w:p>
    <w:p w14:paraId="2DA6A71E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6A13ABDB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Aojnk2UwIAAPYEAAAOAAAAZHJzL2Uyb0RvYy54bWytVMuO0zAU&#10;3SPxD5b3NGln0g5V01lQhg2CkWb4ANd2Ekt+yXabds+ePUvET6ARfA2D+AyunaQtw6YLukivfa+P&#10;zzn29eJ6pyTacueF0SUej3KMuKaGCV2X+MP9zYsrjHwgmhFpNC/xnnt8vXz+bNHaOZ+YxkjGHQIQ&#10;7eetLXETgp1nmacNV8SPjOUakpVxigQYujpjjrSArmQ2yfNp1hrHrDOUew+zqy6Je0R3DqCpKkH5&#10;ytCN4jp0qI5LEkCSb4T1eJnYVhWn4X1VeR6QLDEoDekLm0C8jt9suSDz2hHbCNpTIOdQeKJJEaFh&#10;0wPUigSCNk78A6UEdcabKoyoUVknJDkCKsb5E2/uGmJ50gJWe3sw3f8/WPpue+uQYCW+wEgTBQf+&#10;8+Hh18dPj18///7x7fH7F3QRTWqtn0Ptnb11/chDGBXvKqfiP2hBu2Ts/mAs3wVEYXJSFNNiDJ5T&#10;yF0Ws0kyPjsuphsf3nCTgMj2rQ/dubAhIs0Q0Z0eQktCnI6bxxC1gJ1Pphg1JZ6N03Eos+X3JlWE&#10;I7tZVAS7H7NSn1YBSoERUB0Kh/RxgT2Bm16ei3eo7ACBQiSeuBzEwOSpG9rcCCmTHVJHiS+LSI4S&#10;aL0KrjyEysLxeV0nxd5IweKSKNq7ev1KOrQlcP2v8vjrqf5VZp0PK+Kbri6lYhkYJAL0uhQKHoq0&#10;um+YhhP2WjMU9hYujIZ3AkdqijOMJIdnJUYJIRAhz6kE1VKDEfGedTcrRmvD9nA9N9aJuoHeHSf2&#10;MQPtkGzrWzf22+k4IR2fq+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gdbM9QAAAADAQAADwAA&#10;AAAAAAABACAAAAAiAAAAZHJzL2Rvd25yZXYueG1sUEsBAhQAFAAAAAgAh07iQCiOeTZTAgAA9gQA&#10;AA4AAAAAAAAAAQAgAAAAIwEAAGRycy9lMm9Eb2MueG1sUEsFBgAAAAAGAAYAWQEAAOgFAAAAAA=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56CC5027">
      <w:pPr>
        <w:pStyle w:val="2"/>
        <w:spacing w:line="14" w:lineRule="auto"/>
      </w:pPr>
      <w:r>
        <w:br w:type="column"/>
      </w:r>
    </w:p>
    <w:p w14:paraId="51F463DA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25157000000079270072</w:t>
      </w:r>
    </w:p>
    <w:p w14:paraId="65784947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2025年11月13日</w:t>
      </w:r>
    </w:p>
    <w:p w14:paraId="4152E8CC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08B1CEB4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6"/>
        <w:gridCol w:w="1387"/>
        <w:gridCol w:w="1104"/>
        <w:gridCol w:w="1640"/>
        <w:gridCol w:w="1223"/>
      </w:tblGrid>
      <w:tr w14:paraId="179FEA7A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01C4C0CE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0E8BD55A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47AF64D2">
            <w:pPr>
              <w:spacing w:line="278" w:lineRule="auto"/>
              <w:rPr>
                <w:rFonts w:ascii="Arial"/>
                <w:sz w:val="21"/>
              </w:rPr>
            </w:pPr>
          </w:p>
          <w:p w14:paraId="5A04A1B1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6" w:type="dxa"/>
            <w:textDirection w:val="tbRlV"/>
            <w:vAlign w:val="top"/>
          </w:tcPr>
          <w:p w14:paraId="772E2346">
            <w:pPr>
              <w:pStyle w:val="6"/>
              <w:spacing w:before="75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4" w:type="dxa"/>
            <w:gridSpan w:val="4"/>
            <w:vAlign w:val="top"/>
          </w:tcPr>
          <w:p w14:paraId="0DBC85B7">
            <w:pPr>
              <w:pStyle w:val="6"/>
              <w:spacing w:before="218" w:line="239" w:lineRule="auto"/>
              <w:ind w:left="29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6B1C06D2">
            <w:pPr>
              <w:spacing w:line="269" w:lineRule="auto"/>
              <w:rPr>
                <w:rFonts w:ascii="Arial"/>
                <w:sz w:val="21"/>
              </w:rPr>
            </w:pPr>
          </w:p>
          <w:p w14:paraId="646209B2">
            <w:pPr>
              <w:pStyle w:val="6"/>
              <w:spacing w:before="65" w:line="218" w:lineRule="auto"/>
              <w:ind w:left="52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03B615B8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09BA131D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0025658B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11D2A6CE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5A6D09C1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3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0A855770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69B4E088">
            <w:pPr>
              <w:pStyle w:val="6"/>
              <w:spacing w:before="44" w:line="204" w:lineRule="auto"/>
              <w:ind w:left="459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53030BDD">
            <w:pPr>
              <w:pStyle w:val="6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1130A91C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3C805C1F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04042AE3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2BD322AA">
            <w:pPr>
              <w:spacing w:line="283" w:lineRule="auto"/>
              <w:rPr>
                <w:rFonts w:ascii="Arial"/>
                <w:sz w:val="21"/>
              </w:rPr>
            </w:pPr>
          </w:p>
          <w:p w14:paraId="29EFF95F">
            <w:pPr>
              <w:spacing w:line="283" w:lineRule="auto"/>
              <w:rPr>
                <w:rFonts w:ascii="Arial"/>
                <w:sz w:val="21"/>
              </w:rPr>
            </w:pPr>
          </w:p>
          <w:p w14:paraId="161FE002">
            <w:pPr>
              <w:spacing w:line="283" w:lineRule="auto"/>
              <w:rPr>
                <w:rFonts w:ascii="Arial"/>
                <w:sz w:val="21"/>
              </w:rPr>
            </w:pPr>
          </w:p>
          <w:p w14:paraId="76255C8C">
            <w:pPr>
              <w:spacing w:line="284" w:lineRule="auto"/>
              <w:rPr>
                <w:rFonts w:ascii="Arial"/>
                <w:sz w:val="21"/>
              </w:rPr>
            </w:pPr>
          </w:p>
          <w:p w14:paraId="34276C7D">
            <w:pPr>
              <w:spacing w:line="284" w:lineRule="auto"/>
              <w:rPr>
                <w:rFonts w:ascii="Arial"/>
                <w:sz w:val="21"/>
              </w:rPr>
            </w:pPr>
          </w:p>
          <w:p w14:paraId="72BDB2FF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6D115CAB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26D47EF6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3AA5104E">
            <w:pPr>
              <w:spacing w:before="14" w:line="275" w:lineRule="exact"/>
              <w:ind w:left="5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29.07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7BA1B870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6.08840729274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13A27109">
            <w:pPr>
              <w:spacing w:before="14" w:line="275" w:lineRule="exact"/>
              <w:ind w:left="4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176.99</w:t>
            </w:r>
          </w:p>
          <w:p w14:paraId="1DC95CA6">
            <w:pPr>
              <w:spacing w:line="249" w:lineRule="auto"/>
              <w:rPr>
                <w:rFonts w:ascii="Arial"/>
                <w:sz w:val="21"/>
              </w:rPr>
            </w:pPr>
          </w:p>
          <w:p w14:paraId="5F19CD0C">
            <w:pPr>
              <w:spacing w:line="249" w:lineRule="auto"/>
              <w:rPr>
                <w:rFonts w:ascii="Arial"/>
                <w:sz w:val="21"/>
              </w:rPr>
            </w:pPr>
          </w:p>
          <w:p w14:paraId="79EE75E6">
            <w:pPr>
              <w:spacing w:line="249" w:lineRule="auto"/>
              <w:rPr>
                <w:rFonts w:ascii="Arial"/>
                <w:sz w:val="21"/>
              </w:rPr>
            </w:pPr>
          </w:p>
          <w:p w14:paraId="5C430397">
            <w:pPr>
              <w:spacing w:line="249" w:lineRule="auto"/>
              <w:rPr>
                <w:rFonts w:ascii="Arial"/>
                <w:sz w:val="21"/>
              </w:rPr>
            </w:pPr>
          </w:p>
          <w:p w14:paraId="60E97CA0">
            <w:pPr>
              <w:spacing w:line="249" w:lineRule="auto"/>
              <w:rPr>
                <w:rFonts w:ascii="Arial"/>
                <w:sz w:val="21"/>
              </w:rPr>
            </w:pPr>
          </w:p>
          <w:p w14:paraId="1D7EE46A">
            <w:pPr>
              <w:spacing w:line="249" w:lineRule="auto"/>
              <w:rPr>
                <w:rFonts w:ascii="Arial"/>
                <w:sz w:val="21"/>
              </w:rPr>
            </w:pPr>
          </w:p>
          <w:p w14:paraId="418B7836">
            <w:pPr>
              <w:spacing w:line="249" w:lineRule="auto"/>
              <w:rPr>
                <w:rFonts w:ascii="Arial"/>
                <w:sz w:val="21"/>
              </w:rPr>
            </w:pPr>
          </w:p>
          <w:p w14:paraId="21128DFE">
            <w:pPr>
              <w:spacing w:before="52" w:line="165" w:lineRule="auto"/>
              <w:ind w:left="4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¥176.99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7099536C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0CDED893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23.01</w:t>
            </w:r>
          </w:p>
          <w:p w14:paraId="27B86C38">
            <w:pPr>
              <w:spacing w:line="246" w:lineRule="auto"/>
              <w:rPr>
                <w:rFonts w:ascii="Arial"/>
                <w:sz w:val="21"/>
              </w:rPr>
            </w:pPr>
          </w:p>
          <w:p w14:paraId="70A79D32">
            <w:pPr>
              <w:spacing w:line="247" w:lineRule="auto"/>
              <w:rPr>
                <w:rFonts w:ascii="Arial"/>
                <w:sz w:val="21"/>
              </w:rPr>
            </w:pPr>
          </w:p>
          <w:p w14:paraId="23D09744">
            <w:pPr>
              <w:spacing w:line="247" w:lineRule="auto"/>
              <w:rPr>
                <w:rFonts w:ascii="Arial"/>
                <w:sz w:val="21"/>
              </w:rPr>
            </w:pPr>
          </w:p>
          <w:p w14:paraId="7B96247A">
            <w:pPr>
              <w:spacing w:line="247" w:lineRule="auto"/>
              <w:rPr>
                <w:rFonts w:ascii="Arial"/>
                <w:sz w:val="21"/>
              </w:rPr>
            </w:pPr>
          </w:p>
          <w:p w14:paraId="4897E377">
            <w:pPr>
              <w:spacing w:line="247" w:lineRule="auto"/>
              <w:rPr>
                <w:rFonts w:ascii="Arial"/>
                <w:sz w:val="21"/>
              </w:rPr>
            </w:pPr>
          </w:p>
          <w:p w14:paraId="2CBE5888">
            <w:pPr>
              <w:spacing w:line="247" w:lineRule="auto"/>
              <w:rPr>
                <w:rFonts w:ascii="Arial"/>
                <w:sz w:val="21"/>
              </w:rPr>
            </w:pPr>
          </w:p>
          <w:p w14:paraId="0958B8A5">
            <w:pPr>
              <w:spacing w:line="247" w:lineRule="auto"/>
              <w:rPr>
                <w:rFonts w:ascii="Arial"/>
                <w:sz w:val="21"/>
              </w:rPr>
            </w:pPr>
          </w:p>
          <w:p w14:paraId="5BD13679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¥23.01</w:t>
            </w:r>
          </w:p>
        </w:tc>
      </w:tr>
      <w:tr w14:paraId="56FEB179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3D84114C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1EBA507E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3"/>
              </w:rPr>
              <w:drawing>
                <wp:inline distT="0" distB="0" distL="0" distR="0">
                  <wp:extent cx="127000" cy="127000"/>
                  <wp:effectExtent l="0" t="0" r="6350" b="635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  <w:position w:val="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</w:rPr>
              <w:t xml:space="preserve">贰佰圆整                                       </w:t>
            </w:r>
            <w:r>
              <w:rPr>
                <w:rFonts w:ascii="宋体" w:hAnsi="宋体" w:eastAsia="宋体" w:cs="宋体"/>
                <w:position w:val="1"/>
              </w:rPr>
              <w:t xml:space="preserve">   </w:t>
            </w:r>
            <w:r>
              <w:rPr>
                <w:color w:val="800000"/>
                <w:position w:val="-1"/>
              </w:rPr>
              <w:t>（小写）</w:t>
            </w:r>
            <w:r>
              <w:rPr>
                <w:rFonts w:ascii="宋体" w:hAnsi="宋体" w:eastAsia="宋体" w:cs="宋体"/>
                <w:position w:val="1"/>
              </w:rPr>
              <w:t>¥200.00</w:t>
            </w:r>
          </w:p>
        </w:tc>
      </w:tr>
      <w:tr w14:paraId="3D8C4822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0F0ED82D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46C5965F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内蒙古鄂尔多斯康巴什通惠站（气）1504730027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5;</w:t>
            </w:r>
          </w:p>
          <w:p w14:paraId="7446E0BF">
            <w:pPr>
              <w:spacing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4DE615B1">
      <w:pPr>
        <w:pStyle w:val="2"/>
        <w:rPr>
          <w:sz w:val="21"/>
        </w:rPr>
      </w:pPr>
    </w:p>
    <w:p w14:paraId="0C7CA050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许红霞</w:t>
      </w:r>
    </w:p>
    <w:p w14:paraId="627498F7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384D4E1D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A7880F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5597D8F7">
      <w:pPr>
        <w:spacing w:line="215" w:lineRule="exact"/>
      </w:pPr>
    </w:p>
    <w:p w14:paraId="1C216A47">
      <w:pPr>
        <w:pStyle w:val="2"/>
        <w:spacing w:line="14" w:lineRule="auto"/>
      </w:pPr>
      <w:r>
        <w:br w:type="column"/>
      </w:r>
    </w:p>
    <w:p w14:paraId="6C8CAF35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423314C7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ACGgCcUgIAAPYEAAAOAAAAZHJzL2Uyb0RvYy54bWytVLuOEzEU&#10;7ZH4B8s9mUm0k12iTLYgLA2ClXb5AMf2jC35JdvJJD09PSXiJ9AKvoZFfAbXnsmDpUlBism17/Xx&#10;Oce+nl9vtUIb7oO0psbjUYkRN9Qyadoaf7i/eXGFUYjEMKKs4TXe8YCvF8+fzTs34xMrrGLcIwAx&#10;Yda5GosY3awoAhVckzCyjhtINtZrEmHo24J50gG6VsWkLKdFZz1z3lIeAswu+yQeEP05gLZpJOVL&#10;S9eam9ijeq5IBElBSBfwIrNtGk7j+6YJPCJVY1Aa8xc2gXiVvsViTmatJ05IOlAg51B4okkTaWDT&#10;A9SSRILWXv4DpSX1NtgmjqjVRS8kOwIqxuUTb+4EcTxrAauDO5ge/h8sfbe59UiyGlcYGaLhwH8+&#10;PPz6+Onx6+ffP749fv+CqmRS58IMau/crR9GAcKkeNt4nf5BC9pmY3cHY/k2IgqTk6qaVmPwnELu&#10;orqcZOOL42K6DvENtxmIbN6G2J8L20dE7CO6NfvQkZim0+YpRB1gl5MpRqLGl+N8HNpu+L3NFfHI&#10;7jIpgt2PWWVOqwAF3ACq+8J9+rjAncBNL87FO1T2gEAhEc9cDmJg8tQNY2+kUtkOZZLEl1UiRwm0&#10;XgNXHkLt4PiCabPiYJVkaUkSHXy7eqU82hC4/ldl+g1U/ypzPsQlCaKvy6lUBgbJCL2upIaHIq8e&#10;GkZwwl4bhuLOwYUx8E7gRE1zhpHi8KykKCNEItU5laBaGTAi3bP+ZqVoZdkOrufaedkK6N1xZp8y&#10;0A7ZtqF1U7+djjPS8bla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aB1sz1AAAAAMBAAAPAAAA&#10;AAAAAAEAIAAAACIAAABkcnMvZG93bnJldi54bWxQSwECFAAUAAAACACHTuJAAhoAnFICAAD2BAAA&#10;DgAAAAAAAAABACAAAAAjAQAAZHJzL2Uyb0RvYy54bWxQSwUGAAAAAAYABgBZAQAA5wUAAAAA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1573E59B">
      <w:pPr>
        <w:pStyle w:val="2"/>
        <w:spacing w:line="14" w:lineRule="auto"/>
      </w:pPr>
      <w:r>
        <w:br w:type="column"/>
      </w:r>
    </w:p>
    <w:p w14:paraId="5200F512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25157000000079269077</w:t>
      </w:r>
    </w:p>
    <w:p w14:paraId="07142BCF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2025年11月13日</w:t>
      </w:r>
    </w:p>
    <w:p w14:paraId="23807C3E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79B2AC51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203653A8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434C4D3C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0926E909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38A61653">
            <w:pPr>
              <w:spacing w:line="278" w:lineRule="auto"/>
              <w:rPr>
                <w:rFonts w:ascii="Arial"/>
                <w:sz w:val="21"/>
              </w:rPr>
            </w:pPr>
          </w:p>
          <w:p w14:paraId="3787822D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45668160">
            <w:pPr>
              <w:pStyle w:val="6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47733A0D">
            <w:pPr>
              <w:pStyle w:val="6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1A3E150C">
            <w:pPr>
              <w:spacing w:line="269" w:lineRule="auto"/>
              <w:rPr>
                <w:rFonts w:ascii="Arial"/>
                <w:sz w:val="21"/>
              </w:rPr>
            </w:pPr>
          </w:p>
          <w:p w14:paraId="060E6B8F">
            <w:pPr>
              <w:pStyle w:val="6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59022197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4C58C082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6FA9E3BA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60A0FFFE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57FE68DF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2FCD265C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2946B2AE">
            <w:pPr>
              <w:pStyle w:val="6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7060F08E">
            <w:pPr>
              <w:pStyle w:val="6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4C26185C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1958AA8B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6AC0D5DE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759AACBA">
            <w:pPr>
              <w:spacing w:line="283" w:lineRule="auto"/>
              <w:rPr>
                <w:rFonts w:ascii="Arial"/>
                <w:sz w:val="21"/>
              </w:rPr>
            </w:pPr>
          </w:p>
          <w:p w14:paraId="26B99F3E">
            <w:pPr>
              <w:spacing w:line="283" w:lineRule="auto"/>
              <w:rPr>
                <w:rFonts w:ascii="Arial"/>
                <w:sz w:val="21"/>
              </w:rPr>
            </w:pPr>
          </w:p>
          <w:p w14:paraId="25B14597">
            <w:pPr>
              <w:spacing w:line="283" w:lineRule="auto"/>
              <w:rPr>
                <w:rFonts w:ascii="Arial"/>
                <w:sz w:val="21"/>
              </w:rPr>
            </w:pPr>
          </w:p>
          <w:p w14:paraId="0D2500C4">
            <w:pPr>
              <w:spacing w:line="284" w:lineRule="auto"/>
              <w:rPr>
                <w:rFonts w:ascii="Arial"/>
                <w:sz w:val="21"/>
              </w:rPr>
            </w:pPr>
          </w:p>
          <w:p w14:paraId="24BACC13">
            <w:pPr>
              <w:spacing w:line="284" w:lineRule="auto"/>
              <w:rPr>
                <w:rFonts w:ascii="Arial"/>
                <w:sz w:val="21"/>
              </w:rPr>
            </w:pPr>
          </w:p>
          <w:p w14:paraId="295915C3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0E815057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79017BFE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4FA8ECAE">
            <w:pPr>
              <w:spacing w:before="14" w:line="275" w:lineRule="exact"/>
              <w:ind w:left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36.05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7C819FFD">
            <w:pPr>
              <w:spacing w:before="14" w:line="275" w:lineRule="exact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6.0879334258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13197D0E">
            <w:pPr>
              <w:spacing w:before="14" w:line="275" w:lineRule="exact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219.47</w:t>
            </w:r>
          </w:p>
          <w:p w14:paraId="074326AB">
            <w:pPr>
              <w:spacing w:line="249" w:lineRule="auto"/>
              <w:rPr>
                <w:rFonts w:ascii="Arial"/>
                <w:sz w:val="21"/>
              </w:rPr>
            </w:pPr>
          </w:p>
          <w:p w14:paraId="42FC3484">
            <w:pPr>
              <w:spacing w:line="249" w:lineRule="auto"/>
              <w:rPr>
                <w:rFonts w:ascii="Arial"/>
                <w:sz w:val="21"/>
              </w:rPr>
            </w:pPr>
          </w:p>
          <w:p w14:paraId="362611D8">
            <w:pPr>
              <w:spacing w:line="249" w:lineRule="auto"/>
              <w:rPr>
                <w:rFonts w:ascii="Arial"/>
                <w:sz w:val="21"/>
              </w:rPr>
            </w:pPr>
          </w:p>
          <w:p w14:paraId="7F8E0590">
            <w:pPr>
              <w:spacing w:line="249" w:lineRule="auto"/>
              <w:rPr>
                <w:rFonts w:ascii="Arial"/>
                <w:sz w:val="21"/>
              </w:rPr>
            </w:pPr>
          </w:p>
          <w:p w14:paraId="78A7511E">
            <w:pPr>
              <w:spacing w:line="249" w:lineRule="auto"/>
              <w:rPr>
                <w:rFonts w:ascii="Arial"/>
                <w:sz w:val="21"/>
              </w:rPr>
            </w:pPr>
          </w:p>
          <w:p w14:paraId="24D11577">
            <w:pPr>
              <w:spacing w:line="249" w:lineRule="auto"/>
              <w:rPr>
                <w:rFonts w:ascii="Arial"/>
                <w:sz w:val="21"/>
              </w:rPr>
            </w:pPr>
          </w:p>
          <w:p w14:paraId="39B68D53">
            <w:pPr>
              <w:spacing w:line="249" w:lineRule="auto"/>
              <w:rPr>
                <w:rFonts w:ascii="Arial"/>
                <w:sz w:val="21"/>
              </w:rPr>
            </w:pPr>
          </w:p>
          <w:p w14:paraId="0DC31FEA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¥219.47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70F752D6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2B58DF78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28.53</w:t>
            </w:r>
          </w:p>
          <w:p w14:paraId="5B7E8404">
            <w:pPr>
              <w:spacing w:line="246" w:lineRule="auto"/>
              <w:rPr>
                <w:rFonts w:ascii="Arial"/>
                <w:sz w:val="21"/>
              </w:rPr>
            </w:pPr>
          </w:p>
          <w:p w14:paraId="3D1AF9F1">
            <w:pPr>
              <w:spacing w:line="247" w:lineRule="auto"/>
              <w:rPr>
                <w:rFonts w:ascii="Arial"/>
                <w:sz w:val="21"/>
              </w:rPr>
            </w:pPr>
          </w:p>
          <w:p w14:paraId="0FBE845B">
            <w:pPr>
              <w:spacing w:line="247" w:lineRule="auto"/>
              <w:rPr>
                <w:rFonts w:ascii="Arial"/>
                <w:sz w:val="21"/>
              </w:rPr>
            </w:pPr>
          </w:p>
          <w:p w14:paraId="14512560">
            <w:pPr>
              <w:spacing w:line="247" w:lineRule="auto"/>
              <w:rPr>
                <w:rFonts w:ascii="Arial"/>
                <w:sz w:val="21"/>
              </w:rPr>
            </w:pPr>
          </w:p>
          <w:p w14:paraId="23F66887">
            <w:pPr>
              <w:spacing w:line="247" w:lineRule="auto"/>
              <w:rPr>
                <w:rFonts w:ascii="Arial"/>
                <w:sz w:val="21"/>
              </w:rPr>
            </w:pPr>
          </w:p>
          <w:p w14:paraId="10CD9452">
            <w:pPr>
              <w:spacing w:line="247" w:lineRule="auto"/>
              <w:rPr>
                <w:rFonts w:ascii="Arial"/>
                <w:sz w:val="21"/>
              </w:rPr>
            </w:pPr>
          </w:p>
          <w:p w14:paraId="3CF24B1B">
            <w:pPr>
              <w:spacing w:line="247" w:lineRule="auto"/>
              <w:rPr>
                <w:rFonts w:ascii="Arial"/>
                <w:sz w:val="21"/>
              </w:rPr>
            </w:pPr>
          </w:p>
          <w:p w14:paraId="36605402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¥28.53</w:t>
            </w:r>
          </w:p>
        </w:tc>
      </w:tr>
      <w:tr w14:paraId="43328420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290DF168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16CB9068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贰佰肆拾捌圆整                                    </w:t>
            </w:r>
            <w:r>
              <w:rPr>
                <w:color w:val="800000"/>
                <w:position w:val="-2"/>
              </w:rPr>
              <w:t>（小写）</w:t>
            </w:r>
            <w:r>
              <w:rPr>
                <w:rFonts w:ascii="宋体" w:hAnsi="宋体" w:eastAsia="宋体" w:cs="宋体"/>
              </w:rPr>
              <w:t>¥248.00</w:t>
            </w:r>
          </w:p>
        </w:tc>
      </w:tr>
      <w:tr w14:paraId="6BD792A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3559F512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6B8868F1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内蒙古鄂尔多斯康巴什通惠站（气）1504730027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5;</w:t>
            </w:r>
          </w:p>
          <w:p w14:paraId="15A5402F">
            <w:pPr>
              <w:spacing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46272697">
      <w:pPr>
        <w:pStyle w:val="2"/>
        <w:rPr>
          <w:sz w:val="21"/>
        </w:rPr>
      </w:pPr>
    </w:p>
    <w:p w14:paraId="603626BF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许红霞</w:t>
      </w:r>
    </w:p>
    <w:p w14:paraId="3984DEA3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5B217B86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3F1099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0144667A">
      <w:pPr>
        <w:spacing w:line="215" w:lineRule="exact"/>
      </w:pPr>
    </w:p>
    <w:p w14:paraId="19AF85BF">
      <w:pPr>
        <w:pStyle w:val="2"/>
        <w:spacing w:line="14" w:lineRule="auto"/>
      </w:pPr>
      <w:r>
        <w:br w:type="column"/>
      </w:r>
    </w:p>
    <w:p w14:paraId="7C70AC5A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0043F9F5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7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Dba/hMUwIAAPYEAAAOAAAAZHJzL2Uyb0RvYy54bWytVL2OEzEQ&#10;7pF4B8s92U10mzuibK4gHA2Ck+54AMf2ri35T7aTTXp6ekrES6ATPA2HeAzG3s0PR5OCFJuxZ+bz&#10;fJ9nPL/eaoU23AdpTY3HoxIjbqhl0rQ1/nB/8+IKoxCJYURZw2u84wFfL54/m3duxidWWMW4RwBi&#10;wqxzNRYxullRBCq4JmFkHTfgbKzXJMLStwXzpAN0rYpJWU6LznrmvKU8BNhd9k48IPpzAG3TSMqX&#10;lq41N7FH9VyRCJSCkC7gRa62aTiN75sm8IhUjYFpzF84BOxV+haLOZm1njgh6VACOaeEJ5w0kQYO&#10;PUAtSSRo7eU/UFpSb4Nt4ohaXfREsiLAYlw+0eZOEMczF5A6uIPo4f/B0nebW48kq/ElRoZouPCf&#10;Dw+/Pn56/Pr5949vj9+/oMskUufCDGLv3K0fVgHMxHjbeJ3+gQvaZmF3B2H5NiIKm5OqmlZj0JyC&#10;76K6nGThi2MyXYf4htsMRDZvQ+zvhe0tIvYW3Zq96UhM2+nwZKIOsMvJFCMBbMb5OrTd8HubI+Kx&#10;uswITj96lTmNApQKIyh1H7h3HxPcCdz0Iil0Dt4hsgeElFR4zj2Qgc1TNYy9kUplOZRJFF9WqThK&#10;YPQaaHkwtYPrC6bNjINVkqWURDr4dvVKebQh0P5XZfoNpf4V5nyISxJEH5ddKQwEkhFmXUkND0XO&#10;HgZGcMJeG4bizkHDGHgncCpNc4aR4vCsJCsjRCLVOZHAWhkQIvVZ31nJWlm2g/ZcOy9bAbM7ztUn&#10;D4xDlm0Y3TRvp+uMdHyuF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gdbM9QAAAADAQAADwAA&#10;AAAAAAABACAAAAAiAAAAZHJzL2Rvd25yZXYueG1sUEsBAhQAFAAAAAgAh07iQNtr+ExTAgAA9gQA&#10;AA4AAAAAAAAAAQAgAAAAIwEAAGRycy9lMm9Eb2MueG1sUEsFBgAAAAAGAAYAWQEAAOgFAAAAAA=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53BCC679">
      <w:pPr>
        <w:pStyle w:val="2"/>
        <w:spacing w:line="14" w:lineRule="auto"/>
      </w:pPr>
      <w:r>
        <w:br w:type="column"/>
      </w:r>
    </w:p>
    <w:p w14:paraId="25848BBC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25157000000080000607</w:t>
      </w:r>
    </w:p>
    <w:p w14:paraId="75A0EA5E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2025年11月13日</w:t>
      </w:r>
    </w:p>
    <w:p w14:paraId="59E2B918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0B96A1AA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2529"/>
        <w:gridCol w:w="1685"/>
        <w:gridCol w:w="1104"/>
        <w:gridCol w:w="357"/>
        <w:gridCol w:w="1387"/>
        <w:gridCol w:w="1104"/>
        <w:gridCol w:w="1639"/>
        <w:gridCol w:w="1223"/>
      </w:tblGrid>
      <w:tr w14:paraId="19076525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45AAE712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3"/>
            <w:vAlign w:val="top"/>
          </w:tcPr>
          <w:p w14:paraId="406AA467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5CE39A8D">
            <w:pPr>
              <w:spacing w:line="278" w:lineRule="auto"/>
              <w:rPr>
                <w:rFonts w:ascii="Arial"/>
                <w:sz w:val="21"/>
              </w:rPr>
            </w:pPr>
          </w:p>
          <w:p w14:paraId="40416E2D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4B41A55B">
            <w:pPr>
              <w:pStyle w:val="6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770BC79D">
            <w:pPr>
              <w:pStyle w:val="6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23C9C049">
            <w:pPr>
              <w:spacing w:line="269" w:lineRule="auto"/>
              <w:rPr>
                <w:rFonts w:ascii="Arial"/>
                <w:sz w:val="21"/>
              </w:rPr>
            </w:pPr>
          </w:p>
          <w:p w14:paraId="084263A1">
            <w:pPr>
              <w:pStyle w:val="6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057B2AA2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893" w:type="dxa"/>
            <w:gridSpan w:val="2"/>
            <w:tcBorders>
              <w:bottom w:val="nil"/>
              <w:right w:val="nil"/>
            </w:tcBorders>
            <w:vAlign w:val="top"/>
          </w:tcPr>
          <w:p w14:paraId="01782517">
            <w:pPr>
              <w:pStyle w:val="6"/>
              <w:spacing w:before="44" w:line="204" w:lineRule="auto"/>
              <w:ind w:left="644"/>
            </w:pPr>
            <w:r>
              <w:rPr>
                <w:color w:val="800000"/>
                <w:spacing w:val="-2"/>
              </w:rPr>
              <w:t>项目名称</w:t>
            </w:r>
            <w:r>
              <w:rPr>
                <w:color w:val="800000"/>
                <w:spacing w:val="2"/>
              </w:rPr>
              <w:t xml:space="preserve">        </w:t>
            </w: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390BC2F5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3EEA9785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00203DA8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543A7277">
            <w:pPr>
              <w:pStyle w:val="6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39" w:type="dxa"/>
            <w:tcBorders>
              <w:left w:val="nil"/>
              <w:bottom w:val="nil"/>
              <w:right w:val="nil"/>
            </w:tcBorders>
            <w:vAlign w:val="top"/>
          </w:tcPr>
          <w:p w14:paraId="7FD97413">
            <w:pPr>
              <w:pStyle w:val="6"/>
              <w:spacing w:before="44" w:line="204" w:lineRule="auto"/>
              <w:ind w:left="109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136F1541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2529BAB1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893" w:type="dxa"/>
            <w:gridSpan w:val="2"/>
            <w:tcBorders>
              <w:top w:val="nil"/>
              <w:right w:val="nil"/>
            </w:tcBorders>
            <w:vAlign w:val="top"/>
          </w:tcPr>
          <w:p w14:paraId="30A3D5DC">
            <w:pPr>
              <w:spacing w:before="43" w:line="264" w:lineRule="auto"/>
              <w:ind w:left="1" w:right="165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*汽油*92号 车用汽油(ⅥB92#汽油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)</w:t>
            </w:r>
          </w:p>
          <w:p w14:paraId="23DF1573">
            <w:pPr>
              <w:spacing w:line="286" w:lineRule="auto"/>
              <w:rPr>
                <w:rFonts w:ascii="Arial"/>
                <w:sz w:val="21"/>
              </w:rPr>
            </w:pPr>
          </w:p>
          <w:p w14:paraId="5F424665">
            <w:pPr>
              <w:spacing w:line="286" w:lineRule="auto"/>
              <w:rPr>
                <w:rFonts w:ascii="Arial"/>
                <w:sz w:val="21"/>
              </w:rPr>
            </w:pPr>
          </w:p>
          <w:p w14:paraId="28CAF6CC">
            <w:pPr>
              <w:spacing w:line="287" w:lineRule="auto"/>
              <w:rPr>
                <w:rFonts w:ascii="Arial"/>
                <w:sz w:val="21"/>
              </w:rPr>
            </w:pPr>
          </w:p>
          <w:p w14:paraId="29AA3ECB">
            <w:pPr>
              <w:spacing w:line="287" w:lineRule="auto"/>
              <w:rPr>
                <w:rFonts w:ascii="Arial"/>
                <w:sz w:val="21"/>
              </w:rPr>
            </w:pPr>
          </w:p>
          <w:p w14:paraId="24957DAD">
            <w:pPr>
              <w:spacing w:line="287" w:lineRule="auto"/>
              <w:rPr>
                <w:rFonts w:ascii="Arial"/>
                <w:sz w:val="21"/>
              </w:rPr>
            </w:pPr>
          </w:p>
          <w:p w14:paraId="06376C65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2B7CD741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45AAE6AF">
            <w:pPr>
              <w:spacing w:before="14" w:line="275" w:lineRule="exact"/>
              <w:ind w:left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54.51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42A496E0">
            <w:pPr>
              <w:spacing w:before="14" w:line="275" w:lineRule="exact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6.0880572372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4297BDAA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331.86</w:t>
            </w:r>
          </w:p>
          <w:p w14:paraId="114AFB3D">
            <w:pPr>
              <w:spacing w:line="249" w:lineRule="auto"/>
              <w:rPr>
                <w:rFonts w:ascii="Arial"/>
                <w:sz w:val="21"/>
              </w:rPr>
            </w:pPr>
          </w:p>
          <w:p w14:paraId="359455FF">
            <w:pPr>
              <w:spacing w:line="249" w:lineRule="auto"/>
              <w:rPr>
                <w:rFonts w:ascii="Arial"/>
                <w:sz w:val="21"/>
              </w:rPr>
            </w:pPr>
          </w:p>
          <w:p w14:paraId="2B74123D">
            <w:pPr>
              <w:spacing w:line="249" w:lineRule="auto"/>
              <w:rPr>
                <w:rFonts w:ascii="Arial"/>
                <w:sz w:val="21"/>
              </w:rPr>
            </w:pPr>
          </w:p>
          <w:p w14:paraId="67AAE62E">
            <w:pPr>
              <w:spacing w:line="249" w:lineRule="auto"/>
              <w:rPr>
                <w:rFonts w:ascii="Arial"/>
                <w:sz w:val="21"/>
              </w:rPr>
            </w:pPr>
          </w:p>
          <w:p w14:paraId="5EDF0D4A">
            <w:pPr>
              <w:spacing w:line="249" w:lineRule="auto"/>
              <w:rPr>
                <w:rFonts w:ascii="Arial"/>
                <w:sz w:val="21"/>
              </w:rPr>
            </w:pPr>
          </w:p>
          <w:p w14:paraId="06E4BBEB">
            <w:pPr>
              <w:spacing w:line="249" w:lineRule="auto"/>
              <w:rPr>
                <w:rFonts w:ascii="Arial"/>
                <w:sz w:val="21"/>
              </w:rPr>
            </w:pPr>
          </w:p>
          <w:p w14:paraId="0CB63721">
            <w:pPr>
              <w:spacing w:line="249" w:lineRule="auto"/>
              <w:rPr>
                <w:rFonts w:ascii="Arial"/>
                <w:sz w:val="21"/>
              </w:rPr>
            </w:pPr>
          </w:p>
          <w:p w14:paraId="756B430D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¥331.86</w:t>
            </w:r>
          </w:p>
        </w:tc>
        <w:tc>
          <w:tcPr>
            <w:tcW w:w="1639" w:type="dxa"/>
            <w:tcBorders>
              <w:top w:val="nil"/>
              <w:left w:val="nil"/>
              <w:right w:val="nil"/>
            </w:tcBorders>
            <w:vAlign w:val="top"/>
          </w:tcPr>
          <w:p w14:paraId="080C1703">
            <w:pPr>
              <w:spacing w:before="14" w:line="276" w:lineRule="exact"/>
              <w:ind w:left="4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31DBCE8E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43.14</w:t>
            </w:r>
          </w:p>
          <w:p w14:paraId="6A9D754C">
            <w:pPr>
              <w:spacing w:line="246" w:lineRule="auto"/>
              <w:rPr>
                <w:rFonts w:ascii="Arial"/>
                <w:sz w:val="21"/>
              </w:rPr>
            </w:pPr>
          </w:p>
          <w:p w14:paraId="48A7D050">
            <w:pPr>
              <w:spacing w:line="247" w:lineRule="auto"/>
              <w:rPr>
                <w:rFonts w:ascii="Arial"/>
                <w:sz w:val="21"/>
              </w:rPr>
            </w:pPr>
          </w:p>
          <w:p w14:paraId="4BD3719C">
            <w:pPr>
              <w:spacing w:line="247" w:lineRule="auto"/>
              <w:rPr>
                <w:rFonts w:ascii="Arial"/>
                <w:sz w:val="21"/>
              </w:rPr>
            </w:pPr>
          </w:p>
          <w:p w14:paraId="17369F7F">
            <w:pPr>
              <w:spacing w:line="247" w:lineRule="auto"/>
              <w:rPr>
                <w:rFonts w:ascii="Arial"/>
                <w:sz w:val="21"/>
              </w:rPr>
            </w:pPr>
          </w:p>
          <w:p w14:paraId="111C67C0">
            <w:pPr>
              <w:spacing w:line="247" w:lineRule="auto"/>
              <w:rPr>
                <w:rFonts w:ascii="Arial"/>
                <w:sz w:val="21"/>
              </w:rPr>
            </w:pPr>
          </w:p>
          <w:p w14:paraId="2BAE2146">
            <w:pPr>
              <w:spacing w:line="247" w:lineRule="auto"/>
              <w:rPr>
                <w:rFonts w:ascii="Arial"/>
                <w:sz w:val="21"/>
              </w:rPr>
            </w:pPr>
          </w:p>
          <w:p w14:paraId="737F4A87">
            <w:pPr>
              <w:spacing w:line="247" w:lineRule="auto"/>
              <w:rPr>
                <w:rFonts w:ascii="Arial"/>
                <w:sz w:val="21"/>
              </w:rPr>
            </w:pPr>
          </w:p>
          <w:p w14:paraId="466D03E8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¥43.14</w:t>
            </w:r>
          </w:p>
        </w:tc>
      </w:tr>
      <w:tr w14:paraId="1A2EA4B5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2"/>
            <w:vAlign w:val="top"/>
          </w:tcPr>
          <w:p w14:paraId="7DC60330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63A7B7B8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叁佰柒拾伍圆整                                    </w:t>
            </w:r>
            <w:r>
              <w:rPr>
                <w:color w:val="800000"/>
                <w:spacing w:val="1"/>
                <w:position w:val="-2"/>
              </w:rPr>
              <w:t>（小</w:t>
            </w:r>
            <w:r>
              <w:rPr>
                <w:color w:val="800000"/>
                <w:position w:val="-2"/>
              </w:rPr>
              <w:t>写）</w:t>
            </w:r>
            <w:r>
              <w:rPr>
                <w:rFonts w:ascii="宋体" w:hAnsi="宋体" w:eastAsia="宋体" w:cs="宋体"/>
              </w:rPr>
              <w:t>¥375.00</w:t>
            </w:r>
          </w:p>
        </w:tc>
      </w:tr>
      <w:tr w14:paraId="708BD5EF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7E64BFAC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8"/>
            <w:tcBorders>
              <w:right w:val="single" w:color="800000" w:sz="12" w:space="0"/>
            </w:tcBorders>
            <w:vAlign w:val="top"/>
          </w:tcPr>
          <w:p w14:paraId="3D7DD6E5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内蒙古鄂尔多斯康巴什通惠站（气）1504730027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5;</w:t>
            </w:r>
          </w:p>
          <w:p w14:paraId="45A5E816">
            <w:pPr>
              <w:spacing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17FA053A">
      <w:pPr>
        <w:pStyle w:val="2"/>
        <w:rPr>
          <w:sz w:val="21"/>
        </w:rPr>
      </w:pPr>
    </w:p>
    <w:p w14:paraId="6CC1C2C6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许红霞</w:t>
      </w:r>
    </w:p>
    <w:p w14:paraId="54F03A9B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291C58CD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78720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0CE69A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1A9804FE">
      <w:pPr>
        <w:spacing w:line="215" w:lineRule="exact"/>
      </w:pPr>
    </w:p>
    <w:p w14:paraId="53F3A9C3">
      <w:pPr>
        <w:pStyle w:val="2"/>
        <w:spacing w:line="14" w:lineRule="auto"/>
      </w:pPr>
      <w:r>
        <w:br w:type="column"/>
      </w:r>
    </w:p>
    <w:p w14:paraId="35E2569D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23CD39DF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39" name="任意多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BtcrAiVAIAAPgEAAAOAAAAZHJzL2Uyb0RvYy54bWytVMuO0zAU&#10;3SPxD5b3NGmZtDNR01lQhg2CkWb4ANd2Ekt+yXabds+ePUvET6ARfA2D+AyunfTBsOmCLtJr3+vj&#10;c459Pb/eKok23HlhdIXHoxwjrqlhQjcV/nB/8+ISIx+IZkQazSu84x5fL54/m3e25BPTGsm4QwCi&#10;fdnZCrch2DLLPG25In5kLNeQrI1TJMDQNRlzpAN0JbNJnk+zzjhmnaHce5hd9kk8ILpzAE1dC8qX&#10;hq4V16FHdVySAJJ8K6zHi8S2rjkN7+va84BkhUFpSF/YBOJV/GaLOSkbR2wr6ECBnEPhiSZFhIZN&#10;D1BLEghaO/EPlBLUGW/qMKJGZb2Q5AioGOdPvLlrieVJC1jt7cF0//9g6bvNrUOCVfjlFUaaKDjx&#10;nw8Pvz5+evz6+fePb4/fvyDIgE2d9SVU39lbN4w8hFHztnYq/oMatE3W7g7W8m1AFCYnRTEtxuA6&#10;hdxFMZsk67PjYrr24Q03CYhs3vrQnwzbR6TdR3Sr96ElIU7HzWOIOsDOJ1OM2grPxulAlNnwe5Mq&#10;wpHdLCqC3Y9ZqU+rAKXACKjuC/fp4wJ7Aje9OBfvUNkDAoVIPHE5iIHJUze0uRFSJjukjhKvikiO&#10;Emi+Gi49hMrCAXrdJMXeSMHikijau2b1Sjq0IdAAl3n8DVT/KrPOhyXxbV+XUrEMDBIBul0KBU9F&#10;Wj20TMsJe60ZCjsLN0bDS4EjNcUZRpLDwxKjhBCIkOdUgmqpwYh4z/qbFaOVYTu4oGvrRNNC944T&#10;+5iBhki2Dc0bO+50nJCOD9bi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oHWzPUAAAAAwEAAA8A&#10;AAAAAAAAAQAgAAAAIgAAAGRycy9kb3ducmV2LnhtbFBLAQIUABQAAAAIAIdO4kBtcrAiVAIAAPgE&#10;AAAOAAAAAAAAAAEAIAAAACMBAABkcnMvZTJvRG9jLnhtbFBLBQYAAAAABgAGAFkBAADpBQAAAAA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14801264">
      <w:pPr>
        <w:pStyle w:val="2"/>
        <w:spacing w:line="14" w:lineRule="auto"/>
      </w:pPr>
      <w:r>
        <w:br w:type="column"/>
      </w:r>
    </w:p>
    <w:p w14:paraId="4474624A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25157000000080441629</w:t>
      </w:r>
    </w:p>
    <w:p w14:paraId="0301DFF8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2025年11月14日</w:t>
      </w:r>
    </w:p>
    <w:p w14:paraId="4F55F075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0E63CAE4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4"/>
        <w:gridCol w:w="1639"/>
        <w:gridCol w:w="1223"/>
      </w:tblGrid>
      <w:tr w14:paraId="111AF854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1D45776F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29BCB1AC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21C1AD7F">
            <w:pPr>
              <w:spacing w:line="278" w:lineRule="auto"/>
              <w:rPr>
                <w:rFonts w:ascii="Arial"/>
                <w:sz w:val="21"/>
              </w:rPr>
            </w:pPr>
          </w:p>
          <w:p w14:paraId="3FAF1F6E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5DCD4A90">
            <w:pPr>
              <w:pStyle w:val="6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0E812C94">
            <w:pPr>
              <w:pStyle w:val="6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622F2FF9">
            <w:pPr>
              <w:spacing w:line="269" w:lineRule="auto"/>
              <w:rPr>
                <w:rFonts w:ascii="Arial"/>
                <w:sz w:val="21"/>
              </w:rPr>
            </w:pPr>
          </w:p>
          <w:p w14:paraId="6F5819EE">
            <w:pPr>
              <w:pStyle w:val="6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76D395D2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771B711A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17BFA5C3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00C1EBE2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01C56D7E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31A9B845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4B88E439">
            <w:pPr>
              <w:pStyle w:val="6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39" w:type="dxa"/>
            <w:tcBorders>
              <w:left w:val="nil"/>
              <w:bottom w:val="nil"/>
              <w:right w:val="nil"/>
            </w:tcBorders>
            <w:vAlign w:val="top"/>
          </w:tcPr>
          <w:p w14:paraId="4D63EAC0">
            <w:pPr>
              <w:pStyle w:val="6"/>
              <w:spacing w:before="44" w:line="204" w:lineRule="auto"/>
              <w:ind w:left="109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24F3035E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09C07871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34B99148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27E090EC">
            <w:pPr>
              <w:spacing w:line="283" w:lineRule="auto"/>
              <w:rPr>
                <w:rFonts w:ascii="Arial"/>
                <w:sz w:val="21"/>
              </w:rPr>
            </w:pPr>
          </w:p>
          <w:p w14:paraId="59FA322D">
            <w:pPr>
              <w:spacing w:line="283" w:lineRule="auto"/>
              <w:rPr>
                <w:rFonts w:ascii="Arial"/>
                <w:sz w:val="21"/>
              </w:rPr>
            </w:pPr>
          </w:p>
          <w:p w14:paraId="42EE1902">
            <w:pPr>
              <w:spacing w:line="283" w:lineRule="auto"/>
              <w:rPr>
                <w:rFonts w:ascii="Arial"/>
                <w:sz w:val="21"/>
              </w:rPr>
            </w:pPr>
          </w:p>
          <w:p w14:paraId="6C451D43">
            <w:pPr>
              <w:spacing w:line="284" w:lineRule="auto"/>
              <w:rPr>
                <w:rFonts w:ascii="Arial"/>
                <w:sz w:val="21"/>
              </w:rPr>
            </w:pPr>
          </w:p>
          <w:p w14:paraId="3035B8A2">
            <w:pPr>
              <w:spacing w:line="284" w:lineRule="auto"/>
              <w:rPr>
                <w:rFonts w:ascii="Arial"/>
                <w:sz w:val="21"/>
              </w:rPr>
            </w:pPr>
          </w:p>
          <w:p w14:paraId="06221516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763ACBCC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5803FBCC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3730837D">
            <w:pPr>
              <w:spacing w:before="14" w:line="275" w:lineRule="exact"/>
              <w:ind w:left="5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2"/>
                <w:sz w:val="18"/>
                <w:szCs w:val="18"/>
              </w:rPr>
              <w:t>122.1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1747733C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6.08812448812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2232E8AB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743.36</w:t>
            </w:r>
          </w:p>
          <w:p w14:paraId="244871D9">
            <w:pPr>
              <w:spacing w:line="249" w:lineRule="auto"/>
              <w:rPr>
                <w:rFonts w:ascii="Arial"/>
                <w:sz w:val="21"/>
              </w:rPr>
            </w:pPr>
          </w:p>
          <w:p w14:paraId="57D339EA">
            <w:pPr>
              <w:spacing w:line="249" w:lineRule="auto"/>
              <w:rPr>
                <w:rFonts w:ascii="Arial"/>
                <w:sz w:val="21"/>
              </w:rPr>
            </w:pPr>
          </w:p>
          <w:p w14:paraId="0C4A790D">
            <w:pPr>
              <w:spacing w:line="249" w:lineRule="auto"/>
              <w:rPr>
                <w:rFonts w:ascii="Arial"/>
                <w:sz w:val="21"/>
              </w:rPr>
            </w:pPr>
          </w:p>
          <w:p w14:paraId="473FA69A">
            <w:pPr>
              <w:spacing w:line="249" w:lineRule="auto"/>
              <w:rPr>
                <w:rFonts w:ascii="Arial"/>
                <w:sz w:val="21"/>
              </w:rPr>
            </w:pPr>
          </w:p>
          <w:p w14:paraId="2063E08A">
            <w:pPr>
              <w:spacing w:line="249" w:lineRule="auto"/>
              <w:rPr>
                <w:rFonts w:ascii="Arial"/>
                <w:sz w:val="21"/>
              </w:rPr>
            </w:pPr>
          </w:p>
          <w:p w14:paraId="4C72446B">
            <w:pPr>
              <w:spacing w:line="249" w:lineRule="auto"/>
              <w:rPr>
                <w:rFonts w:ascii="Arial"/>
                <w:sz w:val="21"/>
              </w:rPr>
            </w:pPr>
          </w:p>
          <w:p w14:paraId="74B2C5F8">
            <w:pPr>
              <w:spacing w:line="249" w:lineRule="auto"/>
              <w:rPr>
                <w:rFonts w:ascii="Arial"/>
                <w:sz w:val="21"/>
              </w:rPr>
            </w:pPr>
          </w:p>
          <w:p w14:paraId="77CA5729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¥743.36</w:t>
            </w:r>
          </w:p>
        </w:tc>
        <w:tc>
          <w:tcPr>
            <w:tcW w:w="1639" w:type="dxa"/>
            <w:tcBorders>
              <w:top w:val="nil"/>
              <w:left w:val="nil"/>
              <w:right w:val="nil"/>
            </w:tcBorders>
            <w:vAlign w:val="top"/>
          </w:tcPr>
          <w:p w14:paraId="3CDC3B07">
            <w:pPr>
              <w:spacing w:before="14" w:line="276" w:lineRule="exact"/>
              <w:ind w:left="4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1F4F3464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96.64</w:t>
            </w:r>
          </w:p>
          <w:p w14:paraId="178A59BC">
            <w:pPr>
              <w:spacing w:line="246" w:lineRule="auto"/>
              <w:rPr>
                <w:rFonts w:ascii="Arial"/>
                <w:sz w:val="21"/>
              </w:rPr>
            </w:pPr>
          </w:p>
          <w:p w14:paraId="7C352901">
            <w:pPr>
              <w:spacing w:line="247" w:lineRule="auto"/>
              <w:rPr>
                <w:rFonts w:ascii="Arial"/>
                <w:sz w:val="21"/>
              </w:rPr>
            </w:pPr>
          </w:p>
          <w:p w14:paraId="47881AF7">
            <w:pPr>
              <w:spacing w:line="247" w:lineRule="auto"/>
              <w:rPr>
                <w:rFonts w:ascii="Arial"/>
                <w:sz w:val="21"/>
              </w:rPr>
            </w:pPr>
          </w:p>
          <w:p w14:paraId="682D6676">
            <w:pPr>
              <w:spacing w:line="247" w:lineRule="auto"/>
              <w:rPr>
                <w:rFonts w:ascii="Arial"/>
                <w:sz w:val="21"/>
              </w:rPr>
            </w:pPr>
          </w:p>
          <w:p w14:paraId="3CDB596A">
            <w:pPr>
              <w:spacing w:line="247" w:lineRule="auto"/>
              <w:rPr>
                <w:rFonts w:ascii="Arial"/>
                <w:sz w:val="21"/>
              </w:rPr>
            </w:pPr>
          </w:p>
          <w:p w14:paraId="77322B2A">
            <w:pPr>
              <w:spacing w:line="247" w:lineRule="auto"/>
              <w:rPr>
                <w:rFonts w:ascii="Arial"/>
                <w:sz w:val="21"/>
              </w:rPr>
            </w:pPr>
          </w:p>
          <w:p w14:paraId="1D9DFBA2">
            <w:pPr>
              <w:spacing w:line="247" w:lineRule="auto"/>
              <w:rPr>
                <w:rFonts w:ascii="Arial"/>
                <w:sz w:val="21"/>
              </w:rPr>
            </w:pPr>
          </w:p>
          <w:p w14:paraId="66DAC2A7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¥96.64</w:t>
            </w:r>
          </w:p>
        </w:tc>
      </w:tr>
      <w:tr w14:paraId="031ECD0E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7AB7D4F9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78B1B1B5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捌佰肆拾圆整                                      </w:t>
            </w:r>
            <w:r>
              <w:rPr>
                <w:color w:val="800000"/>
                <w:spacing w:val="1"/>
                <w:position w:val="-2"/>
              </w:rPr>
              <w:t>（</w:t>
            </w:r>
            <w:r>
              <w:rPr>
                <w:color w:val="800000"/>
                <w:position w:val="-2"/>
              </w:rPr>
              <w:t>小写）</w:t>
            </w:r>
            <w:r>
              <w:rPr>
                <w:rFonts w:ascii="宋体" w:hAnsi="宋体" w:eastAsia="宋体" w:cs="宋体"/>
              </w:rPr>
              <w:t>¥840.00</w:t>
            </w:r>
          </w:p>
        </w:tc>
      </w:tr>
      <w:tr w14:paraId="6A2EF0B4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0A6C6779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608816DC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内蒙古鄂尔多斯高新技术产业园区萨如拉站18747784771;</w:t>
            </w:r>
          </w:p>
          <w:p w14:paraId="501E78E5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收款人：朱换平;    复核人：赵越峰;</w:t>
            </w:r>
          </w:p>
        </w:tc>
      </w:tr>
    </w:tbl>
    <w:p w14:paraId="2951E5D5">
      <w:pPr>
        <w:pStyle w:val="2"/>
        <w:rPr>
          <w:sz w:val="21"/>
        </w:rPr>
      </w:pPr>
    </w:p>
    <w:p w14:paraId="50F51CA7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孟建平</w:t>
      </w:r>
    </w:p>
    <w:p w14:paraId="2C6B7950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125BD09D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92A313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0418B620">
      <w:pPr>
        <w:spacing w:line="215" w:lineRule="exact"/>
      </w:pPr>
    </w:p>
    <w:p w14:paraId="5996356E">
      <w:pPr>
        <w:pStyle w:val="2"/>
        <w:spacing w:line="14" w:lineRule="auto"/>
      </w:pPr>
      <w:r>
        <w:br w:type="column"/>
      </w:r>
    </w:p>
    <w:p w14:paraId="4A0CBCFA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43411D16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35" name="任意多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B4Cg6zVAIAAPgEAAAOAAAAZHJzL2Uyb0RvYy54bWytVMuO0zAU&#10;3SPxD5b3NGmZtEPUdBaUYYNgpBk+wLWdxJJfst2m3bNnzxLxE2g0fA2D+AyunfTBsOmCLtJr3+vj&#10;c459Pb/aKok23HlhdIXHoxwjrqlhQjcV/nh3/eISIx+IZkQazSu84x5fLZ4/m3e25BPTGsm4QwCi&#10;fdnZCrch2DLLPG25In5kLNeQrI1TJMDQNRlzpAN0JbNJnk+zzjhmnaHce5hd9kk8ILpzAE1dC8qX&#10;hq4V16FHdVySAJJ8K6zHi8S2rjkNH+ra84BkhUFpSF/YBOJV/GaLOSkbR2wr6ECBnEPhiSZFhIZN&#10;D1BLEghaO/EPlBLUGW/qMKJGZb2Q5AioGOdPvLltieVJC1jt7cF0//9g6fvNjUOCVfhlgZEmCk78&#10;5/39r0+fH799+f3j++PDVwQZsKmzvoTqW3vjhpGHMGre1k7Ff1CDtsna3cFavg2IwuSkKKbFGFyn&#10;kLsoZpNkfXZcTNc+vOUmAZHNOx/6k2H7iLT7iG71PrQkxOm4eQxRB9j5ZIpRW+HZOB2IMht+Z1JF&#10;OLKbRUWw+zEr9WkVoIAdQHVfuE8fF9gTuOnFuXiHyh4QKETiictBDEyeuqHNtZAy2SF1lPiqiOQo&#10;gear4dJDqCwcoNdNUuyNFCwuiaK9a1avpUMbAg1wmcffQPWvMut8WBLf9nUpFcvAIBGg26VQ8FSk&#10;1UPLtJywN5qhsLNwYzS8FDhSU5xhJDk8LDFKCIEIeU4lqJYajIj3rL9ZMVoZtoMLurZONC107zix&#10;jxloiGTb0Lyx407HCen4YC3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oHWzPUAAAAAwEAAA8A&#10;AAAAAAAAAQAgAAAAIgAAAGRycy9kb3ducmV2LnhtbFBLAQIUABQAAAAIAIdO4kB4Cg6zVAIAAPgE&#10;AAAOAAAAAAAAAAEAIAAAACMBAABkcnMvZTJvRG9jLnhtbFBLBQYAAAAABgAGAFkBAADpBQAAAAA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68F7625E">
      <w:pPr>
        <w:pStyle w:val="2"/>
        <w:spacing w:line="14" w:lineRule="auto"/>
      </w:pPr>
      <w:r>
        <w:br w:type="column"/>
      </w:r>
    </w:p>
    <w:p w14:paraId="3AD2AA55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25157000000084849766</w:t>
      </w:r>
    </w:p>
    <w:p w14:paraId="4EC2E213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2025年11月17日</w:t>
      </w:r>
    </w:p>
    <w:p w14:paraId="01F8A441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1D67E49B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6"/>
        <w:gridCol w:w="1387"/>
        <w:gridCol w:w="1104"/>
        <w:gridCol w:w="1640"/>
        <w:gridCol w:w="1223"/>
      </w:tblGrid>
      <w:tr w14:paraId="7DB7236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69CAA1DE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193F5264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3C022979">
            <w:pPr>
              <w:spacing w:line="278" w:lineRule="auto"/>
              <w:rPr>
                <w:rFonts w:ascii="Arial"/>
                <w:sz w:val="21"/>
              </w:rPr>
            </w:pPr>
          </w:p>
          <w:p w14:paraId="4C892758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6" w:type="dxa"/>
            <w:textDirection w:val="tbRlV"/>
            <w:vAlign w:val="top"/>
          </w:tcPr>
          <w:p w14:paraId="352FA276">
            <w:pPr>
              <w:pStyle w:val="6"/>
              <w:spacing w:before="75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4" w:type="dxa"/>
            <w:gridSpan w:val="4"/>
            <w:vAlign w:val="top"/>
          </w:tcPr>
          <w:p w14:paraId="415BDC57">
            <w:pPr>
              <w:pStyle w:val="6"/>
              <w:spacing w:before="218" w:line="239" w:lineRule="auto"/>
              <w:ind w:left="29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1CC7F213">
            <w:pPr>
              <w:spacing w:line="269" w:lineRule="auto"/>
              <w:rPr>
                <w:rFonts w:ascii="Arial"/>
                <w:sz w:val="21"/>
              </w:rPr>
            </w:pPr>
          </w:p>
          <w:p w14:paraId="5D910B52">
            <w:pPr>
              <w:pStyle w:val="6"/>
              <w:spacing w:before="65" w:line="218" w:lineRule="auto"/>
              <w:ind w:left="52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43E58B42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526248C9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72FEE8C3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4C419A79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60F194EA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3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6AF73FC0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1DA10481">
            <w:pPr>
              <w:pStyle w:val="6"/>
              <w:spacing w:before="44" w:line="204" w:lineRule="auto"/>
              <w:ind w:left="459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522B7C20">
            <w:pPr>
              <w:pStyle w:val="6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4394BB20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572EC6A1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4059AEF5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4EE5E270">
            <w:pPr>
              <w:spacing w:line="283" w:lineRule="auto"/>
              <w:rPr>
                <w:rFonts w:ascii="Arial"/>
                <w:sz w:val="21"/>
              </w:rPr>
            </w:pPr>
          </w:p>
          <w:p w14:paraId="66625749">
            <w:pPr>
              <w:spacing w:line="283" w:lineRule="auto"/>
              <w:rPr>
                <w:rFonts w:ascii="Arial"/>
                <w:sz w:val="21"/>
              </w:rPr>
            </w:pPr>
          </w:p>
          <w:p w14:paraId="7C1C41C1">
            <w:pPr>
              <w:spacing w:line="283" w:lineRule="auto"/>
              <w:rPr>
                <w:rFonts w:ascii="Arial"/>
                <w:sz w:val="21"/>
              </w:rPr>
            </w:pPr>
          </w:p>
          <w:p w14:paraId="2B6A0A45">
            <w:pPr>
              <w:spacing w:line="284" w:lineRule="auto"/>
              <w:rPr>
                <w:rFonts w:ascii="Arial"/>
                <w:sz w:val="21"/>
              </w:rPr>
            </w:pPr>
          </w:p>
          <w:p w14:paraId="2254E38D">
            <w:pPr>
              <w:spacing w:line="284" w:lineRule="auto"/>
              <w:rPr>
                <w:rFonts w:ascii="Arial"/>
                <w:sz w:val="21"/>
              </w:rPr>
            </w:pPr>
          </w:p>
          <w:p w14:paraId="078EAD19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23A73EA5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0C579D24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1C7E3778">
            <w:pPr>
              <w:spacing w:before="14" w:line="275" w:lineRule="exact"/>
              <w:ind w:left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31.98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34C2B0CF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6.08786741714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2EEFEDC5">
            <w:pPr>
              <w:spacing w:before="14" w:line="275" w:lineRule="exact"/>
              <w:ind w:left="4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194.69</w:t>
            </w:r>
          </w:p>
          <w:p w14:paraId="5FE94705">
            <w:pPr>
              <w:spacing w:line="249" w:lineRule="auto"/>
              <w:rPr>
                <w:rFonts w:ascii="Arial"/>
                <w:sz w:val="21"/>
              </w:rPr>
            </w:pPr>
          </w:p>
          <w:p w14:paraId="147F5B3E">
            <w:pPr>
              <w:spacing w:line="249" w:lineRule="auto"/>
              <w:rPr>
                <w:rFonts w:ascii="Arial"/>
                <w:sz w:val="21"/>
              </w:rPr>
            </w:pPr>
          </w:p>
          <w:p w14:paraId="04F2D115">
            <w:pPr>
              <w:spacing w:line="249" w:lineRule="auto"/>
              <w:rPr>
                <w:rFonts w:ascii="Arial"/>
                <w:sz w:val="21"/>
              </w:rPr>
            </w:pPr>
          </w:p>
          <w:p w14:paraId="4AD06CC8">
            <w:pPr>
              <w:spacing w:line="249" w:lineRule="auto"/>
              <w:rPr>
                <w:rFonts w:ascii="Arial"/>
                <w:sz w:val="21"/>
              </w:rPr>
            </w:pPr>
          </w:p>
          <w:p w14:paraId="4D11E5CA">
            <w:pPr>
              <w:spacing w:line="249" w:lineRule="auto"/>
              <w:rPr>
                <w:rFonts w:ascii="Arial"/>
                <w:sz w:val="21"/>
              </w:rPr>
            </w:pPr>
          </w:p>
          <w:p w14:paraId="3A617D9A">
            <w:pPr>
              <w:spacing w:line="249" w:lineRule="auto"/>
              <w:rPr>
                <w:rFonts w:ascii="Arial"/>
                <w:sz w:val="21"/>
              </w:rPr>
            </w:pPr>
          </w:p>
          <w:p w14:paraId="6D4B7F49">
            <w:pPr>
              <w:spacing w:line="249" w:lineRule="auto"/>
              <w:rPr>
                <w:rFonts w:ascii="Arial"/>
                <w:sz w:val="21"/>
              </w:rPr>
            </w:pPr>
          </w:p>
          <w:p w14:paraId="6DD968AD">
            <w:pPr>
              <w:spacing w:before="52" w:line="165" w:lineRule="auto"/>
              <w:ind w:left="4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¥194.69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6A964C16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  <w:right w:val="single" w:color="F6EDE1" w:sz="12" w:space="0"/>
            </w:tcBorders>
            <w:vAlign w:val="top"/>
          </w:tcPr>
          <w:p w14:paraId="4033E899">
            <w:pPr>
              <w:spacing w:before="29" w:line="275" w:lineRule="exact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25.31</w:t>
            </w:r>
          </w:p>
          <w:p w14:paraId="7B3F43F9">
            <w:pPr>
              <w:spacing w:line="246" w:lineRule="auto"/>
              <w:rPr>
                <w:rFonts w:ascii="Arial"/>
                <w:sz w:val="21"/>
              </w:rPr>
            </w:pPr>
          </w:p>
          <w:p w14:paraId="1638F62B">
            <w:pPr>
              <w:spacing w:line="247" w:lineRule="auto"/>
              <w:rPr>
                <w:rFonts w:ascii="Arial"/>
                <w:sz w:val="21"/>
              </w:rPr>
            </w:pPr>
          </w:p>
          <w:p w14:paraId="62B614C6">
            <w:pPr>
              <w:spacing w:line="247" w:lineRule="auto"/>
              <w:rPr>
                <w:rFonts w:ascii="Arial"/>
                <w:sz w:val="21"/>
              </w:rPr>
            </w:pPr>
          </w:p>
          <w:p w14:paraId="1B908C97">
            <w:pPr>
              <w:spacing w:line="247" w:lineRule="auto"/>
              <w:rPr>
                <w:rFonts w:ascii="Arial"/>
                <w:sz w:val="21"/>
              </w:rPr>
            </w:pPr>
          </w:p>
          <w:p w14:paraId="261A258C">
            <w:pPr>
              <w:spacing w:line="247" w:lineRule="auto"/>
              <w:rPr>
                <w:rFonts w:ascii="Arial"/>
                <w:sz w:val="21"/>
              </w:rPr>
            </w:pPr>
          </w:p>
          <w:p w14:paraId="4240891D">
            <w:pPr>
              <w:spacing w:line="247" w:lineRule="auto"/>
              <w:rPr>
                <w:rFonts w:ascii="Arial"/>
                <w:sz w:val="21"/>
              </w:rPr>
            </w:pPr>
          </w:p>
          <w:p w14:paraId="7BB43BE6">
            <w:pPr>
              <w:spacing w:line="247" w:lineRule="auto"/>
              <w:rPr>
                <w:rFonts w:ascii="Arial"/>
                <w:sz w:val="21"/>
              </w:rPr>
            </w:pPr>
          </w:p>
          <w:p w14:paraId="6AA2189A">
            <w:pPr>
              <w:spacing w:before="52" w:line="165" w:lineRule="auto"/>
              <w:ind w:right="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¥25.31</w:t>
            </w:r>
          </w:p>
        </w:tc>
      </w:tr>
      <w:tr w14:paraId="6AEA065E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62314D2F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562BA4B4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贰佰贰拾圆整                                   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800000"/>
                <w:position w:val="-2"/>
              </w:rPr>
              <w:t>（小写）</w:t>
            </w:r>
            <w:r>
              <w:rPr>
                <w:rFonts w:ascii="宋体" w:hAnsi="宋体" w:eastAsia="宋体" w:cs="宋体"/>
              </w:rPr>
              <w:t>¥220.00</w:t>
            </w:r>
          </w:p>
        </w:tc>
      </w:tr>
      <w:tr w14:paraId="0C4FFC12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364" w:type="dxa"/>
            <w:textDirection w:val="tbRlV"/>
            <w:vAlign w:val="top"/>
          </w:tcPr>
          <w:p w14:paraId="104454C9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vAlign w:val="top"/>
          </w:tcPr>
          <w:p w14:paraId="03D04DB1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内蒙古鄂尔多斯高新技术产业园区萨如拉站18747784771;</w:t>
            </w:r>
          </w:p>
          <w:p w14:paraId="5C9580ED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收款人：孟建平;    复核人：赵越峰;</w:t>
            </w:r>
          </w:p>
        </w:tc>
      </w:tr>
    </w:tbl>
    <w:p w14:paraId="69B0D424">
      <w:pPr>
        <w:pStyle w:val="2"/>
        <w:spacing w:line="245" w:lineRule="auto"/>
        <w:rPr>
          <w:sz w:val="21"/>
        </w:rPr>
      </w:pPr>
    </w:p>
    <w:p w14:paraId="53D7609B">
      <w:pPr>
        <w:spacing w:before="58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朱换平</w:t>
      </w:r>
    </w:p>
    <w:p w14:paraId="34513666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38D83DCA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82816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F1B56C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543440D9">
      <w:pPr>
        <w:spacing w:line="215" w:lineRule="exact"/>
      </w:pPr>
    </w:p>
    <w:p w14:paraId="037D0A36">
      <w:pPr>
        <w:pStyle w:val="2"/>
        <w:spacing w:line="14" w:lineRule="auto"/>
      </w:pPr>
      <w:r>
        <w:br w:type="column"/>
      </w:r>
    </w:p>
    <w:p w14:paraId="0C26C0C8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456645B6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41" name="任意多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DuP2hnUwIAAPgEAAAOAAAAZHJzL2Uyb0RvYy54bWytVMuO0zAU&#10;3SPxD5b3NGnVtEPUdBaUYYNgpBk+wLWdxJJfst2m3bNnzxLxE2gEX8MgPoNrJ30wbLqgi/Ta9/r4&#10;nGNfL653SqItd14YXeHxKMeIa2qY0E2FP9zfvLjCyAeiGZFG8wrvucfXy+fPFp0t+cS0RjLuEIBo&#10;X3a2wm0ItswyT1uuiB8ZyzUka+MUCTB0TcYc6QBdyWyS57OsM45ZZyj3HmZXfRIPiO4SQFPXgvKV&#10;oRvFdehRHZckgCTfCuvxMrGta07D+7r2PCBZYVAa0hc2gXgdv9lyQcrGEdsKOlAgl1B4okkRoWHT&#10;I9SKBII2TvwDpQR1xps6jKhRWS8kOQIqxvkTb+5aYnnSAlZ7ezTd/z9Y+m5765BgFZ6OMdJEwYn/&#10;fHj49fHT49fPv398e/z+BUEGbOqsL6H6zt66YeQhjJp3tVPxH9SgXbJ2f7SW7wKiMDkpilkxBtcp&#10;5KbFfJKsz06L6caHN9wkILJ960N/MuwQkfYQ0Z0+hJaEOB03jyHqADufzDBqKzwfpwNRZsvvTaoI&#10;J3bzqAh2P2WlPq8ClAIjoHooPKRPC+wZ3Gx6Kd6xsgcECpF44nIUA5PnbmhzI6RMdkgdJb4sIjlK&#10;oPlquPQQKgsH6HWTFHsjBYtLomjvmvUr6dCWQANc5fE3UP2rzDofVsS3fV1KxTIwSATodikUPBVp&#10;9dAyLSfstWYo7C3cGA0vBY7UFGcYSQ4PS4wSQiBCXlIJqqUGI+I9629WjNaG7eGCbqwTTQvdm65i&#10;qoGGSLYNzRs77nyckE4P1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gdbM9QAAAADAQAADwAA&#10;AAAAAAABACAAAAAiAAAAZHJzL2Rvd25yZXYueG1sUEsBAhQAFAAAAAgAh07iQO4/aGdTAgAA+AQA&#10;AA4AAAAAAAAAAQAgAAAAIwEAAGRycy9lMm9Eb2MueG1sUEsFBgAAAAAGAAYAWQEAAOgFAAAAAA=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3E09F1D4">
      <w:pPr>
        <w:pStyle w:val="2"/>
        <w:spacing w:line="14" w:lineRule="auto"/>
      </w:pPr>
      <w:r>
        <w:br w:type="column"/>
      </w:r>
    </w:p>
    <w:p w14:paraId="576E8EEA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25157000000086502362</w:t>
      </w:r>
    </w:p>
    <w:p w14:paraId="2533D178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2025年11月18日</w:t>
      </w:r>
    </w:p>
    <w:p w14:paraId="61E52D43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7B56A380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76C2C7F9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6C2BA75F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4049F353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1616189F">
            <w:pPr>
              <w:spacing w:line="278" w:lineRule="auto"/>
              <w:rPr>
                <w:rFonts w:ascii="Arial"/>
                <w:sz w:val="21"/>
              </w:rPr>
            </w:pPr>
          </w:p>
          <w:p w14:paraId="693CFFF9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2455F1FE">
            <w:pPr>
              <w:pStyle w:val="6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3E682684">
            <w:pPr>
              <w:pStyle w:val="6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01D0B23F">
            <w:pPr>
              <w:spacing w:line="269" w:lineRule="auto"/>
              <w:rPr>
                <w:rFonts w:ascii="Arial"/>
                <w:sz w:val="21"/>
              </w:rPr>
            </w:pPr>
          </w:p>
          <w:p w14:paraId="2345052A">
            <w:pPr>
              <w:pStyle w:val="6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04A8BDAB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18CD0772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5DB645FD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0EFBE147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28CD5929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593E1A0B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19F73394">
            <w:pPr>
              <w:pStyle w:val="6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5957FFBC">
            <w:pPr>
              <w:pStyle w:val="6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42B4FF95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3FA84533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17CEDC14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23434CAA">
            <w:pPr>
              <w:spacing w:line="283" w:lineRule="auto"/>
              <w:rPr>
                <w:rFonts w:ascii="Arial"/>
                <w:sz w:val="21"/>
              </w:rPr>
            </w:pPr>
          </w:p>
          <w:p w14:paraId="0DCD2BC8">
            <w:pPr>
              <w:spacing w:line="283" w:lineRule="auto"/>
              <w:rPr>
                <w:rFonts w:ascii="Arial"/>
                <w:sz w:val="21"/>
              </w:rPr>
            </w:pPr>
          </w:p>
          <w:p w14:paraId="009F950D">
            <w:pPr>
              <w:spacing w:line="283" w:lineRule="auto"/>
              <w:rPr>
                <w:rFonts w:ascii="Arial"/>
                <w:sz w:val="21"/>
              </w:rPr>
            </w:pPr>
          </w:p>
          <w:p w14:paraId="29E9F829">
            <w:pPr>
              <w:spacing w:line="284" w:lineRule="auto"/>
              <w:rPr>
                <w:rFonts w:ascii="Arial"/>
                <w:sz w:val="21"/>
              </w:rPr>
            </w:pPr>
          </w:p>
          <w:p w14:paraId="7A1E7305">
            <w:pPr>
              <w:spacing w:line="284" w:lineRule="auto"/>
              <w:rPr>
                <w:rFonts w:ascii="Arial"/>
                <w:sz w:val="21"/>
              </w:rPr>
            </w:pPr>
          </w:p>
          <w:p w14:paraId="19416C21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5CA7B7A8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10D34B6E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3F2C89A3">
            <w:pPr>
              <w:spacing w:before="14" w:line="275" w:lineRule="exact"/>
              <w:ind w:left="4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124.13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6D4F8286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6.08837509063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763EC402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755.75</w:t>
            </w:r>
          </w:p>
          <w:p w14:paraId="73DAA088">
            <w:pPr>
              <w:spacing w:line="249" w:lineRule="auto"/>
              <w:rPr>
                <w:rFonts w:ascii="Arial"/>
                <w:sz w:val="21"/>
              </w:rPr>
            </w:pPr>
          </w:p>
          <w:p w14:paraId="5FD3B7B6">
            <w:pPr>
              <w:spacing w:line="249" w:lineRule="auto"/>
              <w:rPr>
                <w:rFonts w:ascii="Arial"/>
                <w:sz w:val="21"/>
              </w:rPr>
            </w:pPr>
          </w:p>
          <w:p w14:paraId="694C6498">
            <w:pPr>
              <w:spacing w:line="249" w:lineRule="auto"/>
              <w:rPr>
                <w:rFonts w:ascii="Arial"/>
                <w:sz w:val="21"/>
              </w:rPr>
            </w:pPr>
          </w:p>
          <w:p w14:paraId="3DF3AD33">
            <w:pPr>
              <w:spacing w:line="249" w:lineRule="auto"/>
              <w:rPr>
                <w:rFonts w:ascii="Arial"/>
                <w:sz w:val="21"/>
              </w:rPr>
            </w:pPr>
          </w:p>
          <w:p w14:paraId="0AC98C18">
            <w:pPr>
              <w:spacing w:line="249" w:lineRule="auto"/>
              <w:rPr>
                <w:rFonts w:ascii="Arial"/>
                <w:sz w:val="21"/>
              </w:rPr>
            </w:pPr>
          </w:p>
          <w:p w14:paraId="2F3A94A3">
            <w:pPr>
              <w:spacing w:line="249" w:lineRule="auto"/>
              <w:rPr>
                <w:rFonts w:ascii="Arial"/>
                <w:sz w:val="21"/>
              </w:rPr>
            </w:pPr>
          </w:p>
          <w:p w14:paraId="57ED1693">
            <w:pPr>
              <w:spacing w:line="250" w:lineRule="auto"/>
              <w:rPr>
                <w:rFonts w:ascii="Arial"/>
                <w:sz w:val="21"/>
              </w:rPr>
            </w:pPr>
          </w:p>
          <w:p w14:paraId="167F7F3E">
            <w:pPr>
              <w:spacing w:before="52" w:line="164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¥755.75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04C9C64D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21C1C3CC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98.25</w:t>
            </w:r>
          </w:p>
          <w:p w14:paraId="06EB500F">
            <w:pPr>
              <w:spacing w:line="246" w:lineRule="auto"/>
              <w:rPr>
                <w:rFonts w:ascii="Arial"/>
                <w:sz w:val="21"/>
              </w:rPr>
            </w:pPr>
          </w:p>
          <w:p w14:paraId="68E569A8">
            <w:pPr>
              <w:spacing w:line="247" w:lineRule="auto"/>
              <w:rPr>
                <w:rFonts w:ascii="Arial"/>
                <w:sz w:val="21"/>
              </w:rPr>
            </w:pPr>
          </w:p>
          <w:p w14:paraId="62894B55">
            <w:pPr>
              <w:spacing w:line="247" w:lineRule="auto"/>
              <w:rPr>
                <w:rFonts w:ascii="Arial"/>
                <w:sz w:val="21"/>
              </w:rPr>
            </w:pPr>
          </w:p>
          <w:p w14:paraId="5DB07C04">
            <w:pPr>
              <w:spacing w:line="247" w:lineRule="auto"/>
              <w:rPr>
                <w:rFonts w:ascii="Arial"/>
                <w:sz w:val="21"/>
              </w:rPr>
            </w:pPr>
          </w:p>
          <w:p w14:paraId="1D68B693">
            <w:pPr>
              <w:spacing w:line="247" w:lineRule="auto"/>
              <w:rPr>
                <w:rFonts w:ascii="Arial"/>
                <w:sz w:val="21"/>
              </w:rPr>
            </w:pPr>
          </w:p>
          <w:p w14:paraId="46A8C6CD">
            <w:pPr>
              <w:spacing w:line="247" w:lineRule="auto"/>
              <w:rPr>
                <w:rFonts w:ascii="Arial"/>
                <w:sz w:val="21"/>
              </w:rPr>
            </w:pPr>
          </w:p>
          <w:p w14:paraId="43A7C40F">
            <w:pPr>
              <w:spacing w:line="247" w:lineRule="auto"/>
              <w:rPr>
                <w:rFonts w:ascii="Arial"/>
                <w:sz w:val="21"/>
              </w:rPr>
            </w:pPr>
          </w:p>
          <w:p w14:paraId="14ECE8D5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¥98.25</w:t>
            </w:r>
          </w:p>
        </w:tc>
      </w:tr>
      <w:tr w14:paraId="07E3680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7AEB228E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7DFD7528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捌佰伍拾肆圆整                                    </w:t>
            </w:r>
            <w:r>
              <w:rPr>
                <w:color w:val="800000"/>
                <w:spacing w:val="1"/>
                <w:position w:val="-2"/>
              </w:rPr>
              <w:t>（小</w:t>
            </w:r>
            <w:r>
              <w:rPr>
                <w:color w:val="800000"/>
                <w:position w:val="-2"/>
              </w:rPr>
              <w:t>写）</w:t>
            </w:r>
            <w:r>
              <w:rPr>
                <w:rFonts w:ascii="宋体" w:hAnsi="宋体" w:eastAsia="宋体" w:cs="宋体"/>
              </w:rPr>
              <w:t>¥854.00</w:t>
            </w:r>
          </w:p>
        </w:tc>
      </w:tr>
      <w:tr w14:paraId="2F2F04E1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32CDADE3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1971A27E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内蒙古鄂尔多斯康巴什通惠站（气）1504730027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5;</w:t>
            </w:r>
          </w:p>
          <w:p w14:paraId="4BCFC71F">
            <w:pPr>
              <w:spacing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22E35CA9">
      <w:pPr>
        <w:pStyle w:val="2"/>
        <w:rPr>
          <w:sz w:val="21"/>
        </w:rPr>
      </w:pPr>
    </w:p>
    <w:p w14:paraId="63FA48B2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3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王宏伟</w:t>
      </w:r>
    </w:p>
    <w:p w14:paraId="36C13793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5F96C953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84864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DF69B7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7436FA52">
      <w:pPr>
        <w:spacing w:line="215" w:lineRule="exact"/>
      </w:pPr>
    </w:p>
    <w:p w14:paraId="7ED2217F">
      <w:pPr>
        <w:pStyle w:val="2"/>
        <w:spacing w:line="14" w:lineRule="auto"/>
      </w:pPr>
      <w:r>
        <w:br w:type="column"/>
      </w:r>
    </w:p>
    <w:p w14:paraId="5C2777BA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83840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6C4E061E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37" name="任意多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ChYvxmVQIAAPgEAAAOAAAAZHJzL2Uyb0RvYy54bWytVM2O0zAQ&#10;viPxDpbvNGnZtEvUdA+U5YJgpV0ewLWdxJL/ZLtNe+fOnSPiJdBqeRoW8RiMnfSH5dIDPaRjz8zn&#10;+T7PeH61VRJtuPPC6AqPRzlGXFPDhG4q/PHu+sUlRj4QzYg0mld4xz2+Wjx/Nu9sySemNZJxhwBE&#10;+7KzFW5DsGWWedpyRfzIWK7BWRunSIClazLmSAfoSmaTPJ9mnXHMOkO597C77J14QHTnAJq6FpQv&#10;DV0rrkOP6rgkASj5VliPF6nauuY0fKhrzwOSFQamIX3hELBX8Zst5qRsHLGtoEMJ5JwSnnBSRGg4&#10;9AC1JIGgtRP/QClBnfGmDiNqVNYTSYoAi3H+RJvbllieuIDU3h5E9/8Plr7f3DgkWIVfzjDSRMGN&#10;/7y///Xp8+O3L79/fH98+IrAAzJ11pcQfWtv3LDyYEbO29qp+A9s0DZJuztIy7cBUdicFMW0GIPq&#10;FHwXxWySpM+OyXTtw1tuEhDZvPOhvxm2t0i7t+hW701LQtyOh0cTdYCdT6YYtRWejdOFKLPhdyZF&#10;hGN1iRGcfvRKfRoFKAVGUOo+cO8+JtgTuOlFVOgcvENkDwgpsfCUeyADm6dqaHMtpExySB0pvipi&#10;cZTA8NXQ9GAqCxfodZMYeyMFiymRtHfN6rV0aENgAC7z+BtK/SvMOh+WxLd9XHLFMBBIBJh2KRQ8&#10;FSl7GJmWE/ZGMxR2FjpGw0uBY2mKM4wkh4clWgkhECHPiQTWUoMQsc/6zorWyrAdNOjaOtG0ML3j&#10;VH30wEAk2YbhjRN3uk5Ixwdr8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aB1sz1AAAAAMBAAAP&#10;AAAAAAAAAAEAIAAAACIAAABkcnMvZG93bnJldi54bWxQSwECFAAUAAAACACHTuJAoWL8ZlUCAAD4&#10;BAAADgAAAAAAAAABACAAAAAjAQAAZHJzL2Uyb0RvYy54bWxQSwUGAAAAAAYABgBZAQAA6gUAAAAA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6728D651">
      <w:pPr>
        <w:pStyle w:val="2"/>
        <w:spacing w:line="14" w:lineRule="auto"/>
      </w:pPr>
      <w:r>
        <w:br w:type="column"/>
      </w:r>
    </w:p>
    <w:p w14:paraId="340CFA00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25157000000087784872</w:t>
      </w:r>
    </w:p>
    <w:p w14:paraId="6DD8097A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2025年11月19日</w:t>
      </w:r>
    </w:p>
    <w:p w14:paraId="3B61603E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0A22EBA5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3B0B3F6C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4E26E9FA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0474F0DB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27E0FBEA">
            <w:pPr>
              <w:spacing w:line="278" w:lineRule="auto"/>
              <w:rPr>
                <w:rFonts w:ascii="Arial"/>
                <w:sz w:val="21"/>
              </w:rPr>
            </w:pPr>
          </w:p>
          <w:p w14:paraId="419A46E4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58A70274">
            <w:pPr>
              <w:pStyle w:val="6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73233269">
            <w:pPr>
              <w:pStyle w:val="6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60064F9D">
            <w:pPr>
              <w:spacing w:line="269" w:lineRule="auto"/>
              <w:rPr>
                <w:rFonts w:ascii="Arial"/>
                <w:sz w:val="21"/>
              </w:rPr>
            </w:pPr>
          </w:p>
          <w:p w14:paraId="4881A4E2">
            <w:pPr>
              <w:pStyle w:val="6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60D21CAC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1D21E8F0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1A1BEA2E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7AF1CB0D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758BC07E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3994C5C1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2D028CE0">
            <w:pPr>
              <w:pStyle w:val="6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15F0173C">
            <w:pPr>
              <w:pStyle w:val="6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6385A3D4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0A24475C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5489C5D2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7C236339">
            <w:pPr>
              <w:spacing w:line="283" w:lineRule="auto"/>
              <w:rPr>
                <w:rFonts w:ascii="Arial"/>
                <w:sz w:val="21"/>
              </w:rPr>
            </w:pPr>
          </w:p>
          <w:p w14:paraId="769421A2">
            <w:pPr>
              <w:spacing w:line="283" w:lineRule="auto"/>
              <w:rPr>
                <w:rFonts w:ascii="Arial"/>
                <w:sz w:val="21"/>
              </w:rPr>
            </w:pPr>
          </w:p>
          <w:p w14:paraId="599C58D7">
            <w:pPr>
              <w:spacing w:line="283" w:lineRule="auto"/>
              <w:rPr>
                <w:rFonts w:ascii="Arial"/>
                <w:sz w:val="21"/>
              </w:rPr>
            </w:pPr>
          </w:p>
          <w:p w14:paraId="6E079E76">
            <w:pPr>
              <w:spacing w:line="284" w:lineRule="auto"/>
              <w:rPr>
                <w:rFonts w:ascii="Arial"/>
                <w:sz w:val="21"/>
              </w:rPr>
            </w:pPr>
          </w:p>
          <w:p w14:paraId="28445281">
            <w:pPr>
              <w:spacing w:line="284" w:lineRule="auto"/>
              <w:rPr>
                <w:rFonts w:ascii="Arial"/>
                <w:sz w:val="21"/>
              </w:rPr>
            </w:pPr>
          </w:p>
          <w:p w14:paraId="079DA346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24392AFB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2E25A961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36387668">
            <w:pPr>
              <w:spacing w:before="14" w:line="275" w:lineRule="exact"/>
              <w:ind w:left="4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110.62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03D5D26A">
            <w:pPr>
              <w:spacing w:before="14" w:line="275" w:lineRule="exact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6.0879587778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45FDEC56">
            <w:pPr>
              <w:spacing w:before="14" w:line="275" w:lineRule="exact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673.45</w:t>
            </w:r>
          </w:p>
          <w:p w14:paraId="7DBA585C">
            <w:pPr>
              <w:spacing w:line="249" w:lineRule="auto"/>
              <w:rPr>
                <w:rFonts w:ascii="Arial"/>
                <w:sz w:val="21"/>
              </w:rPr>
            </w:pPr>
          </w:p>
          <w:p w14:paraId="34DA7EEA">
            <w:pPr>
              <w:spacing w:line="249" w:lineRule="auto"/>
              <w:rPr>
                <w:rFonts w:ascii="Arial"/>
                <w:sz w:val="21"/>
              </w:rPr>
            </w:pPr>
          </w:p>
          <w:p w14:paraId="59391CFF">
            <w:pPr>
              <w:spacing w:line="249" w:lineRule="auto"/>
              <w:rPr>
                <w:rFonts w:ascii="Arial"/>
                <w:sz w:val="21"/>
              </w:rPr>
            </w:pPr>
          </w:p>
          <w:p w14:paraId="60608729">
            <w:pPr>
              <w:spacing w:line="249" w:lineRule="auto"/>
              <w:rPr>
                <w:rFonts w:ascii="Arial"/>
                <w:sz w:val="21"/>
              </w:rPr>
            </w:pPr>
          </w:p>
          <w:p w14:paraId="6BA43C85">
            <w:pPr>
              <w:spacing w:line="249" w:lineRule="auto"/>
              <w:rPr>
                <w:rFonts w:ascii="Arial"/>
                <w:sz w:val="21"/>
              </w:rPr>
            </w:pPr>
          </w:p>
          <w:p w14:paraId="03A9E144">
            <w:pPr>
              <w:spacing w:line="249" w:lineRule="auto"/>
              <w:rPr>
                <w:rFonts w:ascii="Arial"/>
                <w:sz w:val="21"/>
              </w:rPr>
            </w:pPr>
          </w:p>
          <w:p w14:paraId="7148CC31">
            <w:pPr>
              <w:spacing w:line="249" w:lineRule="auto"/>
              <w:rPr>
                <w:rFonts w:ascii="Arial"/>
                <w:sz w:val="21"/>
              </w:rPr>
            </w:pPr>
          </w:p>
          <w:p w14:paraId="77895552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¥673.45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79BF287A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  <w:right w:val="single" w:color="F6EDE1" w:sz="12" w:space="0"/>
            </w:tcBorders>
            <w:vAlign w:val="top"/>
          </w:tcPr>
          <w:p w14:paraId="3770B96F">
            <w:pPr>
              <w:spacing w:before="29" w:line="275" w:lineRule="exact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87.55</w:t>
            </w:r>
          </w:p>
          <w:p w14:paraId="7F50AA71">
            <w:pPr>
              <w:spacing w:line="246" w:lineRule="auto"/>
              <w:rPr>
                <w:rFonts w:ascii="Arial"/>
                <w:sz w:val="21"/>
              </w:rPr>
            </w:pPr>
          </w:p>
          <w:p w14:paraId="6F7A45D7">
            <w:pPr>
              <w:spacing w:line="247" w:lineRule="auto"/>
              <w:rPr>
                <w:rFonts w:ascii="Arial"/>
                <w:sz w:val="21"/>
              </w:rPr>
            </w:pPr>
          </w:p>
          <w:p w14:paraId="607CBCD1">
            <w:pPr>
              <w:spacing w:line="247" w:lineRule="auto"/>
              <w:rPr>
                <w:rFonts w:ascii="Arial"/>
                <w:sz w:val="21"/>
              </w:rPr>
            </w:pPr>
          </w:p>
          <w:p w14:paraId="7CF06BDF">
            <w:pPr>
              <w:spacing w:line="247" w:lineRule="auto"/>
              <w:rPr>
                <w:rFonts w:ascii="Arial"/>
                <w:sz w:val="21"/>
              </w:rPr>
            </w:pPr>
          </w:p>
          <w:p w14:paraId="0E83B549">
            <w:pPr>
              <w:spacing w:line="247" w:lineRule="auto"/>
              <w:rPr>
                <w:rFonts w:ascii="Arial"/>
                <w:sz w:val="21"/>
              </w:rPr>
            </w:pPr>
          </w:p>
          <w:p w14:paraId="6309CCFD">
            <w:pPr>
              <w:spacing w:line="247" w:lineRule="auto"/>
              <w:rPr>
                <w:rFonts w:ascii="Arial"/>
                <w:sz w:val="21"/>
              </w:rPr>
            </w:pPr>
          </w:p>
          <w:p w14:paraId="6480A3FD">
            <w:pPr>
              <w:spacing w:line="247" w:lineRule="auto"/>
              <w:rPr>
                <w:rFonts w:ascii="Arial"/>
                <w:sz w:val="21"/>
              </w:rPr>
            </w:pPr>
          </w:p>
          <w:p w14:paraId="242A71C3">
            <w:pPr>
              <w:spacing w:before="52" w:line="165" w:lineRule="auto"/>
              <w:ind w:right="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¥87.55</w:t>
            </w:r>
          </w:p>
        </w:tc>
      </w:tr>
      <w:tr w14:paraId="124742A1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3EA04EF7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7D370224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柒佰陆拾壹圆整                                    </w:t>
            </w:r>
            <w:r>
              <w:rPr>
                <w:color w:val="800000"/>
                <w:spacing w:val="1"/>
                <w:position w:val="-2"/>
              </w:rPr>
              <w:t>（小</w:t>
            </w:r>
            <w:r>
              <w:rPr>
                <w:color w:val="800000"/>
                <w:position w:val="-2"/>
              </w:rPr>
              <w:t>写）</w:t>
            </w:r>
            <w:r>
              <w:rPr>
                <w:rFonts w:ascii="宋体" w:hAnsi="宋体" w:eastAsia="宋体" w:cs="宋体"/>
              </w:rPr>
              <w:t>¥761.00</w:t>
            </w:r>
          </w:p>
        </w:tc>
      </w:tr>
      <w:tr w14:paraId="56FA402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364" w:type="dxa"/>
            <w:textDirection w:val="tbRlV"/>
            <w:vAlign w:val="top"/>
          </w:tcPr>
          <w:p w14:paraId="51A18D73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vAlign w:val="top"/>
          </w:tcPr>
          <w:p w14:paraId="491B7B2A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内蒙古鄂尔多斯高新技术产业园区萨如拉站18747784771;</w:t>
            </w:r>
          </w:p>
          <w:p w14:paraId="5C432454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收款人：朱换平;    复核人：赵越峰;</w:t>
            </w:r>
          </w:p>
        </w:tc>
      </w:tr>
    </w:tbl>
    <w:p w14:paraId="3DDEAD18">
      <w:pPr>
        <w:pStyle w:val="2"/>
        <w:spacing w:line="245" w:lineRule="auto"/>
        <w:rPr>
          <w:sz w:val="21"/>
        </w:rPr>
      </w:pPr>
    </w:p>
    <w:p w14:paraId="34A90DF0">
      <w:pPr>
        <w:spacing w:before="58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孟建平</w:t>
      </w:r>
    </w:p>
    <w:p w14:paraId="4E2C0FA9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3FFA8A66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86912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FDA2BF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56B7E44B">
      <w:pPr>
        <w:spacing w:line="215" w:lineRule="exact"/>
      </w:pPr>
    </w:p>
    <w:p w14:paraId="72A883CC">
      <w:pPr>
        <w:pStyle w:val="2"/>
        <w:spacing w:line="14" w:lineRule="auto"/>
      </w:pPr>
      <w:r>
        <w:br w:type="column"/>
      </w:r>
    </w:p>
    <w:p w14:paraId="574F0E60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85888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099CEF9B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27" name="任意多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CtLhEZVQIAAPgEAAAOAAAAZHJzL2Uyb0RvYy54bWytVM2O0zAQ&#10;viPxDpbvNGm0aZeq6R4oywXBSrs8gGs7iSX/yXab9s6dO0fES6AVPA2LeIwdO+nPLpce6CEde2Y+&#10;z/d5xvOrrZJow50XRld4PMox4poaJnRT4U93168uMfKBaEak0bzCO+7x1eLli3lnZ7wwrZGMOwQg&#10;2s86W+E2BDvLMk9brogfGcs1OGvjFAmwdE3GHOkAXcmsyPNJ1hnHrDOUew+7y96JB0R3DqCpa0H5&#10;0tC14jr0qI5LEoCSb4X1eJGqrWtOw8e69jwgWWFgGtIXDgF7Fb/ZYk5mjSO2FXQogZxTwjNOiggN&#10;hx6gliQQtHbiHyglqDPe1GFEjcp6IkkRYDHOn2lz2xLLExeQ2tuD6P7/wdIPmxuHBKtwMcVIEwU3&#10;/vv+/s/nLw/fv/799ePh5zcEHpCps34G0bf2xg0rD2bkvK2div/ABm2TtLuDtHwbEIXNoiwn5RhU&#10;p+C7KKdFkj47JtO1D++4SUBk896H/mbY3iLt3qJbvTctCXE7Hh5N1AF2Xkwwais8HacLUWbD70yK&#10;CMfqEiM4/eiV+jQKUEqMoNR94N59TLAncJOLqNA5eIfIHhBSYuEp90AGNk/V0OZaSJnkkDpSfF3G&#10;4iiB4auh6cFUFi7Q6yYx9kYKFlMiae+a1Rvp0IbAAFzm8TeU+iTMOh+WxLd9XHLFMBBIBJh2KRQ8&#10;FSl7GJmWE/ZWMxR2FjpGw0uBY2mKM4wkh4clWgkhECHPiQTWUoMQsc/6zorWyrAdNOjaOtG0ML3j&#10;VH30wEAk2YbhjRN3uk5Ixwdr8Qh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aB1sz1AAAAAMBAAAP&#10;AAAAAAAAAAEAIAAAACIAAABkcnMvZG93bnJldi54bWxQSwECFAAUAAAACACHTuJArS4RGVUCAAD4&#10;BAAADgAAAAAAAAABACAAAAAjAQAAZHJzL2Uyb0RvYy54bWxQSwUGAAAAAAYABgBZAQAA6gUAAAAA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4B3FC873">
      <w:pPr>
        <w:pStyle w:val="2"/>
        <w:spacing w:line="14" w:lineRule="auto"/>
      </w:pPr>
      <w:r>
        <w:br w:type="column"/>
      </w:r>
    </w:p>
    <w:p w14:paraId="08D8974C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25157000000089761841</w:t>
      </w:r>
    </w:p>
    <w:p w14:paraId="0E1E1BB0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2025年11月20日</w:t>
      </w:r>
    </w:p>
    <w:p w14:paraId="31DCC2EC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0554CD8F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6"/>
        <w:gridCol w:w="1387"/>
        <w:gridCol w:w="1104"/>
        <w:gridCol w:w="1640"/>
        <w:gridCol w:w="1223"/>
      </w:tblGrid>
      <w:tr w14:paraId="5F4A6181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03A3C76C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34AB70A2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79E26857">
            <w:pPr>
              <w:spacing w:line="278" w:lineRule="auto"/>
              <w:rPr>
                <w:rFonts w:ascii="Arial"/>
                <w:sz w:val="21"/>
              </w:rPr>
            </w:pPr>
          </w:p>
          <w:p w14:paraId="25720040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6" w:type="dxa"/>
            <w:textDirection w:val="tbRlV"/>
            <w:vAlign w:val="top"/>
          </w:tcPr>
          <w:p w14:paraId="5158E565">
            <w:pPr>
              <w:pStyle w:val="6"/>
              <w:spacing w:before="75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4" w:type="dxa"/>
            <w:gridSpan w:val="4"/>
            <w:vAlign w:val="top"/>
          </w:tcPr>
          <w:p w14:paraId="0FA7CDE9">
            <w:pPr>
              <w:pStyle w:val="6"/>
              <w:spacing w:before="218" w:line="239" w:lineRule="auto"/>
              <w:ind w:left="29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05D2A287">
            <w:pPr>
              <w:spacing w:line="269" w:lineRule="auto"/>
              <w:rPr>
                <w:rFonts w:ascii="Arial"/>
                <w:sz w:val="21"/>
              </w:rPr>
            </w:pPr>
          </w:p>
          <w:p w14:paraId="467D73D5">
            <w:pPr>
              <w:pStyle w:val="6"/>
              <w:spacing w:before="65" w:line="218" w:lineRule="auto"/>
              <w:ind w:left="52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6C82D35A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1A4C244E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2F4F0C98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1B7B17B0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7A13DA00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3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6631AD02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022BD2F4">
            <w:pPr>
              <w:pStyle w:val="6"/>
              <w:spacing w:before="44" w:line="204" w:lineRule="auto"/>
              <w:ind w:left="459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17924FD3">
            <w:pPr>
              <w:pStyle w:val="6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57615BC4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513B73A5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42399871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4E22523C">
            <w:pPr>
              <w:spacing w:line="283" w:lineRule="auto"/>
              <w:rPr>
                <w:rFonts w:ascii="Arial"/>
                <w:sz w:val="21"/>
              </w:rPr>
            </w:pPr>
          </w:p>
          <w:p w14:paraId="7E594D6E">
            <w:pPr>
              <w:spacing w:line="283" w:lineRule="auto"/>
              <w:rPr>
                <w:rFonts w:ascii="Arial"/>
                <w:sz w:val="21"/>
              </w:rPr>
            </w:pPr>
          </w:p>
          <w:p w14:paraId="12EE510C">
            <w:pPr>
              <w:spacing w:line="283" w:lineRule="auto"/>
              <w:rPr>
                <w:rFonts w:ascii="Arial"/>
                <w:sz w:val="21"/>
              </w:rPr>
            </w:pPr>
          </w:p>
          <w:p w14:paraId="7E43152E">
            <w:pPr>
              <w:spacing w:line="284" w:lineRule="auto"/>
              <w:rPr>
                <w:rFonts w:ascii="Arial"/>
                <w:sz w:val="21"/>
              </w:rPr>
            </w:pPr>
          </w:p>
          <w:p w14:paraId="0E43607C">
            <w:pPr>
              <w:spacing w:line="284" w:lineRule="auto"/>
              <w:rPr>
                <w:rFonts w:ascii="Arial"/>
                <w:sz w:val="21"/>
              </w:rPr>
            </w:pPr>
          </w:p>
          <w:p w14:paraId="111C4035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7722F61F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021BBAD7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536642DB">
            <w:pPr>
              <w:spacing w:before="14" w:line="275" w:lineRule="exact"/>
              <w:ind w:left="6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40.7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594F6D83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6.08820638821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438DD0B2">
            <w:pPr>
              <w:spacing w:before="14" w:line="275" w:lineRule="exact"/>
              <w:ind w:left="4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247.79</w:t>
            </w:r>
          </w:p>
          <w:p w14:paraId="79FE9ABD">
            <w:pPr>
              <w:spacing w:line="249" w:lineRule="auto"/>
              <w:rPr>
                <w:rFonts w:ascii="Arial"/>
                <w:sz w:val="21"/>
              </w:rPr>
            </w:pPr>
          </w:p>
          <w:p w14:paraId="4DE2E496">
            <w:pPr>
              <w:spacing w:line="249" w:lineRule="auto"/>
              <w:rPr>
                <w:rFonts w:ascii="Arial"/>
                <w:sz w:val="21"/>
              </w:rPr>
            </w:pPr>
          </w:p>
          <w:p w14:paraId="47C9CEF9">
            <w:pPr>
              <w:spacing w:line="249" w:lineRule="auto"/>
              <w:rPr>
                <w:rFonts w:ascii="Arial"/>
                <w:sz w:val="21"/>
              </w:rPr>
            </w:pPr>
          </w:p>
          <w:p w14:paraId="62CC7EEA">
            <w:pPr>
              <w:spacing w:line="249" w:lineRule="auto"/>
              <w:rPr>
                <w:rFonts w:ascii="Arial"/>
                <w:sz w:val="21"/>
              </w:rPr>
            </w:pPr>
          </w:p>
          <w:p w14:paraId="63E86A99">
            <w:pPr>
              <w:spacing w:line="249" w:lineRule="auto"/>
              <w:rPr>
                <w:rFonts w:ascii="Arial"/>
                <w:sz w:val="21"/>
              </w:rPr>
            </w:pPr>
          </w:p>
          <w:p w14:paraId="5062A102">
            <w:pPr>
              <w:spacing w:line="249" w:lineRule="auto"/>
              <w:rPr>
                <w:rFonts w:ascii="Arial"/>
                <w:sz w:val="21"/>
              </w:rPr>
            </w:pPr>
          </w:p>
          <w:p w14:paraId="6AD6EEC5">
            <w:pPr>
              <w:spacing w:line="249" w:lineRule="auto"/>
              <w:rPr>
                <w:rFonts w:ascii="Arial"/>
                <w:sz w:val="21"/>
              </w:rPr>
            </w:pPr>
          </w:p>
          <w:p w14:paraId="529E62DE">
            <w:pPr>
              <w:spacing w:before="52" w:line="165" w:lineRule="auto"/>
              <w:ind w:left="4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¥247.79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4AD7F669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3B40F5BD">
            <w:pPr>
              <w:spacing w:before="29" w:line="275" w:lineRule="exact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32.21</w:t>
            </w:r>
          </w:p>
          <w:p w14:paraId="54BC5794">
            <w:pPr>
              <w:spacing w:line="246" w:lineRule="auto"/>
              <w:rPr>
                <w:rFonts w:ascii="Arial"/>
                <w:sz w:val="21"/>
              </w:rPr>
            </w:pPr>
          </w:p>
          <w:p w14:paraId="01C17D6A">
            <w:pPr>
              <w:spacing w:line="247" w:lineRule="auto"/>
              <w:rPr>
                <w:rFonts w:ascii="Arial"/>
                <w:sz w:val="21"/>
              </w:rPr>
            </w:pPr>
          </w:p>
          <w:p w14:paraId="71232C81">
            <w:pPr>
              <w:spacing w:line="247" w:lineRule="auto"/>
              <w:rPr>
                <w:rFonts w:ascii="Arial"/>
                <w:sz w:val="21"/>
              </w:rPr>
            </w:pPr>
          </w:p>
          <w:p w14:paraId="79F306B9">
            <w:pPr>
              <w:spacing w:line="247" w:lineRule="auto"/>
              <w:rPr>
                <w:rFonts w:ascii="Arial"/>
                <w:sz w:val="21"/>
              </w:rPr>
            </w:pPr>
          </w:p>
          <w:p w14:paraId="09043D54">
            <w:pPr>
              <w:spacing w:line="247" w:lineRule="auto"/>
              <w:rPr>
                <w:rFonts w:ascii="Arial"/>
                <w:sz w:val="21"/>
              </w:rPr>
            </w:pPr>
          </w:p>
          <w:p w14:paraId="0BB6E411">
            <w:pPr>
              <w:spacing w:line="247" w:lineRule="auto"/>
              <w:rPr>
                <w:rFonts w:ascii="Arial"/>
                <w:sz w:val="21"/>
              </w:rPr>
            </w:pPr>
          </w:p>
          <w:p w14:paraId="70BAE4E4">
            <w:pPr>
              <w:spacing w:line="247" w:lineRule="auto"/>
              <w:rPr>
                <w:rFonts w:ascii="Arial"/>
                <w:sz w:val="21"/>
              </w:rPr>
            </w:pPr>
          </w:p>
          <w:p w14:paraId="38CBCAEA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¥32.21</w:t>
            </w:r>
          </w:p>
        </w:tc>
      </w:tr>
      <w:tr w14:paraId="067CD280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069C8962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3668B8F6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贰佰捌拾圆整                                   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800000"/>
                <w:position w:val="-2"/>
              </w:rPr>
              <w:t>（小写）</w:t>
            </w:r>
            <w:r>
              <w:rPr>
                <w:rFonts w:ascii="宋体" w:hAnsi="宋体" w:eastAsia="宋体" w:cs="宋体"/>
              </w:rPr>
              <w:t>¥280.00</w:t>
            </w:r>
          </w:p>
        </w:tc>
      </w:tr>
      <w:tr w14:paraId="17FE5464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70D50A3E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28287D2E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内蒙古鄂尔多斯高新技术产业园区萨如拉站18747784771;</w:t>
            </w:r>
          </w:p>
          <w:p w14:paraId="1348E5D1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收款人：孟建平;    复核人：赵越峰;</w:t>
            </w:r>
          </w:p>
        </w:tc>
      </w:tr>
    </w:tbl>
    <w:p w14:paraId="58DBD2EA">
      <w:pPr>
        <w:pStyle w:val="2"/>
        <w:rPr>
          <w:sz w:val="21"/>
        </w:rPr>
      </w:pPr>
    </w:p>
    <w:p w14:paraId="4054299F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朱换平</w:t>
      </w:r>
    </w:p>
    <w:p w14:paraId="33135F74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43C10B00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88960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1B648F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03EDB473">
      <w:pPr>
        <w:spacing w:line="215" w:lineRule="exact"/>
      </w:pPr>
    </w:p>
    <w:p w14:paraId="5E8C2AC7">
      <w:pPr>
        <w:pStyle w:val="2"/>
        <w:spacing w:line="14" w:lineRule="auto"/>
      </w:pPr>
      <w:r>
        <w:br w:type="column"/>
      </w:r>
    </w:p>
    <w:p w14:paraId="55F3FD2E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87936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7575D5DB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31" name="任意多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CL3ZvDVAIAAPgEAAAOAAAAZHJzL2Uyb0RvYy54bWytVMuO0zAU&#10;3SPxD5b3NGmZtEPUdBaUYYNgpBk+wLWdxJJfst2m3bNnzxLxE2g0fA2D+AyunfTBsOmCLtJr3+vj&#10;c459Pb/aKok23HlhdIXHoxwjrqlhQjcV/nh3/eISIx+IZkQazSu84x5fLZ4/m3e25BPTGsm4QwCi&#10;fdnZCrch2DLLPG25In5kLNeQrI1TJMDQNRlzpAN0JbNJnk+zzjhmnaHce5hd9kk8ILpzAE1dC8qX&#10;hq4V16FHdVySAJJ8K6zHi8S2rjkNH+ra84BkhUFpSF/YBOJV/GaLOSkbR2wr6ECBnEPhiSZFhIZN&#10;D1BLEghaO/EPlBLUGW/qMKJGZb2Q5AioGOdPvLltieVJC1jt7cF0//9g6fvNjUOCVfjlGCNNFJz4&#10;z/v7X58+P3778vvH98eHrwgyYFNnfQnVt/bGDSMPYdS8rZ2K/6AGbZO1u4O1fBsQhclJUUyLMbhO&#10;IXdRzCbJ+uy4mK59eMtNAiKbdz70J8P2EWn3Ed3qfWhJiNNx8xiiDrDzyRSjtsKzcToQZTb8zqSK&#10;cGQ3i4pg92NW6tMqQCkwAqr7wn36uMCewE0vzsU7VPaAQCEST1wOYmDy1A1troWUyQ6po8RXRSRH&#10;CTRfDZceQmXhAL1ukmJvpGBxSRTtXbN6LR3aEGiAyzz+Bqp/lVnnw5L4tq9LqVgGBokA3S6Fgqci&#10;rR5apuWEvdEMhZ2FG6PhpcCRmuIMI8nhYYlRQghEyHMqQbXUYES8Z/3NitHKsB1c0LV1ommhe9NV&#10;TDXQEMm2oXljx52OE9LxwVr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oHWzPUAAAAAwEAAA8A&#10;AAAAAAAAAQAgAAAAIgAAAGRycy9kb3ducmV2LnhtbFBLAQIUABQAAAAIAIdO4kCL3ZvDVAIAAPgE&#10;AAAOAAAAAAAAAAEAIAAAACMBAABkcnMvZTJvRG9jLnhtbFBLBQYAAAAABgAGAFkBAADpBQAAAAA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07376811">
      <w:pPr>
        <w:pStyle w:val="2"/>
        <w:spacing w:line="14" w:lineRule="auto"/>
      </w:pPr>
      <w:r>
        <w:br w:type="column"/>
      </w:r>
    </w:p>
    <w:p w14:paraId="781D7A75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25157000000090532427</w:t>
      </w:r>
    </w:p>
    <w:p w14:paraId="17FE74B2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2025年11月24日</w:t>
      </w:r>
    </w:p>
    <w:p w14:paraId="57678E6D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02342F5E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2529"/>
        <w:gridCol w:w="1685"/>
        <w:gridCol w:w="1104"/>
        <w:gridCol w:w="357"/>
        <w:gridCol w:w="1398"/>
        <w:gridCol w:w="1093"/>
        <w:gridCol w:w="1639"/>
        <w:gridCol w:w="1223"/>
      </w:tblGrid>
      <w:tr w14:paraId="057ACB0E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3055C9B7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3"/>
            <w:vAlign w:val="top"/>
          </w:tcPr>
          <w:p w14:paraId="6CC27BA8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594209B3">
            <w:pPr>
              <w:spacing w:line="278" w:lineRule="auto"/>
              <w:rPr>
                <w:rFonts w:ascii="Arial"/>
                <w:sz w:val="21"/>
              </w:rPr>
            </w:pPr>
          </w:p>
          <w:p w14:paraId="0722601A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15845FB5">
            <w:pPr>
              <w:pStyle w:val="6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27124E09">
            <w:pPr>
              <w:pStyle w:val="6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26C543C3">
            <w:pPr>
              <w:spacing w:line="269" w:lineRule="auto"/>
              <w:rPr>
                <w:rFonts w:ascii="Arial"/>
                <w:sz w:val="21"/>
              </w:rPr>
            </w:pPr>
          </w:p>
          <w:p w14:paraId="1F7DFF4A">
            <w:pPr>
              <w:pStyle w:val="6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37392613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893" w:type="dxa"/>
            <w:gridSpan w:val="2"/>
            <w:tcBorders>
              <w:bottom w:val="nil"/>
              <w:right w:val="nil"/>
            </w:tcBorders>
            <w:vAlign w:val="top"/>
          </w:tcPr>
          <w:p w14:paraId="443C96B4">
            <w:pPr>
              <w:pStyle w:val="6"/>
              <w:spacing w:before="44" w:line="204" w:lineRule="auto"/>
              <w:ind w:left="644"/>
            </w:pPr>
            <w:r>
              <w:rPr>
                <w:color w:val="800000"/>
                <w:spacing w:val="-2"/>
              </w:rPr>
              <w:t>项目名称</w:t>
            </w:r>
            <w:r>
              <w:rPr>
                <w:color w:val="800000"/>
                <w:spacing w:val="2"/>
              </w:rPr>
              <w:t xml:space="preserve">        </w:t>
            </w: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5C8AE122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6000F4FF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55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44D01A40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  <w:vAlign w:val="top"/>
          </w:tcPr>
          <w:p w14:paraId="4911EC27">
            <w:pPr>
              <w:pStyle w:val="6"/>
              <w:spacing w:before="44" w:line="204" w:lineRule="auto"/>
              <w:ind w:left="447"/>
            </w:pPr>
            <w:r>
              <w:rPr>
                <w:color w:val="800000"/>
              </w:rPr>
              <w:t>金  额</w:t>
            </w:r>
          </w:p>
        </w:tc>
        <w:tc>
          <w:tcPr>
            <w:tcW w:w="1639" w:type="dxa"/>
            <w:tcBorders>
              <w:left w:val="nil"/>
              <w:bottom w:val="nil"/>
              <w:right w:val="nil"/>
            </w:tcBorders>
            <w:vAlign w:val="top"/>
          </w:tcPr>
          <w:p w14:paraId="2B91CA3B">
            <w:pPr>
              <w:pStyle w:val="6"/>
              <w:spacing w:before="44" w:line="204" w:lineRule="auto"/>
              <w:ind w:left="109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5936FB77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6E87F0F5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893" w:type="dxa"/>
            <w:gridSpan w:val="2"/>
            <w:tcBorders>
              <w:top w:val="nil"/>
              <w:right w:val="nil"/>
            </w:tcBorders>
            <w:vAlign w:val="top"/>
          </w:tcPr>
          <w:p w14:paraId="3B8D2435">
            <w:pPr>
              <w:spacing w:before="43" w:line="264" w:lineRule="auto"/>
              <w:ind w:left="1" w:right="165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*汽油*92号 车用汽油(ⅥB92#汽油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)</w:t>
            </w:r>
          </w:p>
          <w:p w14:paraId="024F000B">
            <w:pPr>
              <w:spacing w:line="286" w:lineRule="auto"/>
              <w:rPr>
                <w:rFonts w:ascii="Arial"/>
                <w:sz w:val="21"/>
              </w:rPr>
            </w:pPr>
          </w:p>
          <w:p w14:paraId="0EC78CEB">
            <w:pPr>
              <w:spacing w:line="286" w:lineRule="auto"/>
              <w:rPr>
                <w:rFonts w:ascii="Arial"/>
                <w:sz w:val="21"/>
              </w:rPr>
            </w:pPr>
          </w:p>
          <w:p w14:paraId="1680228A">
            <w:pPr>
              <w:spacing w:line="287" w:lineRule="auto"/>
              <w:rPr>
                <w:rFonts w:ascii="Arial"/>
                <w:sz w:val="21"/>
              </w:rPr>
            </w:pPr>
          </w:p>
          <w:p w14:paraId="5E31CAE8">
            <w:pPr>
              <w:spacing w:line="287" w:lineRule="auto"/>
              <w:rPr>
                <w:rFonts w:ascii="Arial"/>
                <w:sz w:val="21"/>
              </w:rPr>
            </w:pPr>
          </w:p>
          <w:p w14:paraId="4DF5905E">
            <w:pPr>
              <w:spacing w:line="287" w:lineRule="auto"/>
              <w:rPr>
                <w:rFonts w:ascii="Arial"/>
                <w:sz w:val="21"/>
              </w:rPr>
            </w:pPr>
          </w:p>
          <w:p w14:paraId="28D1AF4A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1B32704C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4DAEB3A5">
            <w:pPr>
              <w:spacing w:before="14" w:line="275" w:lineRule="exact"/>
              <w:ind w:left="5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2"/>
                <w:sz w:val="18"/>
                <w:szCs w:val="18"/>
              </w:rPr>
              <w:t>14.54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51F0BE42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6.08665749656</w:t>
            </w: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  <w:vAlign w:val="top"/>
          </w:tcPr>
          <w:p w14:paraId="545A9E8F">
            <w:pPr>
              <w:spacing w:before="14" w:line="275" w:lineRule="exact"/>
              <w:ind w:left="5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88.50</w:t>
            </w:r>
          </w:p>
          <w:p w14:paraId="41979D81">
            <w:pPr>
              <w:spacing w:line="249" w:lineRule="auto"/>
              <w:rPr>
                <w:rFonts w:ascii="Arial"/>
                <w:sz w:val="21"/>
              </w:rPr>
            </w:pPr>
          </w:p>
          <w:p w14:paraId="7EA422A1">
            <w:pPr>
              <w:spacing w:line="249" w:lineRule="auto"/>
              <w:rPr>
                <w:rFonts w:ascii="Arial"/>
                <w:sz w:val="21"/>
              </w:rPr>
            </w:pPr>
          </w:p>
          <w:p w14:paraId="1A9F5F94">
            <w:pPr>
              <w:spacing w:line="249" w:lineRule="auto"/>
              <w:rPr>
                <w:rFonts w:ascii="Arial"/>
                <w:sz w:val="21"/>
              </w:rPr>
            </w:pPr>
          </w:p>
          <w:p w14:paraId="2954D2B7">
            <w:pPr>
              <w:spacing w:line="249" w:lineRule="auto"/>
              <w:rPr>
                <w:rFonts w:ascii="Arial"/>
                <w:sz w:val="21"/>
              </w:rPr>
            </w:pPr>
          </w:p>
          <w:p w14:paraId="61C517CF">
            <w:pPr>
              <w:spacing w:line="249" w:lineRule="auto"/>
              <w:rPr>
                <w:rFonts w:ascii="Arial"/>
                <w:sz w:val="21"/>
              </w:rPr>
            </w:pPr>
          </w:p>
          <w:p w14:paraId="656E71E9">
            <w:pPr>
              <w:spacing w:line="249" w:lineRule="auto"/>
              <w:rPr>
                <w:rFonts w:ascii="Arial"/>
                <w:sz w:val="21"/>
              </w:rPr>
            </w:pPr>
          </w:p>
          <w:p w14:paraId="300B54A4">
            <w:pPr>
              <w:spacing w:line="249" w:lineRule="auto"/>
              <w:rPr>
                <w:rFonts w:ascii="Arial"/>
                <w:sz w:val="21"/>
              </w:rPr>
            </w:pPr>
          </w:p>
          <w:p w14:paraId="1CCD69A0">
            <w:pPr>
              <w:spacing w:before="52" w:line="165" w:lineRule="auto"/>
              <w:ind w:left="50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¥88.50</w:t>
            </w:r>
          </w:p>
        </w:tc>
        <w:tc>
          <w:tcPr>
            <w:tcW w:w="1639" w:type="dxa"/>
            <w:tcBorders>
              <w:top w:val="nil"/>
              <w:left w:val="nil"/>
              <w:right w:val="nil"/>
            </w:tcBorders>
            <w:vAlign w:val="top"/>
          </w:tcPr>
          <w:p w14:paraId="13B492A4">
            <w:pPr>
              <w:spacing w:before="14" w:line="276" w:lineRule="exact"/>
              <w:ind w:left="4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  <w:right w:val="single" w:color="F6EDE1" w:sz="12" w:space="0"/>
            </w:tcBorders>
            <w:vAlign w:val="top"/>
          </w:tcPr>
          <w:p w14:paraId="4AEDDFBE">
            <w:pPr>
              <w:spacing w:before="29" w:line="275" w:lineRule="exact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2"/>
                <w:sz w:val="18"/>
                <w:szCs w:val="18"/>
              </w:rPr>
              <w:t>11.50</w:t>
            </w:r>
          </w:p>
          <w:p w14:paraId="6A8581D2">
            <w:pPr>
              <w:spacing w:line="246" w:lineRule="auto"/>
              <w:rPr>
                <w:rFonts w:ascii="Arial"/>
                <w:sz w:val="21"/>
              </w:rPr>
            </w:pPr>
          </w:p>
          <w:p w14:paraId="306EF045">
            <w:pPr>
              <w:spacing w:line="247" w:lineRule="auto"/>
              <w:rPr>
                <w:rFonts w:ascii="Arial"/>
                <w:sz w:val="21"/>
              </w:rPr>
            </w:pPr>
          </w:p>
          <w:p w14:paraId="3BDFDDC2">
            <w:pPr>
              <w:spacing w:line="247" w:lineRule="auto"/>
              <w:rPr>
                <w:rFonts w:ascii="Arial"/>
                <w:sz w:val="21"/>
              </w:rPr>
            </w:pPr>
          </w:p>
          <w:p w14:paraId="18173F0B">
            <w:pPr>
              <w:spacing w:line="247" w:lineRule="auto"/>
              <w:rPr>
                <w:rFonts w:ascii="Arial"/>
                <w:sz w:val="21"/>
              </w:rPr>
            </w:pPr>
          </w:p>
          <w:p w14:paraId="0906BB2D">
            <w:pPr>
              <w:spacing w:line="247" w:lineRule="auto"/>
              <w:rPr>
                <w:rFonts w:ascii="Arial"/>
                <w:sz w:val="21"/>
              </w:rPr>
            </w:pPr>
          </w:p>
          <w:p w14:paraId="284EDCAE">
            <w:pPr>
              <w:spacing w:line="247" w:lineRule="auto"/>
              <w:rPr>
                <w:rFonts w:ascii="Arial"/>
                <w:sz w:val="21"/>
              </w:rPr>
            </w:pPr>
          </w:p>
          <w:p w14:paraId="5BD5C43F">
            <w:pPr>
              <w:spacing w:line="247" w:lineRule="auto"/>
              <w:rPr>
                <w:rFonts w:ascii="Arial"/>
                <w:sz w:val="21"/>
              </w:rPr>
            </w:pPr>
          </w:p>
          <w:p w14:paraId="733213AB">
            <w:pPr>
              <w:spacing w:before="52" w:line="165" w:lineRule="auto"/>
              <w:ind w:right="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¥11.50</w:t>
            </w:r>
          </w:p>
        </w:tc>
      </w:tr>
      <w:tr w14:paraId="27B299E4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2"/>
            <w:vAlign w:val="top"/>
          </w:tcPr>
          <w:p w14:paraId="15BD7827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06F7886E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3"/>
              </w:rPr>
              <w:drawing>
                <wp:inline distT="0" distB="0" distL="0" distR="0">
                  <wp:extent cx="127000" cy="127000"/>
                  <wp:effectExtent l="0" t="0" r="6350" b="635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0"/>
                <w:position w:val="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</w:rPr>
              <w:t xml:space="preserve">壹佰圆整                                      </w:t>
            </w:r>
            <w:r>
              <w:rPr>
                <w:rFonts w:ascii="宋体" w:hAnsi="宋体" w:eastAsia="宋体" w:cs="宋体"/>
                <w:position w:val="1"/>
              </w:rPr>
              <w:t xml:space="preserve">    </w:t>
            </w:r>
            <w:r>
              <w:rPr>
                <w:color w:val="800000"/>
                <w:position w:val="-1"/>
              </w:rPr>
              <w:t>（小写）</w:t>
            </w:r>
            <w:r>
              <w:rPr>
                <w:rFonts w:ascii="宋体" w:hAnsi="宋体" w:eastAsia="宋体" w:cs="宋体"/>
                <w:position w:val="1"/>
              </w:rPr>
              <w:t>¥100.00</w:t>
            </w:r>
          </w:p>
        </w:tc>
      </w:tr>
      <w:tr w14:paraId="4DBB7988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364" w:type="dxa"/>
            <w:textDirection w:val="tbRlV"/>
            <w:vAlign w:val="top"/>
          </w:tcPr>
          <w:p w14:paraId="41DC1CD8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8"/>
            <w:vAlign w:val="top"/>
          </w:tcPr>
          <w:p w14:paraId="11CDBE0F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内蒙古鄂尔多斯康巴什中心站1366409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3456;</w:t>
            </w:r>
          </w:p>
          <w:p w14:paraId="7159D1EF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收款人：吕向东;    复核人：乌都花;</w:t>
            </w:r>
          </w:p>
        </w:tc>
      </w:tr>
    </w:tbl>
    <w:p w14:paraId="56A40602">
      <w:pPr>
        <w:pStyle w:val="2"/>
        <w:spacing w:line="245" w:lineRule="auto"/>
        <w:rPr>
          <w:sz w:val="21"/>
        </w:rPr>
      </w:pPr>
    </w:p>
    <w:p w14:paraId="7A4D0C41">
      <w:pPr>
        <w:spacing w:before="58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曹都毕力格</w:t>
      </w:r>
    </w:p>
    <w:p w14:paraId="069AE408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6C8FF3BC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91008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2CDF7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6EBC29A0">
      <w:pPr>
        <w:spacing w:line="215" w:lineRule="exact"/>
      </w:pPr>
    </w:p>
    <w:p w14:paraId="28AA4EEB">
      <w:pPr>
        <w:pStyle w:val="2"/>
        <w:spacing w:line="14" w:lineRule="auto"/>
      </w:pPr>
      <w:r>
        <w:br w:type="column"/>
      </w:r>
    </w:p>
    <w:p w14:paraId="71AB1B67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89984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550A5314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33" name="任意多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BStWkWVAIAAPgEAAAOAAAAZHJzL2Uyb0RvYy54bWytVMuO0zAU&#10;3SPxD5b3NGln0g5V01lQhg2CkWb4ANd2Ekt+yXabds+ePUvET6ARfA2D+AyunaQtw6YLukivfa+P&#10;zzn29eJ6pyTacueF0SUej3KMuKaGCV2X+MP9zYsrjHwgmhFpNC/xnnt8vXz+bNHaOZ+YxkjGHQIQ&#10;7eetLXETgp1nmacNV8SPjOUakpVxigQYujpjjrSArmQ2yfNp1hrHrDOUew+zqy6Je0R3DqCpKkH5&#10;ytCN4jp0qI5LEkCSb4T1eJnYVhWn4X1VeR6QLDEoDekLm0C8jt9suSDz2hHbCNpTIOdQeKJJEaFh&#10;0wPUigSCNk78A6UEdcabKoyoUVknJDkCKsb5E2/uGmJ50gJWe3sw3f8/WPpue+uQYCW+uMBIEwUn&#10;/vPh4dfHT49fP//+8e3x+xcEGbCptX4O1Xf21vUjD2HUvKuciv+gBu2StfuDtXwXEIXJSVFMizG4&#10;TiF3WcwmyfrsuJhufHjDTQIi27c+dCfDhog0Q0R3eggtCXE6bh5D1AJ2Ppli1JR4Nk4HosyW35tU&#10;EY7sZlER7H7MSn1aBSgFRkB1KBzSxwX2BG56eS7eobIDBAqReOJyEAOTp25ocyOkTHZIHSW+LCI5&#10;SqD5Krj0ECoLB+h1nRR7IwWLS6Jo7+r1K+nQlkADXOXx11P9q8w6H1bEN11dSsUyMEgE6HYpFDwV&#10;aXXfMg0n7LVmKOwt3BgNLwWO1BRnGEkOD0uMEkIgQp5TCaqlBiPiPetuVozWhu3hgm6sE3UD3TtO&#10;7GMGGiLZ1jdv7LjTcUI6Plj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oHWzPUAAAAAwEAAA8A&#10;AAAAAAAAAQAgAAAAIgAAAGRycy9kb3ducmV2LnhtbFBLAQIUABQAAAAIAIdO4kBStWkWVAIAAPgE&#10;AAAOAAAAAAAAAAEAIAAAACMBAABkcnMvZTJvRG9jLnhtbFBLBQYAAAAABgAGAFkBAADpBQAAAAA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2123B765">
      <w:pPr>
        <w:pStyle w:val="2"/>
        <w:spacing w:line="14" w:lineRule="auto"/>
      </w:pPr>
      <w:r>
        <w:br w:type="column"/>
      </w:r>
    </w:p>
    <w:p w14:paraId="0D835D31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25157000000090531813</w:t>
      </w:r>
    </w:p>
    <w:p w14:paraId="3BAD18E0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2025年11月24日</w:t>
      </w:r>
    </w:p>
    <w:p w14:paraId="38D227BA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740BEA30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5334BD0D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78AEBD55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01F48193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4B818108">
            <w:pPr>
              <w:spacing w:line="278" w:lineRule="auto"/>
              <w:rPr>
                <w:rFonts w:ascii="Arial"/>
                <w:sz w:val="21"/>
              </w:rPr>
            </w:pPr>
          </w:p>
          <w:p w14:paraId="75240479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0A44BBE8">
            <w:pPr>
              <w:pStyle w:val="6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1DB5061D">
            <w:pPr>
              <w:pStyle w:val="6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6D9BAE24">
            <w:pPr>
              <w:spacing w:line="269" w:lineRule="auto"/>
              <w:rPr>
                <w:rFonts w:ascii="Arial"/>
                <w:sz w:val="21"/>
              </w:rPr>
            </w:pPr>
          </w:p>
          <w:p w14:paraId="76ECF39B">
            <w:pPr>
              <w:pStyle w:val="6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59AF7C2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5E1CC7AB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6B1286A1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7992A663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28D218DE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05F9B429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58BDF7A6">
            <w:pPr>
              <w:pStyle w:val="6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28991443">
            <w:pPr>
              <w:pStyle w:val="6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5AF3E5AB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3188A110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0692BD3F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7334BD45">
            <w:pPr>
              <w:spacing w:line="283" w:lineRule="auto"/>
              <w:rPr>
                <w:rFonts w:ascii="Arial"/>
                <w:sz w:val="21"/>
              </w:rPr>
            </w:pPr>
          </w:p>
          <w:p w14:paraId="159C1953">
            <w:pPr>
              <w:spacing w:line="283" w:lineRule="auto"/>
              <w:rPr>
                <w:rFonts w:ascii="Arial"/>
                <w:sz w:val="21"/>
              </w:rPr>
            </w:pPr>
          </w:p>
          <w:p w14:paraId="64E01BDE">
            <w:pPr>
              <w:spacing w:line="283" w:lineRule="auto"/>
              <w:rPr>
                <w:rFonts w:ascii="Arial"/>
                <w:sz w:val="21"/>
              </w:rPr>
            </w:pPr>
          </w:p>
          <w:p w14:paraId="2726D073">
            <w:pPr>
              <w:spacing w:line="284" w:lineRule="auto"/>
              <w:rPr>
                <w:rFonts w:ascii="Arial"/>
                <w:sz w:val="21"/>
              </w:rPr>
            </w:pPr>
          </w:p>
          <w:p w14:paraId="1CA57203">
            <w:pPr>
              <w:spacing w:line="284" w:lineRule="auto"/>
              <w:rPr>
                <w:rFonts w:ascii="Arial"/>
                <w:sz w:val="21"/>
              </w:rPr>
            </w:pPr>
          </w:p>
          <w:p w14:paraId="70EAE505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22AF3663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7CC3CA62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6611AF3D">
            <w:pPr>
              <w:spacing w:before="14" w:line="275" w:lineRule="exact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48.12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23478F09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6.08728179551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0997A6ED">
            <w:pPr>
              <w:spacing w:before="14" w:line="275" w:lineRule="exact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292.92</w:t>
            </w:r>
          </w:p>
          <w:p w14:paraId="1B0AFB69">
            <w:pPr>
              <w:spacing w:line="249" w:lineRule="auto"/>
              <w:rPr>
                <w:rFonts w:ascii="Arial"/>
                <w:sz w:val="21"/>
              </w:rPr>
            </w:pPr>
          </w:p>
          <w:p w14:paraId="514AC064">
            <w:pPr>
              <w:spacing w:line="249" w:lineRule="auto"/>
              <w:rPr>
                <w:rFonts w:ascii="Arial"/>
                <w:sz w:val="21"/>
              </w:rPr>
            </w:pPr>
          </w:p>
          <w:p w14:paraId="10BF332B">
            <w:pPr>
              <w:spacing w:line="249" w:lineRule="auto"/>
              <w:rPr>
                <w:rFonts w:ascii="Arial"/>
                <w:sz w:val="21"/>
              </w:rPr>
            </w:pPr>
          </w:p>
          <w:p w14:paraId="5389E5AA">
            <w:pPr>
              <w:spacing w:line="249" w:lineRule="auto"/>
              <w:rPr>
                <w:rFonts w:ascii="Arial"/>
                <w:sz w:val="21"/>
              </w:rPr>
            </w:pPr>
          </w:p>
          <w:p w14:paraId="3163897E">
            <w:pPr>
              <w:spacing w:line="249" w:lineRule="auto"/>
              <w:rPr>
                <w:rFonts w:ascii="Arial"/>
                <w:sz w:val="21"/>
              </w:rPr>
            </w:pPr>
          </w:p>
          <w:p w14:paraId="636AE1DF">
            <w:pPr>
              <w:spacing w:line="249" w:lineRule="auto"/>
              <w:rPr>
                <w:rFonts w:ascii="Arial"/>
                <w:sz w:val="21"/>
              </w:rPr>
            </w:pPr>
          </w:p>
          <w:p w14:paraId="0400B735">
            <w:pPr>
              <w:spacing w:line="249" w:lineRule="auto"/>
              <w:rPr>
                <w:rFonts w:ascii="Arial"/>
                <w:sz w:val="21"/>
              </w:rPr>
            </w:pPr>
          </w:p>
          <w:p w14:paraId="76D82DF0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¥292.92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06E8BC1A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426BDAB2">
            <w:pPr>
              <w:spacing w:before="29" w:line="275" w:lineRule="exact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38.08</w:t>
            </w:r>
          </w:p>
          <w:p w14:paraId="2F727A01">
            <w:pPr>
              <w:spacing w:line="246" w:lineRule="auto"/>
              <w:rPr>
                <w:rFonts w:ascii="Arial"/>
                <w:sz w:val="21"/>
              </w:rPr>
            </w:pPr>
          </w:p>
          <w:p w14:paraId="0E36789D">
            <w:pPr>
              <w:spacing w:line="247" w:lineRule="auto"/>
              <w:rPr>
                <w:rFonts w:ascii="Arial"/>
                <w:sz w:val="21"/>
              </w:rPr>
            </w:pPr>
          </w:p>
          <w:p w14:paraId="709E08BE">
            <w:pPr>
              <w:spacing w:line="247" w:lineRule="auto"/>
              <w:rPr>
                <w:rFonts w:ascii="Arial"/>
                <w:sz w:val="21"/>
              </w:rPr>
            </w:pPr>
          </w:p>
          <w:p w14:paraId="6AE71788">
            <w:pPr>
              <w:spacing w:line="247" w:lineRule="auto"/>
              <w:rPr>
                <w:rFonts w:ascii="Arial"/>
                <w:sz w:val="21"/>
              </w:rPr>
            </w:pPr>
          </w:p>
          <w:p w14:paraId="08BD5560">
            <w:pPr>
              <w:spacing w:line="247" w:lineRule="auto"/>
              <w:rPr>
                <w:rFonts w:ascii="Arial"/>
                <w:sz w:val="21"/>
              </w:rPr>
            </w:pPr>
          </w:p>
          <w:p w14:paraId="30620A32">
            <w:pPr>
              <w:spacing w:line="247" w:lineRule="auto"/>
              <w:rPr>
                <w:rFonts w:ascii="Arial"/>
                <w:sz w:val="21"/>
              </w:rPr>
            </w:pPr>
          </w:p>
          <w:p w14:paraId="670C10A7">
            <w:pPr>
              <w:spacing w:line="247" w:lineRule="auto"/>
              <w:rPr>
                <w:rFonts w:ascii="Arial"/>
                <w:sz w:val="21"/>
              </w:rPr>
            </w:pPr>
          </w:p>
          <w:p w14:paraId="7CED5490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¥38.08</w:t>
            </w:r>
          </w:p>
        </w:tc>
      </w:tr>
      <w:tr w14:paraId="6AA5B58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677C1EF6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6588911B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叁佰叁拾壹圆整                                    </w:t>
            </w:r>
            <w:r>
              <w:rPr>
                <w:color w:val="800000"/>
                <w:spacing w:val="1"/>
                <w:position w:val="-2"/>
              </w:rPr>
              <w:t>（小</w:t>
            </w:r>
            <w:r>
              <w:rPr>
                <w:color w:val="800000"/>
                <w:position w:val="-2"/>
              </w:rPr>
              <w:t>写）</w:t>
            </w:r>
            <w:r>
              <w:rPr>
                <w:rFonts w:ascii="宋体" w:hAnsi="宋体" w:eastAsia="宋体" w:cs="宋体"/>
              </w:rPr>
              <w:t>¥331.00</w:t>
            </w:r>
          </w:p>
        </w:tc>
      </w:tr>
      <w:tr w14:paraId="5ADD343C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32C2D19F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706BDDCC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内蒙古鄂尔多斯高新技术产业园区萨如拉站18747784771;</w:t>
            </w:r>
          </w:p>
          <w:p w14:paraId="2EC41355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收款人：朱换平;    复核人：赵越峰;</w:t>
            </w:r>
          </w:p>
        </w:tc>
      </w:tr>
    </w:tbl>
    <w:p w14:paraId="0FCD38E5">
      <w:pPr>
        <w:pStyle w:val="2"/>
        <w:rPr>
          <w:sz w:val="21"/>
        </w:rPr>
      </w:pPr>
    </w:p>
    <w:p w14:paraId="6375C2A8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孟建平</w:t>
      </w:r>
    </w:p>
    <w:p w14:paraId="43B73698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6473121B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93056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F58335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6FB22104">
      <w:pPr>
        <w:spacing w:line="215" w:lineRule="exact"/>
      </w:pPr>
    </w:p>
    <w:p w14:paraId="5A15FB8B">
      <w:pPr>
        <w:pStyle w:val="2"/>
        <w:spacing w:line="14" w:lineRule="auto"/>
      </w:pPr>
      <w:r>
        <w:br w:type="column"/>
      </w:r>
    </w:p>
    <w:p w14:paraId="770B58E9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92032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47E023D6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29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BhPl1dVAIAAPgEAAAOAAAAZHJzL2Uyb0RvYy54bWytVMuO0zAU&#10;3SPxD5b3NGk0aWeqprOgDBsEI83wAa7tJJb8ku027Z49e5aIn0Aj5msYxGdw7aQPhk0XdJFe+14f&#10;n3Ps6/n1Vkm04c4Loys8HuUYcU0NE7qp8Mf7m1eXGPlANCPSaF7hHff4evHyxbyzM16Y1kjGHQIQ&#10;7WedrXAbgp1lmactV8SPjOUakrVxigQYuiZjjnSArmRW5Pkk64xj1hnKvYfZZZ/EA6I7B9DUtaB8&#10;aehacR16VMclCSDJt8J6vEhs65rT8KGuPQ9IVhiUhvSFTSBexW+2mJNZ44htBR0okHMoPNOkiNCw&#10;6QFqSQJBayf+gVKCOuNNHUbUqKwXkhwBFeP8mTd3LbE8aQGrvT2Y7v8fLH2/uXVIsAoXVxhpouDE&#10;fz48/Pr0+enbl9+P359+fEWQAZs662dQfWdv3TDyEEbN29qp+A9q0DZZuztYy7cBUZgsynJSjsF1&#10;CrmLclok67PjYrr24S03CYhs3vnQnwzbR6TdR3Sr96ElIU7HzWOIOsDOiwlGbYWn43Qgymz4vUkV&#10;4chuGhXB7ses1KdVgFJiBFT3hfv0cYE9gZtcnIt3qOwBgUIknrgcxMDkqRva3Agpkx1SR4lXZSRH&#10;CTRfDZceQmXhAL1ukmJvpGBxSRTtXbN6LR3aEGiAyzz+Bqp/lVnnw5L4tq9LqVgGBokA3S6Fgqci&#10;rR5apuWEvdEMhZ2FG6PhpcCRmuIMI8nhYYlRQghEyHMqQbXUYES8Z/3NitHKsB1c0LV1ommhe8eJ&#10;fcxAQyTbhuaNHXc6TkjHB2vx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oHWzPUAAAAAwEAAA8A&#10;AAAAAAAAAQAgAAAAIgAAAGRycy9kb3ducmV2LnhtbFBLAQIUABQAAAAIAIdO4kBhPl1dVAIAAPgE&#10;AAAOAAAAAAAAAAEAIAAAACMBAABkcnMvZTJvRG9jLnhtbFBLBQYAAAAABgAGAFkBAADpBQAAAAA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118DD275">
      <w:pPr>
        <w:pStyle w:val="2"/>
        <w:spacing w:line="14" w:lineRule="auto"/>
      </w:pPr>
      <w:r>
        <w:br w:type="column"/>
      </w:r>
    </w:p>
    <w:p w14:paraId="50BD6EDF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25157000000090702659</w:t>
      </w:r>
    </w:p>
    <w:p w14:paraId="2AC99C7C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2025年11月25日</w:t>
      </w:r>
    </w:p>
    <w:p w14:paraId="5AF8F324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492C9184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520BBDFC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2D9629F6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2D09E894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39219173">
            <w:pPr>
              <w:spacing w:line="278" w:lineRule="auto"/>
              <w:rPr>
                <w:rFonts w:ascii="Arial"/>
                <w:sz w:val="21"/>
              </w:rPr>
            </w:pPr>
          </w:p>
          <w:p w14:paraId="699968F7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6480A650">
            <w:pPr>
              <w:pStyle w:val="6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0C7C118C">
            <w:pPr>
              <w:pStyle w:val="6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2171930C">
            <w:pPr>
              <w:spacing w:line="269" w:lineRule="auto"/>
              <w:rPr>
                <w:rFonts w:ascii="Arial"/>
                <w:sz w:val="21"/>
              </w:rPr>
            </w:pPr>
          </w:p>
          <w:p w14:paraId="3B0102E6">
            <w:pPr>
              <w:pStyle w:val="6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180B6AF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0DDE85AF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554838D4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7DCACB52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717F227B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667E7B11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30029ACB">
            <w:pPr>
              <w:pStyle w:val="6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23377389">
            <w:pPr>
              <w:pStyle w:val="6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65A25101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5FB01D9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6474C79A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6158CF9D">
            <w:pPr>
              <w:spacing w:line="283" w:lineRule="auto"/>
              <w:rPr>
                <w:rFonts w:ascii="Arial"/>
                <w:sz w:val="21"/>
              </w:rPr>
            </w:pPr>
          </w:p>
          <w:p w14:paraId="7E4056D5">
            <w:pPr>
              <w:spacing w:line="283" w:lineRule="auto"/>
              <w:rPr>
                <w:rFonts w:ascii="Arial"/>
                <w:sz w:val="21"/>
              </w:rPr>
            </w:pPr>
          </w:p>
          <w:p w14:paraId="6E7AC223">
            <w:pPr>
              <w:spacing w:line="283" w:lineRule="auto"/>
              <w:rPr>
                <w:rFonts w:ascii="Arial"/>
                <w:sz w:val="21"/>
              </w:rPr>
            </w:pPr>
          </w:p>
          <w:p w14:paraId="4FAB0069">
            <w:pPr>
              <w:spacing w:line="284" w:lineRule="auto"/>
              <w:rPr>
                <w:rFonts w:ascii="Arial"/>
                <w:sz w:val="21"/>
              </w:rPr>
            </w:pPr>
          </w:p>
          <w:p w14:paraId="2DEAFE0C">
            <w:pPr>
              <w:spacing w:line="284" w:lineRule="auto"/>
              <w:rPr>
                <w:rFonts w:ascii="Arial"/>
                <w:sz w:val="21"/>
              </w:rPr>
            </w:pPr>
          </w:p>
          <w:p w14:paraId="51831924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3801CD0E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651091BC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3A879856">
            <w:pPr>
              <w:spacing w:before="14" w:line="275" w:lineRule="exact"/>
              <w:ind w:left="5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84.02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6CC723FC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6.03522970721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4093FE34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507.08</w:t>
            </w:r>
          </w:p>
          <w:p w14:paraId="476907BD">
            <w:pPr>
              <w:spacing w:line="249" w:lineRule="auto"/>
              <w:rPr>
                <w:rFonts w:ascii="Arial"/>
                <w:sz w:val="21"/>
              </w:rPr>
            </w:pPr>
          </w:p>
          <w:p w14:paraId="55DE01E3">
            <w:pPr>
              <w:spacing w:line="249" w:lineRule="auto"/>
              <w:rPr>
                <w:rFonts w:ascii="Arial"/>
                <w:sz w:val="21"/>
              </w:rPr>
            </w:pPr>
          </w:p>
          <w:p w14:paraId="3A1BFF50">
            <w:pPr>
              <w:spacing w:line="249" w:lineRule="auto"/>
              <w:rPr>
                <w:rFonts w:ascii="Arial"/>
                <w:sz w:val="21"/>
              </w:rPr>
            </w:pPr>
          </w:p>
          <w:p w14:paraId="0FDAF7BE">
            <w:pPr>
              <w:spacing w:line="249" w:lineRule="auto"/>
              <w:rPr>
                <w:rFonts w:ascii="Arial"/>
                <w:sz w:val="21"/>
              </w:rPr>
            </w:pPr>
          </w:p>
          <w:p w14:paraId="078C3793">
            <w:pPr>
              <w:spacing w:line="249" w:lineRule="auto"/>
              <w:rPr>
                <w:rFonts w:ascii="Arial"/>
                <w:sz w:val="21"/>
              </w:rPr>
            </w:pPr>
          </w:p>
          <w:p w14:paraId="6514B4BD">
            <w:pPr>
              <w:spacing w:line="249" w:lineRule="auto"/>
              <w:rPr>
                <w:rFonts w:ascii="Arial"/>
                <w:sz w:val="21"/>
              </w:rPr>
            </w:pPr>
          </w:p>
          <w:p w14:paraId="79614292">
            <w:pPr>
              <w:spacing w:line="249" w:lineRule="auto"/>
              <w:rPr>
                <w:rFonts w:ascii="Arial"/>
                <w:sz w:val="21"/>
              </w:rPr>
            </w:pPr>
          </w:p>
          <w:p w14:paraId="53C167ED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¥507.08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7997CAC6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4F2EFD0D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65.92</w:t>
            </w:r>
          </w:p>
          <w:p w14:paraId="13516460">
            <w:pPr>
              <w:spacing w:line="246" w:lineRule="auto"/>
              <w:rPr>
                <w:rFonts w:ascii="Arial"/>
                <w:sz w:val="21"/>
              </w:rPr>
            </w:pPr>
          </w:p>
          <w:p w14:paraId="056F6A05">
            <w:pPr>
              <w:spacing w:line="247" w:lineRule="auto"/>
              <w:rPr>
                <w:rFonts w:ascii="Arial"/>
                <w:sz w:val="21"/>
              </w:rPr>
            </w:pPr>
          </w:p>
          <w:p w14:paraId="4792D87A">
            <w:pPr>
              <w:spacing w:line="247" w:lineRule="auto"/>
              <w:rPr>
                <w:rFonts w:ascii="Arial"/>
                <w:sz w:val="21"/>
              </w:rPr>
            </w:pPr>
          </w:p>
          <w:p w14:paraId="2D6AB252">
            <w:pPr>
              <w:spacing w:line="247" w:lineRule="auto"/>
              <w:rPr>
                <w:rFonts w:ascii="Arial"/>
                <w:sz w:val="21"/>
              </w:rPr>
            </w:pPr>
          </w:p>
          <w:p w14:paraId="4ABEBD59">
            <w:pPr>
              <w:spacing w:line="247" w:lineRule="auto"/>
              <w:rPr>
                <w:rFonts w:ascii="Arial"/>
                <w:sz w:val="21"/>
              </w:rPr>
            </w:pPr>
          </w:p>
          <w:p w14:paraId="41F124DD">
            <w:pPr>
              <w:spacing w:line="247" w:lineRule="auto"/>
              <w:rPr>
                <w:rFonts w:ascii="Arial"/>
                <w:sz w:val="21"/>
              </w:rPr>
            </w:pPr>
          </w:p>
          <w:p w14:paraId="3DA2BAB9">
            <w:pPr>
              <w:spacing w:line="247" w:lineRule="auto"/>
              <w:rPr>
                <w:rFonts w:ascii="Arial"/>
                <w:sz w:val="21"/>
              </w:rPr>
            </w:pPr>
          </w:p>
          <w:p w14:paraId="321FB794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¥65.92</w:t>
            </w:r>
          </w:p>
        </w:tc>
      </w:tr>
      <w:tr w14:paraId="6323011A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5FD7A974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3D005AE3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伍佰柒拾叁圆整                                    </w:t>
            </w:r>
            <w:r>
              <w:rPr>
                <w:color w:val="800000"/>
                <w:spacing w:val="1"/>
                <w:position w:val="-2"/>
              </w:rPr>
              <w:t>（小</w:t>
            </w:r>
            <w:r>
              <w:rPr>
                <w:color w:val="800000"/>
                <w:position w:val="-2"/>
              </w:rPr>
              <w:t>写）</w:t>
            </w:r>
            <w:r>
              <w:rPr>
                <w:rFonts w:ascii="宋体" w:hAnsi="宋体" w:eastAsia="宋体" w:cs="宋体"/>
              </w:rPr>
              <w:t>¥573.00</w:t>
            </w:r>
          </w:p>
        </w:tc>
      </w:tr>
      <w:tr w14:paraId="55157091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3ABC72ED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57173D0A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内蒙古鄂尔多斯康巴什通惠站（气）1504730027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5;</w:t>
            </w:r>
          </w:p>
          <w:p w14:paraId="3C7B15C8">
            <w:pPr>
              <w:spacing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1D46F239">
      <w:pPr>
        <w:pStyle w:val="2"/>
        <w:rPr>
          <w:sz w:val="21"/>
        </w:rPr>
      </w:pPr>
    </w:p>
    <w:p w14:paraId="48ACCDBE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许红霞</w:t>
      </w:r>
    </w:p>
    <w:p w14:paraId="21559CB9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4A46F1D1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95104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3A37D0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28969106">
      <w:pPr>
        <w:spacing w:line="215" w:lineRule="exact"/>
      </w:pPr>
    </w:p>
    <w:p w14:paraId="6EEDF1F7">
      <w:pPr>
        <w:pStyle w:val="2"/>
        <w:spacing w:line="14" w:lineRule="auto"/>
      </w:pPr>
      <w:r>
        <w:br w:type="column"/>
      </w:r>
    </w:p>
    <w:p w14:paraId="40E21011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4831DA19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1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CTRUE8UwIAAPgEAAAOAAAAZHJzL2Uyb0RvYy54bWytVMuO0zAU&#10;3SPxD5b3NGk16QxV01lQhg2CkWb4ANd2Ykt+yXabds+ePUvET6ARfA2D+AyunfTBsOmCLtIb3+vj&#10;c47vzfx6qxXacB+kNTUej0qMuKGWSdPW+MP9zYsrjEIkhhFlDa/xjgd8vXj+bN65GZ9YYRXjHgGI&#10;CbPO1VjE6GZFEajgmoSRddxAsrFekwivvi2YJx2ga1VMynJadNYz5y3lIcDqsk/iAdGfA2ibRlK+&#10;tHStuYk9queKRJAUhHQBLzLbpuE0vm+awCNSNQalMT/hEIhX6Vks5mTWeuKEpAMFcg6FJ5o0kQYO&#10;PUAtSSRo7eU/UFpSb4Nt4ohaXfRCsiOgYlw+8eZOEMezFrA6uIPp4f/B0nebW48kg04YY2SIhhv/&#10;+fDw6+Onx6+ff//49vj9C4IM2NS5MIPqO3frh7cAYdK8bbxO/6AGbbO1u4O1fBsRhcVJVU2rMbhO&#10;IXdRXU6y9cVxM12H+IbbDEQ2b0Psb4btIyL2Ed2afehITMvp8BSiDrDLyRQjUePLcb4QbTf83uaK&#10;eGR3mRTB6cesMqdVgFJhBFT3hfv0cYM7gZtenIt3qOwBgUIinrkcxMDiqRvG3kilsh3KJIkvq0SO&#10;Ehi+BpoeQu3gAoNps+JglWRpSxIdfLt6pTzaEBiAqzL9Bqp/lTkf4pIE0dflVCoDg2SEaVdSQ4Pk&#10;3cPICE7Ya8NQ3DnoGANfCpyoac4wUhw+LCnKCJFIdU4lqFYGjEh91ndWilaW7aBB187LVsD05lbM&#10;NTAQ2bZheNPEnb5npOMHa/E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gdbM9QAAAADAQAADwAA&#10;AAAAAAABACAAAAAiAAAAZHJzL2Rvd25yZXYueG1sUEsBAhQAFAAAAAgAh07iQJNFQTxTAgAA+AQA&#10;AA4AAAAAAAAAAQAgAAAAIwEAAGRycy9lMm9Eb2MueG1sUEsFBgAAAAAGAAYAWQEAAOgFAAAAAA=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299C314B">
      <w:pPr>
        <w:pStyle w:val="2"/>
        <w:spacing w:line="14" w:lineRule="auto"/>
      </w:pPr>
      <w:r>
        <w:br w:type="column"/>
      </w:r>
    </w:p>
    <w:p w14:paraId="0C6E8BE3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25157000000090775126</w:t>
      </w:r>
    </w:p>
    <w:p w14:paraId="089C3434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2025年11月26日</w:t>
      </w:r>
    </w:p>
    <w:p w14:paraId="6751690E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7AFE553F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6"/>
        <w:gridCol w:w="1387"/>
        <w:gridCol w:w="1104"/>
        <w:gridCol w:w="1640"/>
        <w:gridCol w:w="1223"/>
      </w:tblGrid>
      <w:tr w14:paraId="5A772F73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2B78ABFB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49D577ED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4481FAFB">
            <w:pPr>
              <w:spacing w:line="278" w:lineRule="auto"/>
              <w:rPr>
                <w:rFonts w:ascii="Arial"/>
                <w:sz w:val="21"/>
              </w:rPr>
            </w:pPr>
          </w:p>
          <w:p w14:paraId="33C01FE6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6" w:type="dxa"/>
            <w:textDirection w:val="tbRlV"/>
            <w:vAlign w:val="top"/>
          </w:tcPr>
          <w:p w14:paraId="5FD9AA88">
            <w:pPr>
              <w:pStyle w:val="6"/>
              <w:spacing w:before="75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4" w:type="dxa"/>
            <w:gridSpan w:val="4"/>
            <w:vAlign w:val="top"/>
          </w:tcPr>
          <w:p w14:paraId="0840E300">
            <w:pPr>
              <w:pStyle w:val="6"/>
              <w:spacing w:before="218" w:line="239" w:lineRule="auto"/>
              <w:ind w:left="29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5D519224">
            <w:pPr>
              <w:spacing w:line="269" w:lineRule="auto"/>
              <w:rPr>
                <w:rFonts w:ascii="Arial"/>
                <w:sz w:val="21"/>
              </w:rPr>
            </w:pPr>
          </w:p>
          <w:p w14:paraId="38F93578">
            <w:pPr>
              <w:pStyle w:val="6"/>
              <w:spacing w:before="65" w:line="218" w:lineRule="auto"/>
              <w:ind w:left="52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1C47447F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5BB6E39E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53CD24E1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74023C59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2FC58A48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3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68784159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722C3531">
            <w:pPr>
              <w:pStyle w:val="6"/>
              <w:spacing w:before="44" w:line="204" w:lineRule="auto"/>
              <w:ind w:left="459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0230D5D8">
            <w:pPr>
              <w:pStyle w:val="6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0CAC0FB0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2102429B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4F6CCDE1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0B5F21BB">
            <w:pPr>
              <w:spacing w:line="283" w:lineRule="auto"/>
              <w:rPr>
                <w:rFonts w:ascii="Arial"/>
                <w:sz w:val="21"/>
              </w:rPr>
            </w:pPr>
          </w:p>
          <w:p w14:paraId="132D0CAE">
            <w:pPr>
              <w:spacing w:line="283" w:lineRule="auto"/>
              <w:rPr>
                <w:rFonts w:ascii="Arial"/>
                <w:sz w:val="21"/>
              </w:rPr>
            </w:pPr>
          </w:p>
          <w:p w14:paraId="1B6379C3">
            <w:pPr>
              <w:spacing w:line="283" w:lineRule="auto"/>
              <w:rPr>
                <w:rFonts w:ascii="Arial"/>
                <w:sz w:val="21"/>
              </w:rPr>
            </w:pPr>
          </w:p>
          <w:p w14:paraId="2BE24450">
            <w:pPr>
              <w:spacing w:line="284" w:lineRule="auto"/>
              <w:rPr>
                <w:rFonts w:ascii="Arial"/>
                <w:sz w:val="21"/>
              </w:rPr>
            </w:pPr>
          </w:p>
          <w:p w14:paraId="383A151C">
            <w:pPr>
              <w:spacing w:line="284" w:lineRule="auto"/>
              <w:rPr>
                <w:rFonts w:ascii="Arial"/>
                <w:sz w:val="21"/>
              </w:rPr>
            </w:pPr>
          </w:p>
          <w:p w14:paraId="7F99D4E9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43EEED87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449A0D72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6115C03A">
            <w:pPr>
              <w:spacing w:before="14" w:line="275" w:lineRule="exact"/>
              <w:ind w:left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53.67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6DB485A3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6.03484255636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2106DF4E">
            <w:pPr>
              <w:spacing w:before="14" w:line="275" w:lineRule="exact"/>
              <w:ind w:left="4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323.89</w:t>
            </w:r>
          </w:p>
          <w:p w14:paraId="6BCEA766">
            <w:pPr>
              <w:spacing w:line="249" w:lineRule="auto"/>
              <w:rPr>
                <w:rFonts w:ascii="Arial"/>
                <w:sz w:val="21"/>
              </w:rPr>
            </w:pPr>
          </w:p>
          <w:p w14:paraId="7FE39F85">
            <w:pPr>
              <w:spacing w:line="249" w:lineRule="auto"/>
              <w:rPr>
                <w:rFonts w:ascii="Arial"/>
                <w:sz w:val="21"/>
              </w:rPr>
            </w:pPr>
          </w:p>
          <w:p w14:paraId="411BD19E">
            <w:pPr>
              <w:spacing w:line="249" w:lineRule="auto"/>
              <w:rPr>
                <w:rFonts w:ascii="Arial"/>
                <w:sz w:val="21"/>
              </w:rPr>
            </w:pPr>
          </w:p>
          <w:p w14:paraId="695EF645">
            <w:pPr>
              <w:spacing w:line="249" w:lineRule="auto"/>
              <w:rPr>
                <w:rFonts w:ascii="Arial"/>
                <w:sz w:val="21"/>
              </w:rPr>
            </w:pPr>
          </w:p>
          <w:p w14:paraId="3690D213">
            <w:pPr>
              <w:spacing w:line="249" w:lineRule="auto"/>
              <w:rPr>
                <w:rFonts w:ascii="Arial"/>
                <w:sz w:val="21"/>
              </w:rPr>
            </w:pPr>
          </w:p>
          <w:p w14:paraId="59F39D73">
            <w:pPr>
              <w:spacing w:line="249" w:lineRule="auto"/>
              <w:rPr>
                <w:rFonts w:ascii="Arial"/>
                <w:sz w:val="21"/>
              </w:rPr>
            </w:pPr>
          </w:p>
          <w:p w14:paraId="558BB265">
            <w:pPr>
              <w:spacing w:line="249" w:lineRule="auto"/>
              <w:rPr>
                <w:rFonts w:ascii="Arial"/>
                <w:sz w:val="21"/>
              </w:rPr>
            </w:pPr>
          </w:p>
          <w:p w14:paraId="113B474B">
            <w:pPr>
              <w:spacing w:before="52" w:line="165" w:lineRule="auto"/>
              <w:ind w:left="4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¥323.89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0A3DAFE8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52F6D835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42.11</w:t>
            </w:r>
          </w:p>
          <w:p w14:paraId="367C511D">
            <w:pPr>
              <w:spacing w:line="246" w:lineRule="auto"/>
              <w:rPr>
                <w:rFonts w:ascii="Arial"/>
                <w:sz w:val="21"/>
              </w:rPr>
            </w:pPr>
          </w:p>
          <w:p w14:paraId="2D78942F">
            <w:pPr>
              <w:spacing w:line="247" w:lineRule="auto"/>
              <w:rPr>
                <w:rFonts w:ascii="Arial"/>
                <w:sz w:val="21"/>
              </w:rPr>
            </w:pPr>
          </w:p>
          <w:p w14:paraId="5A91D911">
            <w:pPr>
              <w:spacing w:line="247" w:lineRule="auto"/>
              <w:rPr>
                <w:rFonts w:ascii="Arial"/>
                <w:sz w:val="21"/>
              </w:rPr>
            </w:pPr>
          </w:p>
          <w:p w14:paraId="2DC89832">
            <w:pPr>
              <w:spacing w:line="247" w:lineRule="auto"/>
              <w:rPr>
                <w:rFonts w:ascii="Arial"/>
                <w:sz w:val="21"/>
              </w:rPr>
            </w:pPr>
          </w:p>
          <w:p w14:paraId="4028DE14">
            <w:pPr>
              <w:spacing w:line="247" w:lineRule="auto"/>
              <w:rPr>
                <w:rFonts w:ascii="Arial"/>
                <w:sz w:val="21"/>
              </w:rPr>
            </w:pPr>
          </w:p>
          <w:p w14:paraId="7D6607C8">
            <w:pPr>
              <w:spacing w:line="247" w:lineRule="auto"/>
              <w:rPr>
                <w:rFonts w:ascii="Arial"/>
                <w:sz w:val="21"/>
              </w:rPr>
            </w:pPr>
          </w:p>
          <w:p w14:paraId="2CA6A3E7">
            <w:pPr>
              <w:spacing w:line="247" w:lineRule="auto"/>
              <w:rPr>
                <w:rFonts w:ascii="Arial"/>
                <w:sz w:val="21"/>
              </w:rPr>
            </w:pPr>
          </w:p>
          <w:p w14:paraId="21FF6085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¥42.11</w:t>
            </w:r>
          </w:p>
        </w:tc>
      </w:tr>
      <w:tr w14:paraId="4953FB53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1F48BE24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66E3667E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叁佰陆拾陆圆整                                    </w:t>
            </w:r>
            <w:r>
              <w:rPr>
                <w:color w:val="800000"/>
                <w:spacing w:val="1"/>
                <w:position w:val="-2"/>
              </w:rPr>
              <w:t>（小</w:t>
            </w:r>
            <w:r>
              <w:rPr>
                <w:color w:val="800000"/>
                <w:position w:val="-2"/>
              </w:rPr>
              <w:t>写）</w:t>
            </w:r>
            <w:r>
              <w:rPr>
                <w:rFonts w:ascii="宋体" w:hAnsi="宋体" w:eastAsia="宋体" w:cs="宋体"/>
              </w:rPr>
              <w:t>¥366.00</w:t>
            </w:r>
          </w:p>
        </w:tc>
      </w:tr>
      <w:tr w14:paraId="3CACEC5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6340C5F2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17C90490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内蒙古鄂尔多斯高新技术产业园区萨如拉站18747784771;</w:t>
            </w:r>
          </w:p>
          <w:p w14:paraId="343AE80D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收款人：朱换平;    复核人：赵越峰;</w:t>
            </w:r>
          </w:p>
        </w:tc>
      </w:tr>
    </w:tbl>
    <w:p w14:paraId="3204981A">
      <w:pPr>
        <w:pStyle w:val="2"/>
        <w:rPr>
          <w:sz w:val="21"/>
        </w:rPr>
      </w:pPr>
    </w:p>
    <w:p w14:paraId="69B2EB2B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孟建平</w:t>
      </w:r>
    </w:p>
    <w:p w14:paraId="6640F9D0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6AB64852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97152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572EE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0EB01C56">
      <w:pPr>
        <w:spacing w:line="215" w:lineRule="exact"/>
      </w:pPr>
    </w:p>
    <w:p w14:paraId="7613F6EC">
      <w:pPr>
        <w:pStyle w:val="2"/>
        <w:spacing w:line="14" w:lineRule="auto"/>
      </w:pPr>
      <w:r>
        <w:br w:type="column"/>
      </w:r>
    </w:p>
    <w:p w14:paraId="3E93B6E4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96128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548E9E30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15" name="任意多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BgktRMUwIAAPgEAAAOAAAAZHJzL2Uyb0RvYy54bWytVMuO0zAU&#10;3SPxD5b3NGk16QxV01lQhg2CkWb4ANd2Ykt+yXabds+ePUvET6ARfA2D+AyunfTBsOmCLtIb3+vj&#10;c47vzfx6qxXacB+kNTUej0qMuKGWSdPW+MP9zYsrjEIkhhFlDa/xjgd8vXj+bN65GZ9YYRXjHgGI&#10;CbPO1VjE6GZFEajgmoSRddxAsrFekwivvi2YJx2ga1VMynJadNYz5y3lIcDqsk/iAdGfA2ibRlK+&#10;tHStuYk9queKRJAUhHQBLzLbpuE0vm+awCNSNQalMT/hEIhX6Vks5mTWeuKEpAMFcg6FJ5o0kQYO&#10;PUAtSSRo7eU/UFpSb4Nt4ohaXfRCsiOgYlw+8eZOEMezFrA6uIPp4f/B0nebW48kg06oMDJEw43/&#10;fHj49fHT49fPv398e/z+BUEGbOpcmEH1nbv1w1uAMGneNl6nf1CDttna3cFavo2IwuKkqqbVGFyn&#10;kLuoLifZ+uK4ma5DfMNtBiKbtyH2N8P2ERH7iG7NPnQkpuV0eApRB9jlZIqRqPHlOF+Itht+b3NF&#10;PLK7TIrg9GNWmdMqQAE7gOq+cJ8+bnAncNOLc/EOlT0gUEjEM5eDGFg8dcPYG6lUtkOZJPFllchR&#10;AsPXQNNDqB1cYDBtVhyskixtSaKDb1evlEcbAgNwVabfQPWvMudDXJIg+rqcSmVgkIww7UpqaJC8&#10;exgZwQl7bRiKOwcdY+BLgRM1zRlGisOHJUUZIRKpzqkE1cqAEanP+s5K0cqyHTTo2nnZCpjecWaf&#10;MjAQ2bZheNPEnb5npOMHa/E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gdbM9QAAAADAQAADwAA&#10;AAAAAAABACAAAAAiAAAAZHJzL2Rvd25yZXYueG1sUEsBAhQAFAAAAAgAh07iQGCS1ExTAgAA+AQA&#10;AA4AAAAAAAAAAQAgAAAAIwEAAGRycy9lMm9Eb2MueG1sUEsFBgAAAAAGAAYAWQEAAOgFAAAAAA=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5FB05336">
      <w:pPr>
        <w:pStyle w:val="2"/>
        <w:spacing w:line="14" w:lineRule="auto"/>
      </w:pPr>
      <w:r>
        <w:br w:type="column"/>
      </w:r>
    </w:p>
    <w:p w14:paraId="4DDD0F2E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25157000000090775123</w:t>
      </w:r>
    </w:p>
    <w:p w14:paraId="64DA5912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2025年11月26日</w:t>
      </w:r>
    </w:p>
    <w:p w14:paraId="11FC58E2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33437425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4EB77CF0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54C5289A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5357F202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0D74AA10">
            <w:pPr>
              <w:spacing w:line="278" w:lineRule="auto"/>
              <w:rPr>
                <w:rFonts w:ascii="Arial"/>
                <w:sz w:val="21"/>
              </w:rPr>
            </w:pPr>
          </w:p>
          <w:p w14:paraId="0F075A4A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3063E643">
            <w:pPr>
              <w:pStyle w:val="6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5C03D9C3">
            <w:pPr>
              <w:pStyle w:val="6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03A921F6">
            <w:pPr>
              <w:spacing w:line="269" w:lineRule="auto"/>
              <w:rPr>
                <w:rFonts w:ascii="Arial"/>
                <w:sz w:val="21"/>
              </w:rPr>
            </w:pPr>
          </w:p>
          <w:p w14:paraId="190E8DAE">
            <w:pPr>
              <w:pStyle w:val="6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5C872C6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01A1AC3A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780FBF39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253E3FC7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2787A1C1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7264A0B7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33CAB8BC">
            <w:pPr>
              <w:pStyle w:val="6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5DF63CF8">
            <w:pPr>
              <w:pStyle w:val="6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12D21FEB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26903315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45096325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23F74752">
            <w:pPr>
              <w:spacing w:line="283" w:lineRule="auto"/>
              <w:rPr>
                <w:rFonts w:ascii="Arial"/>
                <w:sz w:val="21"/>
              </w:rPr>
            </w:pPr>
          </w:p>
          <w:p w14:paraId="28D09AD6">
            <w:pPr>
              <w:spacing w:line="283" w:lineRule="auto"/>
              <w:rPr>
                <w:rFonts w:ascii="Arial"/>
                <w:sz w:val="21"/>
              </w:rPr>
            </w:pPr>
          </w:p>
          <w:p w14:paraId="69E4171E">
            <w:pPr>
              <w:spacing w:line="283" w:lineRule="auto"/>
              <w:rPr>
                <w:rFonts w:ascii="Arial"/>
                <w:sz w:val="21"/>
              </w:rPr>
            </w:pPr>
          </w:p>
          <w:p w14:paraId="668144FF">
            <w:pPr>
              <w:spacing w:line="284" w:lineRule="auto"/>
              <w:rPr>
                <w:rFonts w:ascii="Arial"/>
                <w:sz w:val="21"/>
              </w:rPr>
            </w:pPr>
          </w:p>
          <w:p w14:paraId="37ECF9B1">
            <w:pPr>
              <w:spacing w:line="284" w:lineRule="auto"/>
              <w:rPr>
                <w:rFonts w:ascii="Arial"/>
                <w:sz w:val="21"/>
              </w:rPr>
            </w:pPr>
          </w:p>
          <w:p w14:paraId="28FC806D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5A4BC57A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00B3CEED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6F3B43CD">
            <w:pPr>
              <w:spacing w:before="14" w:line="275" w:lineRule="exact"/>
              <w:ind w:left="5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67.66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73923B07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6.03532367721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1206863A">
            <w:pPr>
              <w:spacing w:before="14" w:line="275" w:lineRule="exact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408.35</w:t>
            </w:r>
          </w:p>
          <w:p w14:paraId="59E1A8BA">
            <w:pPr>
              <w:spacing w:line="249" w:lineRule="auto"/>
              <w:rPr>
                <w:rFonts w:ascii="Arial"/>
                <w:sz w:val="21"/>
              </w:rPr>
            </w:pPr>
          </w:p>
          <w:p w14:paraId="213602E5">
            <w:pPr>
              <w:spacing w:line="249" w:lineRule="auto"/>
              <w:rPr>
                <w:rFonts w:ascii="Arial"/>
                <w:sz w:val="21"/>
              </w:rPr>
            </w:pPr>
          </w:p>
          <w:p w14:paraId="5B9DA103">
            <w:pPr>
              <w:spacing w:line="249" w:lineRule="auto"/>
              <w:rPr>
                <w:rFonts w:ascii="Arial"/>
                <w:sz w:val="21"/>
              </w:rPr>
            </w:pPr>
          </w:p>
          <w:p w14:paraId="2DEBB232">
            <w:pPr>
              <w:spacing w:line="249" w:lineRule="auto"/>
              <w:rPr>
                <w:rFonts w:ascii="Arial"/>
                <w:sz w:val="21"/>
              </w:rPr>
            </w:pPr>
          </w:p>
          <w:p w14:paraId="5D24FE46">
            <w:pPr>
              <w:spacing w:line="249" w:lineRule="auto"/>
              <w:rPr>
                <w:rFonts w:ascii="Arial"/>
                <w:sz w:val="21"/>
              </w:rPr>
            </w:pPr>
          </w:p>
          <w:p w14:paraId="0C10781F">
            <w:pPr>
              <w:spacing w:line="249" w:lineRule="auto"/>
              <w:rPr>
                <w:rFonts w:ascii="Arial"/>
                <w:sz w:val="21"/>
              </w:rPr>
            </w:pPr>
          </w:p>
          <w:p w14:paraId="0515BE1A">
            <w:pPr>
              <w:spacing w:line="249" w:lineRule="auto"/>
              <w:rPr>
                <w:rFonts w:ascii="Arial"/>
                <w:sz w:val="21"/>
              </w:rPr>
            </w:pPr>
          </w:p>
          <w:p w14:paraId="334791C8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¥408.35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6FE2E0C1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2D4D9BD6">
            <w:pPr>
              <w:spacing w:before="29" w:line="275" w:lineRule="exact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53.09</w:t>
            </w:r>
          </w:p>
          <w:p w14:paraId="48B7E95D">
            <w:pPr>
              <w:spacing w:line="246" w:lineRule="auto"/>
              <w:rPr>
                <w:rFonts w:ascii="Arial"/>
                <w:sz w:val="21"/>
              </w:rPr>
            </w:pPr>
          </w:p>
          <w:p w14:paraId="5DCAB2C9">
            <w:pPr>
              <w:spacing w:line="247" w:lineRule="auto"/>
              <w:rPr>
                <w:rFonts w:ascii="Arial"/>
                <w:sz w:val="21"/>
              </w:rPr>
            </w:pPr>
          </w:p>
          <w:p w14:paraId="3E9DEE40">
            <w:pPr>
              <w:spacing w:line="247" w:lineRule="auto"/>
              <w:rPr>
                <w:rFonts w:ascii="Arial"/>
                <w:sz w:val="21"/>
              </w:rPr>
            </w:pPr>
          </w:p>
          <w:p w14:paraId="7FD68981">
            <w:pPr>
              <w:spacing w:line="247" w:lineRule="auto"/>
              <w:rPr>
                <w:rFonts w:ascii="Arial"/>
                <w:sz w:val="21"/>
              </w:rPr>
            </w:pPr>
          </w:p>
          <w:p w14:paraId="275C448E">
            <w:pPr>
              <w:spacing w:line="247" w:lineRule="auto"/>
              <w:rPr>
                <w:rFonts w:ascii="Arial"/>
                <w:sz w:val="21"/>
              </w:rPr>
            </w:pPr>
          </w:p>
          <w:p w14:paraId="277F823C">
            <w:pPr>
              <w:spacing w:line="247" w:lineRule="auto"/>
              <w:rPr>
                <w:rFonts w:ascii="Arial"/>
                <w:sz w:val="21"/>
              </w:rPr>
            </w:pPr>
          </w:p>
          <w:p w14:paraId="67A0FDF9">
            <w:pPr>
              <w:spacing w:line="247" w:lineRule="auto"/>
              <w:rPr>
                <w:rFonts w:ascii="Arial"/>
                <w:sz w:val="21"/>
              </w:rPr>
            </w:pPr>
          </w:p>
          <w:p w14:paraId="1A0ED8C3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¥53.09</w:t>
            </w:r>
          </w:p>
        </w:tc>
      </w:tr>
      <w:tr w14:paraId="78B9E301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1B36556F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5C8C0FB9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肆佰陆拾壹圆肆角肆分                              </w:t>
            </w:r>
            <w:r>
              <w:rPr>
                <w:color w:val="800000"/>
                <w:spacing w:val="1"/>
                <w:position w:val="-2"/>
              </w:rPr>
              <w:t>（小写）</w:t>
            </w:r>
            <w:r>
              <w:rPr>
                <w:rFonts w:ascii="宋体" w:hAnsi="宋体" w:eastAsia="宋体" w:cs="宋体"/>
                <w:spacing w:val="1"/>
              </w:rPr>
              <w:t>¥</w:t>
            </w:r>
            <w:r>
              <w:rPr>
                <w:rFonts w:ascii="宋体" w:hAnsi="宋体" w:eastAsia="宋体" w:cs="宋体"/>
              </w:rPr>
              <w:t>461.44</w:t>
            </w:r>
          </w:p>
        </w:tc>
      </w:tr>
      <w:tr w14:paraId="00A946B5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484B0940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02F897BA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内蒙古鄂尔多斯高新技术产业园区萨如拉站18747784771;</w:t>
            </w:r>
          </w:p>
          <w:p w14:paraId="38861B5D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收款人：朱换平;    复核人：赵越峰;</w:t>
            </w:r>
          </w:p>
        </w:tc>
      </w:tr>
    </w:tbl>
    <w:p w14:paraId="47CD5347">
      <w:pPr>
        <w:pStyle w:val="2"/>
        <w:rPr>
          <w:sz w:val="21"/>
        </w:rPr>
      </w:pPr>
    </w:p>
    <w:p w14:paraId="6DF5E306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孟建平</w:t>
      </w:r>
    </w:p>
    <w:p w14:paraId="1F5D6B27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7BFEC6D1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99200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CCF286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40AB7CA2">
      <w:pPr>
        <w:spacing w:line="215" w:lineRule="exact"/>
      </w:pPr>
    </w:p>
    <w:p w14:paraId="5ECBD525">
      <w:pPr>
        <w:pStyle w:val="2"/>
        <w:spacing w:line="14" w:lineRule="auto"/>
      </w:pPr>
      <w:r>
        <w:br w:type="column"/>
      </w:r>
    </w:p>
    <w:p w14:paraId="3AC69EBB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98176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0D299F88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13" name="任意多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BKLbPpVAIAAPgEAAAOAAAAZHJzL2Uyb0RvYy54bWytVMuO0zAU&#10;3SPxD5b3NGmZtEPUdBaUYYNgpBk+wLWdxJJfst2m3bNnzxLxE2g0fA2D+AyunfTBsOmCLtIb3+vj&#10;c47vzfxqqyTacOeF0RUej3KMuKaGCd1U+OPd9YtLjHwgmhFpNK/wjnt8tXj+bN7Zkk9MayTjDgGI&#10;9mVnK9yGYMss87TliviRsVxDsjZOkQCvrsmYIx2gK5lN8nyadcYx6wzl3sPqsk/iAdGdA2jqWlC+&#10;NHStuA49quOSBJDkW2E9XiS2dc1p+FDXngckKwxKQ3rCIRCv4jNbzEnZOGJbQQcK5BwKTzQpIjQc&#10;eoBakkDQ2ol/oJSgznhThxE1KuuFJEdAxTh/4s1tSyxPWsBqbw+m+/8HS99vbhwSDDrhJUaaKLjx&#10;n/f3vz59fvz25feP748PXxFkwKbO+hKqb+2NG948hFHztnYq/oMatE3W7g7W8m1AFBYnRTEtxuA6&#10;hdxFMZsk67PjZrr24S03CYhs3vnQ3wzbR6TdR3Sr96ElIS7Hw2OIOsDOJ1OM2grPxulClNnwO5Mq&#10;wpHdLCqC049ZqU+rAKXACKjuC/fp4wZ7Aje9OBfvUNkDAoVIPHE5iIHFUze0uRZSJjukjhJfFZEc&#10;JTB8NTQ9hMrCBXrdJMXeSMHilijau2b1Wjq0ITAAl3n8DVT/KrPOhyXxbV+XUrEMDBIBpl0KBQ2S&#10;dg8j03LC3miGws5Cx2j4UuBITXGGkeTwYYlRQghEyHMqQbXUYETss76zYrQybAcNurZONC1M7zix&#10;jxkYiGTbMLxx4k7fE9Lxg7X4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oHWzPUAAAAAwEAAA8A&#10;AAAAAAAAAQAgAAAAIgAAAGRycy9kb3ducmV2LnhtbFBLAQIUABQAAAAIAIdO4kBKLbPpVAIAAPgE&#10;AAAOAAAAAAAAAAEAIAAAACMBAABkcnMvZTJvRG9jLnhtbFBLBQYAAAAABgAGAFkBAADpBQAAAAA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7CEDA9A4">
      <w:pPr>
        <w:pStyle w:val="2"/>
        <w:spacing w:line="14" w:lineRule="auto"/>
      </w:pPr>
      <w:r>
        <w:br w:type="column"/>
      </w:r>
    </w:p>
    <w:p w14:paraId="5E5BC9D0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25157000000090950464</w:t>
      </w:r>
    </w:p>
    <w:p w14:paraId="03AA79B6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2025年11月27日</w:t>
      </w:r>
    </w:p>
    <w:p w14:paraId="40C4C538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0320B516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26F7824D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2F3A47E8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05310778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3F150FB3">
            <w:pPr>
              <w:spacing w:line="278" w:lineRule="auto"/>
              <w:rPr>
                <w:rFonts w:ascii="Arial"/>
                <w:sz w:val="21"/>
              </w:rPr>
            </w:pPr>
          </w:p>
          <w:p w14:paraId="5751CA06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36D63B33">
            <w:pPr>
              <w:pStyle w:val="6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5FB42E2A">
            <w:pPr>
              <w:pStyle w:val="6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20F9FD5D">
            <w:pPr>
              <w:spacing w:line="269" w:lineRule="auto"/>
              <w:rPr>
                <w:rFonts w:ascii="Arial"/>
                <w:sz w:val="21"/>
              </w:rPr>
            </w:pPr>
          </w:p>
          <w:p w14:paraId="54416DC9">
            <w:pPr>
              <w:pStyle w:val="6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67F93781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28D51C4B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050E7BFD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7487ADDB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518FA0C4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7635FFFE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3940A6AC">
            <w:pPr>
              <w:pStyle w:val="6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41E027F1">
            <w:pPr>
              <w:pStyle w:val="6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68E2DE7C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6BC868AA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2899AA19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250CBDFC">
            <w:pPr>
              <w:spacing w:line="283" w:lineRule="auto"/>
              <w:rPr>
                <w:rFonts w:ascii="Arial"/>
                <w:sz w:val="21"/>
              </w:rPr>
            </w:pPr>
          </w:p>
          <w:p w14:paraId="43E41E0C">
            <w:pPr>
              <w:spacing w:line="283" w:lineRule="auto"/>
              <w:rPr>
                <w:rFonts w:ascii="Arial"/>
                <w:sz w:val="21"/>
              </w:rPr>
            </w:pPr>
          </w:p>
          <w:p w14:paraId="031AEADD">
            <w:pPr>
              <w:spacing w:line="283" w:lineRule="auto"/>
              <w:rPr>
                <w:rFonts w:ascii="Arial"/>
                <w:sz w:val="21"/>
              </w:rPr>
            </w:pPr>
          </w:p>
          <w:p w14:paraId="55D43916">
            <w:pPr>
              <w:spacing w:line="284" w:lineRule="auto"/>
              <w:rPr>
                <w:rFonts w:ascii="Arial"/>
                <w:sz w:val="21"/>
              </w:rPr>
            </w:pPr>
          </w:p>
          <w:p w14:paraId="04D857BE">
            <w:pPr>
              <w:spacing w:line="284" w:lineRule="auto"/>
              <w:rPr>
                <w:rFonts w:ascii="Arial"/>
                <w:sz w:val="21"/>
              </w:rPr>
            </w:pPr>
          </w:p>
          <w:p w14:paraId="032234F7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7EBD5EBF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23BC8065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594390EF">
            <w:pPr>
              <w:spacing w:before="14" w:line="275" w:lineRule="exact"/>
              <w:ind w:left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56.31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4394D474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6.03480731664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316915E5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339.82</w:t>
            </w:r>
          </w:p>
          <w:p w14:paraId="0EC20A42">
            <w:pPr>
              <w:spacing w:line="249" w:lineRule="auto"/>
              <w:rPr>
                <w:rFonts w:ascii="Arial"/>
                <w:sz w:val="21"/>
              </w:rPr>
            </w:pPr>
          </w:p>
          <w:p w14:paraId="5D152201">
            <w:pPr>
              <w:spacing w:line="249" w:lineRule="auto"/>
              <w:rPr>
                <w:rFonts w:ascii="Arial"/>
                <w:sz w:val="21"/>
              </w:rPr>
            </w:pPr>
          </w:p>
          <w:p w14:paraId="4F2EA511">
            <w:pPr>
              <w:spacing w:line="249" w:lineRule="auto"/>
              <w:rPr>
                <w:rFonts w:ascii="Arial"/>
                <w:sz w:val="21"/>
              </w:rPr>
            </w:pPr>
          </w:p>
          <w:p w14:paraId="7F033DB8">
            <w:pPr>
              <w:spacing w:line="249" w:lineRule="auto"/>
              <w:rPr>
                <w:rFonts w:ascii="Arial"/>
                <w:sz w:val="21"/>
              </w:rPr>
            </w:pPr>
          </w:p>
          <w:p w14:paraId="15495380">
            <w:pPr>
              <w:spacing w:line="249" w:lineRule="auto"/>
              <w:rPr>
                <w:rFonts w:ascii="Arial"/>
                <w:sz w:val="21"/>
              </w:rPr>
            </w:pPr>
          </w:p>
          <w:p w14:paraId="2C2773DC">
            <w:pPr>
              <w:spacing w:line="249" w:lineRule="auto"/>
              <w:rPr>
                <w:rFonts w:ascii="Arial"/>
                <w:sz w:val="21"/>
              </w:rPr>
            </w:pPr>
          </w:p>
          <w:p w14:paraId="2FCEC7AF">
            <w:pPr>
              <w:spacing w:line="249" w:lineRule="auto"/>
              <w:rPr>
                <w:rFonts w:ascii="Arial"/>
                <w:sz w:val="21"/>
              </w:rPr>
            </w:pPr>
          </w:p>
          <w:p w14:paraId="7A07239B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¥339.82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1608CAC4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0E745483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44.18</w:t>
            </w:r>
          </w:p>
          <w:p w14:paraId="62658013">
            <w:pPr>
              <w:spacing w:line="246" w:lineRule="auto"/>
              <w:rPr>
                <w:rFonts w:ascii="Arial"/>
                <w:sz w:val="21"/>
              </w:rPr>
            </w:pPr>
          </w:p>
          <w:p w14:paraId="4D045681">
            <w:pPr>
              <w:spacing w:line="247" w:lineRule="auto"/>
              <w:rPr>
                <w:rFonts w:ascii="Arial"/>
                <w:sz w:val="21"/>
              </w:rPr>
            </w:pPr>
          </w:p>
          <w:p w14:paraId="4B485EE7">
            <w:pPr>
              <w:spacing w:line="247" w:lineRule="auto"/>
              <w:rPr>
                <w:rFonts w:ascii="Arial"/>
                <w:sz w:val="21"/>
              </w:rPr>
            </w:pPr>
          </w:p>
          <w:p w14:paraId="50FE84DF">
            <w:pPr>
              <w:spacing w:line="247" w:lineRule="auto"/>
              <w:rPr>
                <w:rFonts w:ascii="Arial"/>
                <w:sz w:val="21"/>
              </w:rPr>
            </w:pPr>
          </w:p>
          <w:p w14:paraId="065B151A">
            <w:pPr>
              <w:spacing w:line="247" w:lineRule="auto"/>
              <w:rPr>
                <w:rFonts w:ascii="Arial"/>
                <w:sz w:val="21"/>
              </w:rPr>
            </w:pPr>
          </w:p>
          <w:p w14:paraId="5C98FF11">
            <w:pPr>
              <w:spacing w:line="247" w:lineRule="auto"/>
              <w:rPr>
                <w:rFonts w:ascii="Arial"/>
                <w:sz w:val="21"/>
              </w:rPr>
            </w:pPr>
          </w:p>
          <w:p w14:paraId="5C5A682A">
            <w:pPr>
              <w:spacing w:line="247" w:lineRule="auto"/>
              <w:rPr>
                <w:rFonts w:ascii="Arial"/>
                <w:sz w:val="21"/>
              </w:rPr>
            </w:pPr>
          </w:p>
          <w:p w14:paraId="174760BB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¥44.18</w:t>
            </w:r>
          </w:p>
        </w:tc>
      </w:tr>
      <w:tr w14:paraId="416EAC3C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6A99A33C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21FE61C2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叁佰捌拾肆圆整                                    </w:t>
            </w:r>
            <w:r>
              <w:rPr>
                <w:color w:val="800000"/>
                <w:spacing w:val="1"/>
                <w:position w:val="-2"/>
              </w:rPr>
              <w:t>（小</w:t>
            </w:r>
            <w:r>
              <w:rPr>
                <w:color w:val="800000"/>
                <w:position w:val="-2"/>
              </w:rPr>
              <w:t>写）</w:t>
            </w:r>
            <w:r>
              <w:rPr>
                <w:rFonts w:ascii="宋体" w:hAnsi="宋体" w:eastAsia="宋体" w:cs="宋体"/>
              </w:rPr>
              <w:t>¥384.00</w:t>
            </w:r>
          </w:p>
        </w:tc>
      </w:tr>
      <w:tr w14:paraId="1E0032D1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6D050F7B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6FD35C59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内蒙古鄂尔多斯康巴什通惠站（气）1504730027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5;</w:t>
            </w:r>
          </w:p>
          <w:p w14:paraId="6BE080C5">
            <w:pPr>
              <w:spacing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0A31BA81">
      <w:pPr>
        <w:pStyle w:val="2"/>
        <w:rPr>
          <w:sz w:val="21"/>
        </w:rPr>
      </w:pPr>
    </w:p>
    <w:p w14:paraId="0181BF04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3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王宏伟</w:t>
      </w:r>
    </w:p>
    <w:p w14:paraId="5BED8A4C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7D9D41BB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701248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CF6C5F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7F8528CD">
      <w:pPr>
        <w:spacing w:line="215" w:lineRule="exact"/>
      </w:pPr>
    </w:p>
    <w:p w14:paraId="420904DF">
      <w:pPr>
        <w:pStyle w:val="2"/>
        <w:spacing w:line="14" w:lineRule="auto"/>
      </w:pPr>
      <w:r>
        <w:br w:type="column"/>
      </w:r>
    </w:p>
    <w:p w14:paraId="7532BACD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700224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2154D525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17" name="任意多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C5+iaZVAIAAPgEAAAOAAAAZHJzL2Uyb0RvYy54bWytVL2OEzEQ&#10;7pF4B8s92U10mzuibK4gHA2Ck+54AMf2ri35T7aTTXp6ekrES6ATPA2HeAzG3s0PR5OCFJuxZ+bz&#10;fJ9nPL/eaoU23AdpTY3HoxIjbqhl0rQ1/nB/8+IKoxCJYURZw2u84wFfL54/m3duxidWWMW4RwBi&#10;wqxzNRYxullRBCq4JmFkHTfgbKzXJMLStwXzpAN0rYpJWU6LznrmvKU8BNhd9k48IPpzAG3TSMqX&#10;lq41N7FH9VyRCJSCkC7gRa62aTiN75sm8IhUjYFpzF84BOxV+haLOZm1njgh6VACOaeEJ5w0kQYO&#10;PUAtSSRo7eU/UFpSb4Nt4ohaXfREsiLAYlw+0eZOEMczF5A6uIPo4f/B0nebW48kg064xMgQDTf+&#10;8+Hh18dPj18///7x7fH7FwQekKlzYQbRd+7WD6sAZuK8bbxO/8AGbbO0u4O0fBsRhc1JVU2rMahO&#10;wXdRXU6y9MUxma5DfMNtBiKbtyH2N8P2FhF7i27N3nQkpu10eDJRB9jlZIqRqPHlOF+Itht+b3NE&#10;PFaXGcHpR68yp1GAUmEEpe4D9+5jgjuBm14khc7BO0T2gJCSCs+5BzKweaqGsTdSqSyHMoniyyoV&#10;RwkMXwNND6Z2cIHBtJlxsEqylJJIB9+uXimPNgQG4KpMv6HUv8KcD3FJgujjsiuFgUAywrQrqaFB&#10;cvYwMoIT9towFHcOOsbAS4FTaZozjBSHhyVZGSESqc6JBNbKgBCpz/rOStbKsh006Np52QqY3nGu&#10;PnlgILJsw/CmiTtdZ6Tjg7X4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oHWzPUAAAAAwEAAA8A&#10;AAAAAAAAAQAgAAAAIgAAAGRycy9kb3ducmV2LnhtbFBLAQIUABQAAAAIAIdO4kC5+iaZVAIAAPgE&#10;AAAOAAAAAAAAAAEAIAAAACMBAABkcnMvZTJvRG9jLnhtbFBLBQYAAAAABgAGAFkBAADpBQAAAAA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38AEC8B0">
      <w:pPr>
        <w:pStyle w:val="2"/>
        <w:spacing w:line="14" w:lineRule="auto"/>
      </w:pPr>
      <w:r>
        <w:br w:type="column"/>
      </w:r>
    </w:p>
    <w:p w14:paraId="51606B5B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25157000000091072565</w:t>
      </w:r>
    </w:p>
    <w:p w14:paraId="1A181F2E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2025年11月28日</w:t>
      </w:r>
    </w:p>
    <w:p w14:paraId="7B8317E4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6AF9313C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5"/>
        <w:gridCol w:w="1638"/>
        <w:gridCol w:w="1223"/>
      </w:tblGrid>
      <w:tr w14:paraId="0FF62EF8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7160EEF8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133C838A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0091A4E9">
            <w:pPr>
              <w:spacing w:line="278" w:lineRule="auto"/>
              <w:rPr>
                <w:rFonts w:ascii="Arial"/>
                <w:sz w:val="21"/>
              </w:rPr>
            </w:pPr>
          </w:p>
          <w:p w14:paraId="0A0021E3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676B668E">
            <w:pPr>
              <w:pStyle w:val="6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5289FCD0">
            <w:pPr>
              <w:pStyle w:val="6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4EC58388">
            <w:pPr>
              <w:spacing w:line="269" w:lineRule="auto"/>
              <w:rPr>
                <w:rFonts w:ascii="Arial"/>
                <w:sz w:val="21"/>
              </w:rPr>
            </w:pPr>
          </w:p>
          <w:p w14:paraId="15B89F85">
            <w:pPr>
              <w:pStyle w:val="6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0A67111B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7F8DB615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0A86EC84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0B154BFB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2F148C11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4F11692B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  <w:vAlign w:val="top"/>
          </w:tcPr>
          <w:p w14:paraId="026A36DA">
            <w:pPr>
              <w:pStyle w:val="6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38" w:type="dxa"/>
            <w:tcBorders>
              <w:left w:val="nil"/>
              <w:bottom w:val="nil"/>
              <w:right w:val="nil"/>
            </w:tcBorders>
            <w:vAlign w:val="top"/>
          </w:tcPr>
          <w:p w14:paraId="22F4F793">
            <w:pPr>
              <w:pStyle w:val="6"/>
              <w:spacing w:before="44" w:line="204" w:lineRule="auto"/>
              <w:ind w:left="108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29AC2786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5FD7676B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51ED7D19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72F95673">
            <w:pPr>
              <w:spacing w:line="283" w:lineRule="auto"/>
              <w:rPr>
                <w:rFonts w:ascii="Arial"/>
                <w:sz w:val="21"/>
              </w:rPr>
            </w:pPr>
          </w:p>
          <w:p w14:paraId="47CC3771">
            <w:pPr>
              <w:spacing w:line="283" w:lineRule="auto"/>
              <w:rPr>
                <w:rFonts w:ascii="Arial"/>
                <w:sz w:val="21"/>
              </w:rPr>
            </w:pPr>
          </w:p>
          <w:p w14:paraId="00896EE3">
            <w:pPr>
              <w:spacing w:line="283" w:lineRule="auto"/>
              <w:rPr>
                <w:rFonts w:ascii="Arial"/>
                <w:sz w:val="21"/>
              </w:rPr>
            </w:pPr>
          </w:p>
          <w:p w14:paraId="78725DDF">
            <w:pPr>
              <w:spacing w:line="284" w:lineRule="auto"/>
              <w:rPr>
                <w:rFonts w:ascii="Arial"/>
                <w:sz w:val="21"/>
              </w:rPr>
            </w:pPr>
          </w:p>
          <w:p w14:paraId="3C609627">
            <w:pPr>
              <w:spacing w:line="284" w:lineRule="auto"/>
              <w:rPr>
                <w:rFonts w:ascii="Arial"/>
                <w:sz w:val="21"/>
              </w:rPr>
            </w:pPr>
          </w:p>
          <w:p w14:paraId="34D17449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19DCD5E5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672D3285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7EC0C030">
            <w:pPr>
              <w:spacing w:before="14" w:line="275" w:lineRule="exact"/>
              <w:ind w:left="5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27.86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7E75C833">
            <w:pPr>
              <w:spacing w:before="14" w:line="275" w:lineRule="exact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6.0351758794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vAlign w:val="top"/>
          </w:tcPr>
          <w:p w14:paraId="69817AFA">
            <w:pPr>
              <w:spacing w:before="14" w:line="275" w:lineRule="exact"/>
              <w:ind w:left="4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168.14</w:t>
            </w:r>
          </w:p>
          <w:p w14:paraId="4A3E99EC">
            <w:pPr>
              <w:spacing w:line="249" w:lineRule="auto"/>
              <w:rPr>
                <w:rFonts w:ascii="Arial"/>
                <w:sz w:val="21"/>
              </w:rPr>
            </w:pPr>
          </w:p>
          <w:p w14:paraId="105EA3EE">
            <w:pPr>
              <w:spacing w:line="249" w:lineRule="auto"/>
              <w:rPr>
                <w:rFonts w:ascii="Arial"/>
                <w:sz w:val="21"/>
              </w:rPr>
            </w:pPr>
          </w:p>
          <w:p w14:paraId="29BF44CA">
            <w:pPr>
              <w:spacing w:line="249" w:lineRule="auto"/>
              <w:rPr>
                <w:rFonts w:ascii="Arial"/>
                <w:sz w:val="21"/>
              </w:rPr>
            </w:pPr>
          </w:p>
          <w:p w14:paraId="4B56E242">
            <w:pPr>
              <w:spacing w:line="249" w:lineRule="auto"/>
              <w:rPr>
                <w:rFonts w:ascii="Arial"/>
                <w:sz w:val="21"/>
              </w:rPr>
            </w:pPr>
          </w:p>
          <w:p w14:paraId="4D21BACD">
            <w:pPr>
              <w:spacing w:line="249" w:lineRule="auto"/>
              <w:rPr>
                <w:rFonts w:ascii="Arial"/>
                <w:sz w:val="21"/>
              </w:rPr>
            </w:pPr>
          </w:p>
          <w:p w14:paraId="235CE3F0">
            <w:pPr>
              <w:spacing w:line="249" w:lineRule="auto"/>
              <w:rPr>
                <w:rFonts w:ascii="Arial"/>
                <w:sz w:val="21"/>
              </w:rPr>
            </w:pPr>
          </w:p>
          <w:p w14:paraId="0388964C">
            <w:pPr>
              <w:spacing w:line="249" w:lineRule="auto"/>
              <w:rPr>
                <w:rFonts w:ascii="Arial"/>
                <w:sz w:val="21"/>
              </w:rPr>
            </w:pPr>
          </w:p>
          <w:p w14:paraId="0AB49D36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¥168.14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  <w:vAlign w:val="top"/>
          </w:tcPr>
          <w:p w14:paraId="69FF1ADB">
            <w:pPr>
              <w:spacing w:before="14" w:line="276" w:lineRule="exact"/>
              <w:ind w:left="4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12BA080D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21.86</w:t>
            </w:r>
          </w:p>
          <w:p w14:paraId="49FF1AEB">
            <w:pPr>
              <w:spacing w:line="246" w:lineRule="auto"/>
              <w:rPr>
                <w:rFonts w:ascii="Arial"/>
                <w:sz w:val="21"/>
              </w:rPr>
            </w:pPr>
          </w:p>
          <w:p w14:paraId="4C4F68A0">
            <w:pPr>
              <w:spacing w:line="247" w:lineRule="auto"/>
              <w:rPr>
                <w:rFonts w:ascii="Arial"/>
                <w:sz w:val="21"/>
              </w:rPr>
            </w:pPr>
          </w:p>
          <w:p w14:paraId="5DD08686">
            <w:pPr>
              <w:spacing w:line="247" w:lineRule="auto"/>
              <w:rPr>
                <w:rFonts w:ascii="Arial"/>
                <w:sz w:val="21"/>
              </w:rPr>
            </w:pPr>
          </w:p>
          <w:p w14:paraId="6DBF3A32">
            <w:pPr>
              <w:spacing w:line="247" w:lineRule="auto"/>
              <w:rPr>
                <w:rFonts w:ascii="Arial"/>
                <w:sz w:val="21"/>
              </w:rPr>
            </w:pPr>
          </w:p>
          <w:p w14:paraId="12682C15">
            <w:pPr>
              <w:spacing w:line="247" w:lineRule="auto"/>
              <w:rPr>
                <w:rFonts w:ascii="Arial"/>
                <w:sz w:val="21"/>
              </w:rPr>
            </w:pPr>
          </w:p>
          <w:p w14:paraId="44251F72">
            <w:pPr>
              <w:spacing w:line="247" w:lineRule="auto"/>
              <w:rPr>
                <w:rFonts w:ascii="Arial"/>
                <w:sz w:val="21"/>
              </w:rPr>
            </w:pPr>
          </w:p>
          <w:p w14:paraId="46AAC2D1">
            <w:pPr>
              <w:spacing w:line="247" w:lineRule="auto"/>
              <w:rPr>
                <w:rFonts w:ascii="Arial"/>
                <w:sz w:val="21"/>
              </w:rPr>
            </w:pPr>
          </w:p>
          <w:p w14:paraId="5321B49E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¥21.86</w:t>
            </w:r>
          </w:p>
        </w:tc>
      </w:tr>
      <w:tr w14:paraId="053C16A5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1B2391C5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3F3615E3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壹佰玖拾圆整                                   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color w:val="800000"/>
                <w:position w:val="-2"/>
              </w:rPr>
              <w:t>（小写）</w:t>
            </w:r>
            <w:r>
              <w:rPr>
                <w:rFonts w:ascii="宋体" w:hAnsi="宋体" w:eastAsia="宋体" w:cs="宋体"/>
              </w:rPr>
              <w:t>¥190.00</w:t>
            </w:r>
          </w:p>
        </w:tc>
      </w:tr>
      <w:tr w14:paraId="2DAC0C3C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7488ED2C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55487D65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内蒙古鄂尔多斯康巴什通惠站（气）1504730027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5;</w:t>
            </w:r>
          </w:p>
          <w:p w14:paraId="0DAC1EAB">
            <w:pPr>
              <w:spacing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6E7C6A3F">
      <w:pPr>
        <w:pStyle w:val="2"/>
        <w:rPr>
          <w:sz w:val="21"/>
        </w:rPr>
      </w:pPr>
    </w:p>
    <w:p w14:paraId="72AB76F2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许红霞</w:t>
      </w:r>
    </w:p>
    <w:p w14:paraId="7AFE48BF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1DA7522F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703296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3DB79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3071318D">
      <w:pPr>
        <w:spacing w:line="215" w:lineRule="exact"/>
      </w:pPr>
    </w:p>
    <w:p w14:paraId="40BAB5E7">
      <w:pPr>
        <w:pStyle w:val="2"/>
        <w:spacing w:line="14" w:lineRule="auto"/>
      </w:pPr>
      <w:r>
        <w:br w:type="column"/>
      </w:r>
    </w:p>
    <w:p w14:paraId="28331D46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702272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5E201412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45" name="任意多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Ad6P0XUwIAAPgEAAAOAAAAZHJzL2Uyb0RvYy54bWytVMuO0zAU&#10;3SPxD5b3NGnVtEPUdBaUYYNgpBk+wLWdxJJfst2m3bNnzxLxE2gEX8MgPoNrJ30wbLqgi/Ta9/r4&#10;nGNfL653SqItd14YXeHxKMeIa2qY0E2FP9zfvLjCyAeiGZFG8wrvucfXy+fPFp0t+cS0RjLuEIBo&#10;X3a2wm0ItswyT1uuiB8ZyzUka+MUCTB0TcYc6QBdyWyS57OsM45ZZyj3HmZXfRIPiO4SQFPXgvKV&#10;oRvFdehRHZckgCTfCuvxMrGta07D+7r2PCBZYVAa0hc2gXgdv9lyQcrGEdsKOlAgl1B4okkRoWHT&#10;I9SKBII2TvwDpQR1xps6jKhRWS8kOQIqxvkTb+5aYnnSAlZ7ezTd/z9Y+m5765BgFZ4WGGmi4MR/&#10;Pjz8+vjp8evn3z++PX7/giADNnXWl1B9Z2/dMPIQRs272qn4D2rQLlm7P1rLdwFRmJwUxawYg+sU&#10;ctNiPknWZ6fFdOPDG24SENm+9aE/GXaISHuI6E4fQktCnI6bxxB1gJ1PZhi1FZ6P04Eos+X3JlWE&#10;E7t5VAS7n7JSn1cBCtgBVA+Fh/RpgT2Dm00vxTtW9oBAIRJPXI5iYPLcDW1uhJTJDqmjxJdFJEcJ&#10;NF8Nlx5CZeEAvW6SYm+kYHFJFO1ds34lHdoSaICrPP4Gqn+VWefDivi2r0upWAYGiQDdLoWCpyKt&#10;Hlqm5YS91gyFvYUbo+GlwJGa4gwjyeFhiVFCCETISypBtdRgRLxn/c2K0dqwPVzQjXWiaaF7x4l9&#10;zEBDJNuG5o0ddz5OSKcHa/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gdbM9QAAAADAQAADwAA&#10;AAAAAAABACAAAAAiAAAAZHJzL2Rvd25yZXYueG1sUEsBAhQAFAAAAAgAh07iQB3o/RdTAgAA+AQA&#10;AA4AAAAAAAAAAQAgAAAAIwEAAGRycy9lMm9Eb2MueG1sUEsFBgAAAAAGAAYAWQEAAOgFAAAAAA=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00E75310">
      <w:pPr>
        <w:pStyle w:val="2"/>
        <w:spacing w:line="14" w:lineRule="auto"/>
      </w:pPr>
      <w:r>
        <w:br w:type="column"/>
      </w:r>
    </w:p>
    <w:p w14:paraId="1F82D30D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25157000000091119986</w:t>
      </w:r>
    </w:p>
    <w:p w14:paraId="12D8A271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2025年11月28日</w:t>
      </w:r>
    </w:p>
    <w:p w14:paraId="1ED3EBC5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5C562CAE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6"/>
        <w:gridCol w:w="1387"/>
        <w:gridCol w:w="1104"/>
        <w:gridCol w:w="1640"/>
        <w:gridCol w:w="1223"/>
      </w:tblGrid>
      <w:tr w14:paraId="31FF3CD8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275E4887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43D3D262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6A7D1847">
            <w:pPr>
              <w:spacing w:line="278" w:lineRule="auto"/>
              <w:rPr>
                <w:rFonts w:ascii="Arial"/>
                <w:sz w:val="21"/>
              </w:rPr>
            </w:pPr>
          </w:p>
          <w:p w14:paraId="2085759E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6" w:type="dxa"/>
            <w:textDirection w:val="tbRlV"/>
            <w:vAlign w:val="top"/>
          </w:tcPr>
          <w:p w14:paraId="6B7F7DD7">
            <w:pPr>
              <w:pStyle w:val="6"/>
              <w:spacing w:before="75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4" w:type="dxa"/>
            <w:gridSpan w:val="4"/>
            <w:vAlign w:val="top"/>
          </w:tcPr>
          <w:p w14:paraId="4BA36995">
            <w:pPr>
              <w:pStyle w:val="6"/>
              <w:spacing w:before="218" w:line="239" w:lineRule="auto"/>
              <w:ind w:left="29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04B04320">
            <w:pPr>
              <w:spacing w:line="269" w:lineRule="auto"/>
              <w:rPr>
                <w:rFonts w:ascii="Arial"/>
                <w:sz w:val="21"/>
              </w:rPr>
            </w:pPr>
          </w:p>
          <w:p w14:paraId="5F3A0526">
            <w:pPr>
              <w:pStyle w:val="6"/>
              <w:spacing w:before="65" w:line="218" w:lineRule="auto"/>
              <w:ind w:left="52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6038AC00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7DF0A6BD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63199928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10DA10AB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7FB62BE7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3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6F6E673F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7B32EAEF">
            <w:pPr>
              <w:pStyle w:val="6"/>
              <w:spacing w:before="44" w:line="204" w:lineRule="auto"/>
              <w:ind w:left="459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35CDB4C9">
            <w:pPr>
              <w:pStyle w:val="6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1B806B43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33259EC2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772A4556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15BA5C45">
            <w:pPr>
              <w:spacing w:line="283" w:lineRule="auto"/>
              <w:rPr>
                <w:rFonts w:ascii="Arial"/>
                <w:sz w:val="21"/>
              </w:rPr>
            </w:pPr>
          </w:p>
          <w:p w14:paraId="23E5A1B6">
            <w:pPr>
              <w:spacing w:line="283" w:lineRule="auto"/>
              <w:rPr>
                <w:rFonts w:ascii="Arial"/>
                <w:sz w:val="21"/>
              </w:rPr>
            </w:pPr>
          </w:p>
          <w:p w14:paraId="520C2027">
            <w:pPr>
              <w:spacing w:line="283" w:lineRule="auto"/>
              <w:rPr>
                <w:rFonts w:ascii="Arial"/>
                <w:sz w:val="21"/>
              </w:rPr>
            </w:pPr>
          </w:p>
          <w:p w14:paraId="61687E8A">
            <w:pPr>
              <w:spacing w:line="284" w:lineRule="auto"/>
              <w:rPr>
                <w:rFonts w:ascii="Arial"/>
                <w:sz w:val="21"/>
              </w:rPr>
            </w:pPr>
          </w:p>
          <w:p w14:paraId="698BA724">
            <w:pPr>
              <w:spacing w:line="284" w:lineRule="auto"/>
              <w:rPr>
                <w:rFonts w:ascii="Arial"/>
                <w:sz w:val="21"/>
              </w:rPr>
            </w:pPr>
          </w:p>
          <w:p w14:paraId="39F77769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0786BD1A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3EAAF288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19285FA9">
            <w:pPr>
              <w:spacing w:before="14" w:line="275" w:lineRule="exact"/>
              <w:ind w:left="4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125.81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6D006843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6.03521182736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22ED56F1">
            <w:pPr>
              <w:spacing w:before="14" w:line="275" w:lineRule="exact"/>
              <w:ind w:left="4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759.29</w:t>
            </w:r>
          </w:p>
          <w:p w14:paraId="44262A07">
            <w:pPr>
              <w:spacing w:line="249" w:lineRule="auto"/>
              <w:rPr>
                <w:rFonts w:ascii="Arial"/>
                <w:sz w:val="21"/>
              </w:rPr>
            </w:pPr>
          </w:p>
          <w:p w14:paraId="6CFEAA1E">
            <w:pPr>
              <w:spacing w:line="249" w:lineRule="auto"/>
              <w:rPr>
                <w:rFonts w:ascii="Arial"/>
                <w:sz w:val="21"/>
              </w:rPr>
            </w:pPr>
          </w:p>
          <w:p w14:paraId="36DABA9E">
            <w:pPr>
              <w:spacing w:line="249" w:lineRule="auto"/>
              <w:rPr>
                <w:rFonts w:ascii="Arial"/>
                <w:sz w:val="21"/>
              </w:rPr>
            </w:pPr>
          </w:p>
          <w:p w14:paraId="0EA0304E">
            <w:pPr>
              <w:spacing w:line="249" w:lineRule="auto"/>
              <w:rPr>
                <w:rFonts w:ascii="Arial"/>
                <w:sz w:val="21"/>
              </w:rPr>
            </w:pPr>
          </w:p>
          <w:p w14:paraId="31873EE2">
            <w:pPr>
              <w:spacing w:line="249" w:lineRule="auto"/>
              <w:rPr>
                <w:rFonts w:ascii="Arial"/>
                <w:sz w:val="21"/>
              </w:rPr>
            </w:pPr>
          </w:p>
          <w:p w14:paraId="23A5E077">
            <w:pPr>
              <w:spacing w:line="249" w:lineRule="auto"/>
              <w:rPr>
                <w:rFonts w:ascii="Arial"/>
                <w:sz w:val="21"/>
              </w:rPr>
            </w:pPr>
          </w:p>
          <w:p w14:paraId="00C95C74">
            <w:pPr>
              <w:spacing w:line="249" w:lineRule="auto"/>
              <w:rPr>
                <w:rFonts w:ascii="Arial"/>
                <w:sz w:val="21"/>
              </w:rPr>
            </w:pPr>
          </w:p>
          <w:p w14:paraId="21E7FE87">
            <w:pPr>
              <w:spacing w:before="52" w:line="165" w:lineRule="auto"/>
              <w:ind w:left="4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¥759.29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0746E11F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  <w:right w:val="single" w:color="F6EDE1" w:sz="12" w:space="0"/>
            </w:tcBorders>
            <w:vAlign w:val="top"/>
          </w:tcPr>
          <w:p w14:paraId="34285CFB">
            <w:pPr>
              <w:spacing w:before="29" w:line="275" w:lineRule="exact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98.71</w:t>
            </w:r>
          </w:p>
          <w:p w14:paraId="65E8B60B">
            <w:pPr>
              <w:spacing w:line="246" w:lineRule="auto"/>
              <w:rPr>
                <w:rFonts w:ascii="Arial"/>
                <w:sz w:val="21"/>
              </w:rPr>
            </w:pPr>
          </w:p>
          <w:p w14:paraId="14054FC9">
            <w:pPr>
              <w:spacing w:line="247" w:lineRule="auto"/>
              <w:rPr>
                <w:rFonts w:ascii="Arial"/>
                <w:sz w:val="21"/>
              </w:rPr>
            </w:pPr>
          </w:p>
          <w:p w14:paraId="4FB005CA">
            <w:pPr>
              <w:spacing w:line="247" w:lineRule="auto"/>
              <w:rPr>
                <w:rFonts w:ascii="Arial"/>
                <w:sz w:val="21"/>
              </w:rPr>
            </w:pPr>
          </w:p>
          <w:p w14:paraId="594C7F35">
            <w:pPr>
              <w:spacing w:line="247" w:lineRule="auto"/>
              <w:rPr>
                <w:rFonts w:ascii="Arial"/>
                <w:sz w:val="21"/>
              </w:rPr>
            </w:pPr>
          </w:p>
          <w:p w14:paraId="27D09CA7">
            <w:pPr>
              <w:spacing w:line="247" w:lineRule="auto"/>
              <w:rPr>
                <w:rFonts w:ascii="Arial"/>
                <w:sz w:val="21"/>
              </w:rPr>
            </w:pPr>
          </w:p>
          <w:p w14:paraId="28D6C7D2">
            <w:pPr>
              <w:spacing w:line="247" w:lineRule="auto"/>
              <w:rPr>
                <w:rFonts w:ascii="Arial"/>
                <w:sz w:val="21"/>
              </w:rPr>
            </w:pPr>
          </w:p>
          <w:p w14:paraId="24FFCDF0">
            <w:pPr>
              <w:spacing w:line="247" w:lineRule="auto"/>
              <w:rPr>
                <w:rFonts w:ascii="Arial"/>
                <w:sz w:val="21"/>
              </w:rPr>
            </w:pPr>
          </w:p>
          <w:p w14:paraId="69D38720">
            <w:pPr>
              <w:spacing w:before="52" w:line="165" w:lineRule="auto"/>
              <w:ind w:right="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¥98.71</w:t>
            </w:r>
          </w:p>
        </w:tc>
      </w:tr>
      <w:tr w14:paraId="3414C23B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440EEF32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4A0FFA37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捌佰伍拾捌圆整                                    </w:t>
            </w:r>
            <w:r>
              <w:rPr>
                <w:color w:val="800000"/>
                <w:spacing w:val="1"/>
                <w:position w:val="-2"/>
              </w:rPr>
              <w:t>（小</w:t>
            </w:r>
            <w:r>
              <w:rPr>
                <w:color w:val="800000"/>
                <w:position w:val="-2"/>
              </w:rPr>
              <w:t>写）</w:t>
            </w:r>
            <w:r>
              <w:rPr>
                <w:rFonts w:ascii="宋体" w:hAnsi="宋体" w:eastAsia="宋体" w:cs="宋体"/>
              </w:rPr>
              <w:t>¥858.00</w:t>
            </w:r>
          </w:p>
        </w:tc>
      </w:tr>
      <w:tr w14:paraId="6BEA764F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364" w:type="dxa"/>
            <w:textDirection w:val="tbRlV"/>
            <w:vAlign w:val="top"/>
          </w:tcPr>
          <w:p w14:paraId="05946344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vAlign w:val="top"/>
          </w:tcPr>
          <w:p w14:paraId="17F0D4EE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内蒙古鄂尔多斯高新技术产业园区萨如拉站18747784771;</w:t>
            </w:r>
          </w:p>
          <w:p w14:paraId="39011E2C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收款人：朱换平;    复核人：赵越峰;</w:t>
            </w:r>
          </w:p>
        </w:tc>
      </w:tr>
    </w:tbl>
    <w:p w14:paraId="2329B819">
      <w:pPr>
        <w:pStyle w:val="2"/>
        <w:spacing w:line="245" w:lineRule="auto"/>
        <w:rPr>
          <w:sz w:val="21"/>
        </w:rPr>
      </w:pPr>
    </w:p>
    <w:p w14:paraId="186B95CB">
      <w:pPr>
        <w:spacing w:before="58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孟建平</w:t>
      </w:r>
    </w:p>
    <w:p w14:paraId="483D13E0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7DDAA777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705344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A7A582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69509B20">
      <w:pPr>
        <w:spacing w:line="215" w:lineRule="exact"/>
      </w:pPr>
    </w:p>
    <w:p w14:paraId="151391B8">
      <w:pPr>
        <w:pStyle w:val="2"/>
        <w:spacing w:line="14" w:lineRule="auto"/>
      </w:pPr>
      <w:r>
        <w:br w:type="column"/>
      </w:r>
    </w:p>
    <w:p w14:paraId="66AF214D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704320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4173BC0B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47" name="任意多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DEgA/CVAIAAPgEAAAOAAAAZHJzL2Uyb0RvYy54bWytVM2O0zAQ&#10;viPxDpbvNGnVtEvUdA+U5YJgpV0ewLWdxJL/ZLtNe+fOnSPiJdAKnoZFPAZjJ/1hufRAD+nYM/N5&#10;vs8zXlzvlERb7rwwusLjUY4R19QwoZsKf7i/eXGFkQ9EMyKN5hXec4+vl8+fLTpb8olpjWTcIQDR&#10;vuxshdsQbJllnrZcET8ylmtw1sYpEmDpmow50gG6ktkkz2dZZxyzzlDuPeyueiceEN0lgKauBeUr&#10;QzeK69CjOi5JAEq+FdbjZaq2rjkN7+va84BkhYFpSF84BOx1/GbLBSkbR2wr6FACuaSEJ5wUERoO&#10;PUKtSCBo48Q/UEpQZ7ypw4galfVEkiLAYpw/0eauJZYnLiC1t0fR/f+Dpe+2tw4JVuHpHCNNFNz4&#10;z4eHXx8/PX79/PvHt8fvXxB4QKbO+hKi7+ytG1YezMh5VzsV/4EN2iVp90dp+S4gCpuTopgVY1Cd&#10;gm9azCdJ+uyUTDc+vOEmAZHtWx/6m2EHi7QHi+70wbQkxO14eDRRB9j5ZIZRW+H5OF2IMlt+b1JE&#10;OFWXGMHpJ6/U51GAUmAEpR4CD+5Tgj2Dm02jQpfgHSN7QEiJhafcIxnYPFdDmxshZZJD6kjxZRGL&#10;owSGr4amB1NZuECvm8TYGylYTImkvWvWr6RDWwIDcJXH31DqX2HW+bAivu3jkiuGgUAiwLRLoeCp&#10;SNnDyLScsNeaobC30DEaXgocS1OcYSQ5PCzRSgiBCHlJJLCWGoSIfdZ3VrTWhu2hQTfWiaaF6R2n&#10;6qMHBiLJNgxvnLjzdUI6PVj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oHWzPUAAAAAwEAAA8A&#10;AAAAAAAAAQAgAAAAIgAAAGRycy9kb3ducmV2LnhtbFBLAQIUABQAAAAIAIdO4kDEgA/CVAIAAPgE&#10;AAAOAAAAAAAAAAEAIAAAACMBAABkcnMvZTJvRG9jLnhtbFBLBQYAAAAABgAGAFkBAADpBQAAAAA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62EA8427">
      <w:pPr>
        <w:pStyle w:val="2"/>
        <w:spacing w:line="14" w:lineRule="auto"/>
      </w:pPr>
      <w:r>
        <w:br w:type="column"/>
      </w:r>
    </w:p>
    <w:p w14:paraId="188D788B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25157000000091342621</w:t>
      </w:r>
    </w:p>
    <w:p w14:paraId="61DFF387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2025年11月30日</w:t>
      </w:r>
    </w:p>
    <w:p w14:paraId="5BBAC0A8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6CBE3C77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3063BFFF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3EC9E700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27A4E294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69C81777">
            <w:pPr>
              <w:spacing w:line="278" w:lineRule="auto"/>
              <w:rPr>
                <w:rFonts w:ascii="Arial"/>
                <w:sz w:val="21"/>
              </w:rPr>
            </w:pPr>
          </w:p>
          <w:p w14:paraId="69B21B90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5BEAF778">
            <w:pPr>
              <w:pStyle w:val="6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4D67317F">
            <w:pPr>
              <w:pStyle w:val="6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2DE89EF9">
            <w:pPr>
              <w:spacing w:line="269" w:lineRule="auto"/>
              <w:rPr>
                <w:rFonts w:ascii="Arial"/>
                <w:sz w:val="21"/>
              </w:rPr>
            </w:pPr>
          </w:p>
          <w:p w14:paraId="46240E05">
            <w:pPr>
              <w:pStyle w:val="6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5C68E697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201069F9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44474367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24F47801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6E5587F3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088ADA98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33745591">
            <w:pPr>
              <w:pStyle w:val="6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421BEAE7">
            <w:pPr>
              <w:pStyle w:val="6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2795DDD6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2CF4FB08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1973F5EF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776DAA3B">
            <w:pPr>
              <w:spacing w:line="283" w:lineRule="auto"/>
              <w:rPr>
                <w:rFonts w:ascii="Arial"/>
                <w:sz w:val="21"/>
              </w:rPr>
            </w:pPr>
          </w:p>
          <w:p w14:paraId="04FBC716">
            <w:pPr>
              <w:spacing w:line="283" w:lineRule="auto"/>
              <w:rPr>
                <w:rFonts w:ascii="Arial"/>
                <w:sz w:val="21"/>
              </w:rPr>
            </w:pPr>
          </w:p>
          <w:p w14:paraId="2F480D61">
            <w:pPr>
              <w:spacing w:line="283" w:lineRule="auto"/>
              <w:rPr>
                <w:rFonts w:ascii="Arial"/>
                <w:sz w:val="21"/>
              </w:rPr>
            </w:pPr>
          </w:p>
          <w:p w14:paraId="55EDE9CD">
            <w:pPr>
              <w:spacing w:line="284" w:lineRule="auto"/>
              <w:rPr>
                <w:rFonts w:ascii="Arial"/>
                <w:sz w:val="21"/>
              </w:rPr>
            </w:pPr>
          </w:p>
          <w:p w14:paraId="59D2F373">
            <w:pPr>
              <w:spacing w:line="284" w:lineRule="auto"/>
              <w:rPr>
                <w:rFonts w:ascii="Arial"/>
                <w:sz w:val="21"/>
              </w:rPr>
            </w:pPr>
          </w:p>
          <w:p w14:paraId="7606CA46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7741D37F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30DF39C5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5C79B090">
            <w:pPr>
              <w:spacing w:before="14" w:line="275" w:lineRule="exact"/>
              <w:ind w:left="6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32.7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4D907ECE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6.03516819572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354628AC">
            <w:pPr>
              <w:spacing w:before="14" w:line="275" w:lineRule="exact"/>
              <w:ind w:left="4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197.35</w:t>
            </w:r>
          </w:p>
          <w:p w14:paraId="0AE08FCB">
            <w:pPr>
              <w:spacing w:line="249" w:lineRule="auto"/>
              <w:rPr>
                <w:rFonts w:ascii="Arial"/>
                <w:sz w:val="21"/>
              </w:rPr>
            </w:pPr>
          </w:p>
          <w:p w14:paraId="097F11AF">
            <w:pPr>
              <w:spacing w:line="249" w:lineRule="auto"/>
              <w:rPr>
                <w:rFonts w:ascii="Arial"/>
                <w:sz w:val="21"/>
              </w:rPr>
            </w:pPr>
          </w:p>
          <w:p w14:paraId="43FB9304">
            <w:pPr>
              <w:spacing w:line="249" w:lineRule="auto"/>
              <w:rPr>
                <w:rFonts w:ascii="Arial"/>
                <w:sz w:val="21"/>
              </w:rPr>
            </w:pPr>
          </w:p>
          <w:p w14:paraId="5B5A4D5E">
            <w:pPr>
              <w:spacing w:line="249" w:lineRule="auto"/>
              <w:rPr>
                <w:rFonts w:ascii="Arial"/>
                <w:sz w:val="21"/>
              </w:rPr>
            </w:pPr>
          </w:p>
          <w:p w14:paraId="03A6F495">
            <w:pPr>
              <w:spacing w:line="249" w:lineRule="auto"/>
              <w:rPr>
                <w:rFonts w:ascii="Arial"/>
                <w:sz w:val="21"/>
              </w:rPr>
            </w:pPr>
          </w:p>
          <w:p w14:paraId="50EE9718">
            <w:pPr>
              <w:spacing w:line="249" w:lineRule="auto"/>
              <w:rPr>
                <w:rFonts w:ascii="Arial"/>
                <w:sz w:val="21"/>
              </w:rPr>
            </w:pPr>
          </w:p>
          <w:p w14:paraId="34AE6E72">
            <w:pPr>
              <w:spacing w:line="249" w:lineRule="auto"/>
              <w:rPr>
                <w:rFonts w:ascii="Arial"/>
                <w:sz w:val="21"/>
              </w:rPr>
            </w:pPr>
          </w:p>
          <w:p w14:paraId="6A78FC1E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¥197.35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01BC1779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2BFF59A2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25.65</w:t>
            </w:r>
          </w:p>
          <w:p w14:paraId="19A76AA2">
            <w:pPr>
              <w:spacing w:line="246" w:lineRule="auto"/>
              <w:rPr>
                <w:rFonts w:ascii="Arial"/>
                <w:sz w:val="21"/>
              </w:rPr>
            </w:pPr>
          </w:p>
          <w:p w14:paraId="3CF1E502">
            <w:pPr>
              <w:spacing w:line="247" w:lineRule="auto"/>
              <w:rPr>
                <w:rFonts w:ascii="Arial"/>
                <w:sz w:val="21"/>
              </w:rPr>
            </w:pPr>
          </w:p>
          <w:p w14:paraId="7E9CDB3B">
            <w:pPr>
              <w:spacing w:line="247" w:lineRule="auto"/>
              <w:rPr>
                <w:rFonts w:ascii="Arial"/>
                <w:sz w:val="21"/>
              </w:rPr>
            </w:pPr>
          </w:p>
          <w:p w14:paraId="1B87CAAA">
            <w:pPr>
              <w:spacing w:line="247" w:lineRule="auto"/>
              <w:rPr>
                <w:rFonts w:ascii="Arial"/>
                <w:sz w:val="21"/>
              </w:rPr>
            </w:pPr>
          </w:p>
          <w:p w14:paraId="0A39A2FC">
            <w:pPr>
              <w:spacing w:line="247" w:lineRule="auto"/>
              <w:rPr>
                <w:rFonts w:ascii="Arial"/>
                <w:sz w:val="21"/>
              </w:rPr>
            </w:pPr>
          </w:p>
          <w:p w14:paraId="120CCE8D">
            <w:pPr>
              <w:spacing w:line="247" w:lineRule="auto"/>
              <w:rPr>
                <w:rFonts w:ascii="Arial"/>
                <w:sz w:val="21"/>
              </w:rPr>
            </w:pPr>
          </w:p>
          <w:p w14:paraId="674D6731">
            <w:pPr>
              <w:spacing w:line="247" w:lineRule="auto"/>
              <w:rPr>
                <w:rFonts w:ascii="Arial"/>
                <w:sz w:val="21"/>
              </w:rPr>
            </w:pPr>
          </w:p>
          <w:p w14:paraId="190F0168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¥25.65</w:t>
            </w:r>
          </w:p>
        </w:tc>
      </w:tr>
      <w:tr w14:paraId="2D0A1DC8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6636BBC0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4AFE0C76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贰佰贰拾叁圆整                                    </w:t>
            </w:r>
            <w:r>
              <w:rPr>
                <w:color w:val="800000"/>
                <w:position w:val="-2"/>
              </w:rPr>
              <w:t>（小写）</w:t>
            </w:r>
            <w:r>
              <w:rPr>
                <w:rFonts w:ascii="宋体" w:hAnsi="宋体" w:eastAsia="宋体" w:cs="宋体"/>
              </w:rPr>
              <w:t>¥223.00</w:t>
            </w:r>
          </w:p>
        </w:tc>
      </w:tr>
      <w:tr w14:paraId="695717DD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5EFA74A7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5BAF82B7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内蒙古鄂尔多斯康巴什通惠站（气）1504730027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5;</w:t>
            </w:r>
          </w:p>
          <w:p w14:paraId="41DBE520">
            <w:pPr>
              <w:spacing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4435B469">
      <w:pPr>
        <w:pStyle w:val="2"/>
        <w:rPr>
          <w:sz w:val="21"/>
        </w:rPr>
      </w:pPr>
    </w:p>
    <w:p w14:paraId="19F542C9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3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王宏伟</w:t>
      </w:r>
    </w:p>
    <w:p w14:paraId="7E457313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40E0FA73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707392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DEDD1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6568C981">
      <w:pPr>
        <w:spacing w:line="215" w:lineRule="exact"/>
      </w:pPr>
    </w:p>
    <w:p w14:paraId="06D5AADB">
      <w:pPr>
        <w:pStyle w:val="2"/>
        <w:spacing w:line="14" w:lineRule="auto"/>
      </w:pPr>
      <w:r>
        <w:br w:type="column"/>
      </w:r>
    </w:p>
    <w:p w14:paraId="5E6727A8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706368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6350" b="12700"/>
            <wp:wrapNone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0B71B242">
      <w:pPr>
        <w:spacing w:before="68" w:line="72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2556510" cy="45720"/>
                <wp:effectExtent l="0" t="0" r="15240" b="11430"/>
                <wp:docPr id="43" name="任意多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26" h="71">
                              <a:moveTo>
                                <a:pt x="0" y="7"/>
                              </a:moveTo>
                              <a:lnTo>
                                <a:pt x="4025" y="7"/>
                              </a:lnTo>
                              <a:moveTo>
                                <a:pt x="0" y="64"/>
                              </a:moveTo>
                              <a:lnTo>
                                <a:pt x="4025" y="6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.6pt;width:201.3pt;" filled="f" stroked="t" coordsize="4026,71" o:gfxdata="UEsDBAoAAAAAAIdO4kAAAAAAAAAAAAAAAAAEAAAAZHJzL1BLAwQUAAAACACHTuJAGgdbM9QAAAAD&#10;AQAADwAAAGRycy9kb3ducmV2LnhtbE2PwU7DMBBE70j8g7VI3KjdCApK41Si0BMHREHiurW3SUS8&#10;tmKnTfv1GC5wWWk0o5m31WpyvTjQEDvPGuYzBYLYeNtxo+HjfXPzACImZIu9Z9Jwogir+vKiwtL6&#10;I7/RYZsakUs4lqihTSmUUkbTksM484E4e3s/OExZDo20Ax5zuetlodRCOuw4L7QYaN2S+dqOTsNL&#10;MNPpbhNeP3EaH83T+fk8rpXW11dztQSRaEp/YfjBz+hQZ6adH9lG0WvIj6Tfm71bVSxA7DTcFyDr&#10;Sv5nr78BUEsDBBQAAAAIAIdO4kA3V5qyVAIAAPgEAAAOAAAAZHJzL2Uyb0RvYy54bWytVMtuEzEU&#10;3SPxD5b3ZCYhk5Qoky4IZYOgUtsPcGzPjCW/ZDuZZM+ePUvET6CqfA1FfEavPZMHZZMFWUyufa+P&#10;zzn29fxyqyTacOeF0SUeDnKMuKaGCV2X+O726tUFRj4QzYg0mpd4xz2+XLx8MW/tjI9MYyTjDgGI&#10;9rPWlrgJwc6yzNOGK+IHxnINyco4RQIMXZ0xR1pAVzIb5fkka41j1hnKvYfZZZfEPaI7B9BUlaB8&#10;aehacR06VMclCSDJN8J6vEhsq4rT8KmqPA9IlhiUhvSFTSBexW+2mJNZ7YhtBO0pkHMoPNOkiNCw&#10;6QFqSQJBayf+gVKCOuNNFQbUqKwTkhwBFcP8mTc3DbE8aQGrvT2Y7v8fLP24uXZIsBKPX2OkiYIT&#10;/3V///vzl8fvX//8/PH48A1BBmxqrZ9B9Y29dv3IQxg1byun4j+oQdtk7e5gLd8GRGFyVBSTYgiu&#10;U8iNi+koWZ8dF9O1D++5SUBk88GH7mTYPiLNPqJbvQ8tCXE6bh5D1AJ2Pppg1JR4OkwHosyG35pU&#10;EY7splER7H7MSn1aBSgFRkB1X7hPHxfYE7jJ+Fy8Q2UHCBQi8cTlIAYmT93Q5kpImeyQOkp8U0Ry&#10;lEDzVXDpIVQWDtDrOin2RgoWl0TR3tWrt9KhDYEGuMjjr6f6V5l1PiyJb7q6lIplYJAI0O1SKHgq&#10;0uq+ZRpO2DvNUNhZuDEaXgocqSnOMJIcHpYYJYRAhDynElRLDUbEe9bdrBitDNvBBV1bJ+oGuneY&#10;2McMNESyrW/e2HGn44R0fLAW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oHWzPUAAAAAwEAAA8A&#10;AAAAAAAAAQAgAAAAIgAAAGRycy9kb3ducmV2LnhtbFBLAQIUABQAAAAIAIdO4kA3V5qyVAIAAPgE&#10;AAAOAAAAAAAAAAEAIAAAACMBAABkcnMvZTJvRG9jLnhtbFBLBQYAAAAABgAGAFkBAADpBQAAAAA=&#10;" path="m0,7l4025,7m0,64l4025,64e">
                <v:fill on="f" focussize="0,0"/>
                <v:stroke color="#8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 w14:paraId="52288654">
      <w:pPr>
        <w:pStyle w:val="2"/>
        <w:spacing w:line="14" w:lineRule="auto"/>
      </w:pPr>
      <w:r>
        <w:br w:type="column"/>
      </w:r>
    </w:p>
    <w:p w14:paraId="72539A13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25157000000091343222</w:t>
      </w:r>
    </w:p>
    <w:p w14:paraId="46C63C73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2025年11月30日</w:t>
      </w:r>
    </w:p>
    <w:p w14:paraId="124994A3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1C1345C6">
      <w:pPr>
        <w:spacing w:before="236"/>
      </w:pPr>
    </w:p>
    <w:tbl>
      <w:tblPr>
        <w:tblStyle w:val="5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7A35AF7B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65AF29DC">
            <w:pPr>
              <w:pStyle w:val="6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0D4D840D">
            <w:pPr>
              <w:pStyle w:val="6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04001778">
            <w:pPr>
              <w:spacing w:line="278" w:lineRule="auto"/>
              <w:rPr>
                <w:rFonts w:ascii="Arial"/>
                <w:sz w:val="21"/>
              </w:rPr>
            </w:pPr>
          </w:p>
          <w:p w14:paraId="41E4C14F">
            <w:pPr>
              <w:pStyle w:val="6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276C9923">
            <w:pPr>
              <w:pStyle w:val="6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50009971">
            <w:pPr>
              <w:pStyle w:val="6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384992BF">
            <w:pPr>
              <w:spacing w:line="269" w:lineRule="auto"/>
              <w:rPr>
                <w:rFonts w:ascii="Arial"/>
                <w:sz w:val="21"/>
              </w:rPr>
            </w:pPr>
          </w:p>
          <w:p w14:paraId="770FA73B">
            <w:pPr>
              <w:pStyle w:val="6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61FB2BBA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31FBE169">
            <w:pPr>
              <w:pStyle w:val="6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30BB1CE7">
            <w:pPr>
              <w:pStyle w:val="6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6F0E5FD4">
            <w:pPr>
              <w:pStyle w:val="6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57453732">
            <w:pPr>
              <w:pStyle w:val="6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18E45962">
            <w:pPr>
              <w:pStyle w:val="6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0E5932AA">
            <w:pPr>
              <w:pStyle w:val="6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4841F3C7">
            <w:pPr>
              <w:pStyle w:val="6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1F8F59F6">
            <w:pPr>
              <w:pStyle w:val="6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30978C8A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000E9817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*汽油*95号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79419EF5">
            <w:pPr>
              <w:spacing w:line="283" w:lineRule="auto"/>
              <w:rPr>
                <w:rFonts w:ascii="Arial"/>
                <w:sz w:val="21"/>
              </w:rPr>
            </w:pPr>
          </w:p>
          <w:p w14:paraId="67C4E53B">
            <w:pPr>
              <w:spacing w:line="283" w:lineRule="auto"/>
              <w:rPr>
                <w:rFonts w:ascii="Arial"/>
                <w:sz w:val="21"/>
              </w:rPr>
            </w:pPr>
          </w:p>
          <w:p w14:paraId="11FC9003">
            <w:pPr>
              <w:spacing w:line="283" w:lineRule="auto"/>
              <w:rPr>
                <w:rFonts w:ascii="Arial"/>
                <w:sz w:val="21"/>
              </w:rPr>
            </w:pPr>
          </w:p>
          <w:p w14:paraId="1A5863A5">
            <w:pPr>
              <w:spacing w:line="284" w:lineRule="auto"/>
              <w:rPr>
                <w:rFonts w:ascii="Arial"/>
                <w:sz w:val="21"/>
              </w:rPr>
            </w:pPr>
          </w:p>
          <w:p w14:paraId="58F6A72D">
            <w:pPr>
              <w:spacing w:line="284" w:lineRule="auto"/>
              <w:rPr>
                <w:rFonts w:ascii="Arial"/>
                <w:sz w:val="21"/>
              </w:rPr>
            </w:pPr>
          </w:p>
          <w:p w14:paraId="3491D7D7">
            <w:pPr>
              <w:pStyle w:val="6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618DC384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95#汽油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7AEEF20F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72A201F9">
            <w:pPr>
              <w:spacing w:before="14" w:line="275" w:lineRule="exact"/>
              <w:ind w:left="5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61.82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1973EE57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6.44176641863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687E2E4C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398.23</w:t>
            </w:r>
          </w:p>
          <w:p w14:paraId="69FD3BC4">
            <w:pPr>
              <w:spacing w:line="249" w:lineRule="auto"/>
              <w:rPr>
                <w:rFonts w:ascii="Arial"/>
                <w:sz w:val="21"/>
              </w:rPr>
            </w:pPr>
          </w:p>
          <w:p w14:paraId="2443EBA9">
            <w:pPr>
              <w:spacing w:line="249" w:lineRule="auto"/>
              <w:rPr>
                <w:rFonts w:ascii="Arial"/>
                <w:sz w:val="21"/>
              </w:rPr>
            </w:pPr>
          </w:p>
          <w:p w14:paraId="1483FE99">
            <w:pPr>
              <w:spacing w:line="249" w:lineRule="auto"/>
              <w:rPr>
                <w:rFonts w:ascii="Arial"/>
                <w:sz w:val="21"/>
              </w:rPr>
            </w:pPr>
          </w:p>
          <w:p w14:paraId="40295EDE">
            <w:pPr>
              <w:spacing w:line="249" w:lineRule="auto"/>
              <w:rPr>
                <w:rFonts w:ascii="Arial"/>
                <w:sz w:val="21"/>
              </w:rPr>
            </w:pPr>
          </w:p>
          <w:p w14:paraId="680B5413">
            <w:pPr>
              <w:spacing w:line="249" w:lineRule="auto"/>
              <w:rPr>
                <w:rFonts w:ascii="Arial"/>
                <w:sz w:val="21"/>
              </w:rPr>
            </w:pPr>
          </w:p>
          <w:p w14:paraId="28DE62D4">
            <w:pPr>
              <w:spacing w:line="249" w:lineRule="auto"/>
              <w:rPr>
                <w:rFonts w:ascii="Arial"/>
                <w:sz w:val="21"/>
              </w:rPr>
            </w:pPr>
          </w:p>
          <w:p w14:paraId="1C0BDBFB">
            <w:pPr>
              <w:spacing w:line="249" w:lineRule="auto"/>
              <w:rPr>
                <w:rFonts w:ascii="Arial"/>
                <w:sz w:val="21"/>
              </w:rPr>
            </w:pPr>
          </w:p>
          <w:p w14:paraId="17FE830E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¥398.23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7D056B28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29FA0678">
            <w:pPr>
              <w:spacing w:before="29" w:line="275" w:lineRule="exact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51.77</w:t>
            </w:r>
          </w:p>
          <w:p w14:paraId="2632731D">
            <w:pPr>
              <w:spacing w:line="246" w:lineRule="auto"/>
              <w:rPr>
                <w:rFonts w:ascii="Arial"/>
                <w:sz w:val="21"/>
              </w:rPr>
            </w:pPr>
          </w:p>
          <w:p w14:paraId="2AF61CC2">
            <w:pPr>
              <w:spacing w:line="247" w:lineRule="auto"/>
              <w:rPr>
                <w:rFonts w:ascii="Arial"/>
                <w:sz w:val="21"/>
              </w:rPr>
            </w:pPr>
          </w:p>
          <w:p w14:paraId="5D486B41">
            <w:pPr>
              <w:spacing w:line="247" w:lineRule="auto"/>
              <w:rPr>
                <w:rFonts w:ascii="Arial"/>
                <w:sz w:val="21"/>
              </w:rPr>
            </w:pPr>
          </w:p>
          <w:p w14:paraId="419123C5">
            <w:pPr>
              <w:spacing w:line="247" w:lineRule="auto"/>
              <w:rPr>
                <w:rFonts w:ascii="Arial"/>
                <w:sz w:val="21"/>
              </w:rPr>
            </w:pPr>
          </w:p>
          <w:p w14:paraId="44B7A717">
            <w:pPr>
              <w:spacing w:line="247" w:lineRule="auto"/>
              <w:rPr>
                <w:rFonts w:ascii="Arial"/>
                <w:sz w:val="21"/>
              </w:rPr>
            </w:pPr>
          </w:p>
          <w:p w14:paraId="42128254">
            <w:pPr>
              <w:spacing w:line="247" w:lineRule="auto"/>
              <w:rPr>
                <w:rFonts w:ascii="Arial"/>
                <w:sz w:val="21"/>
              </w:rPr>
            </w:pPr>
          </w:p>
          <w:p w14:paraId="0F91F698">
            <w:pPr>
              <w:spacing w:line="247" w:lineRule="auto"/>
              <w:rPr>
                <w:rFonts w:ascii="Arial"/>
                <w:sz w:val="21"/>
              </w:rPr>
            </w:pPr>
          </w:p>
          <w:p w14:paraId="665084F7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¥51.77</w:t>
            </w:r>
          </w:p>
        </w:tc>
      </w:tr>
      <w:tr w14:paraId="64AD6E45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711816CD">
            <w:pPr>
              <w:pStyle w:val="6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65C47089">
            <w:pPr>
              <w:pStyle w:val="6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6350" b="6350"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肆佰伍拾圆整                                      </w:t>
            </w:r>
            <w:r>
              <w:rPr>
                <w:color w:val="800000"/>
                <w:spacing w:val="1"/>
                <w:position w:val="-2"/>
              </w:rPr>
              <w:t>（</w:t>
            </w:r>
            <w:r>
              <w:rPr>
                <w:color w:val="800000"/>
                <w:position w:val="-2"/>
              </w:rPr>
              <w:t>小写）</w:t>
            </w:r>
            <w:r>
              <w:rPr>
                <w:rFonts w:ascii="宋体" w:hAnsi="宋体" w:eastAsia="宋体" w:cs="宋体"/>
              </w:rPr>
              <w:t>¥450.00</w:t>
            </w:r>
          </w:p>
        </w:tc>
      </w:tr>
      <w:tr w14:paraId="28FC86D9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2BED759A">
            <w:pPr>
              <w:pStyle w:val="6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0C521BB5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内蒙古鄂尔多斯伊旗文明路站1504777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8233;</w:t>
            </w:r>
          </w:p>
          <w:p w14:paraId="275ECAF1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收款人：何冰;    复核人：万英美;</w:t>
            </w:r>
          </w:p>
        </w:tc>
      </w:tr>
    </w:tbl>
    <w:p w14:paraId="710912AB">
      <w:pPr>
        <w:pStyle w:val="2"/>
        <w:rPr>
          <w:sz w:val="21"/>
        </w:rPr>
      </w:pPr>
    </w:p>
    <w:p w14:paraId="2FFDAD8C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3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高姣</w:t>
      </w:r>
    </w:p>
    <w:p w14:paraId="7E06131A">
      <w:pPr>
        <w:spacing w:before="40" w:line="226" w:lineRule="auto"/>
        <w:rPr>
          <w:rFonts w:ascii="楷体" w:hAnsi="楷体" w:eastAsia="楷体" w:cs="楷体"/>
          <w:color w:val="800000"/>
          <w:spacing w:val="-9"/>
          <w:sz w:val="39"/>
          <w:szCs w:val="39"/>
        </w:rPr>
        <w:sectPr>
          <w:headerReference r:id="rId8" w:type="default"/>
          <w:pgSz w:w="11906" w:h="7937"/>
          <w:pgMar w:top="400" w:right="248" w:bottom="0" w:left="241" w:header="0" w:footer="0" w:gutter="0"/>
          <w:cols w:space="720" w:num="1"/>
        </w:sectPr>
      </w:pPr>
    </w:p>
    <w:p w14:paraId="6E50F0CF">
      <w:pPr>
        <w:pStyle w:val="2"/>
        <w:spacing w:before="59" w:line="223" w:lineRule="auto"/>
        <w:ind w:left="900"/>
        <w:rPr>
          <w:rFonts w:ascii="宋体" w:hAnsi="宋体" w:eastAsia="宋体" w:cs="宋体"/>
        </w:rPr>
      </w:pPr>
    </w:p>
    <w:sectPr>
      <w:headerReference r:id="rId9" w:type="default"/>
      <w:pgSz w:w="11906" w:h="7937"/>
      <w:pgMar w:top="400" w:right="248" w:bottom="0" w:left="2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9B9C4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938FD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16B5B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9F251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C4F7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7B26B1"/>
    <w:rsid w:val="499E64EB"/>
    <w:rsid w:val="6E9113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楷体" w:hAnsi="楷体" w:eastAsia="楷体" w:cs="楷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media/image26.jpeg"/><Relationship Id="rId35" Type="http://schemas.openxmlformats.org/officeDocument/2006/relationships/image" Target="media/image25.jpeg"/><Relationship Id="rId34" Type="http://schemas.openxmlformats.org/officeDocument/2006/relationships/image" Target="media/image24.jpeg"/><Relationship Id="rId33" Type="http://schemas.openxmlformats.org/officeDocument/2006/relationships/image" Target="media/image23.jpeg"/><Relationship Id="rId32" Type="http://schemas.openxmlformats.org/officeDocument/2006/relationships/image" Target="media/image22.jpeg"/><Relationship Id="rId31" Type="http://schemas.openxmlformats.org/officeDocument/2006/relationships/image" Target="media/image21.jpeg"/><Relationship Id="rId30" Type="http://schemas.openxmlformats.org/officeDocument/2006/relationships/image" Target="media/image20.jpeg"/><Relationship Id="rId3" Type="http://schemas.openxmlformats.org/officeDocument/2006/relationships/footnotes" Target="footnotes.xml"/><Relationship Id="rId29" Type="http://schemas.openxmlformats.org/officeDocument/2006/relationships/image" Target="media/image19.jpeg"/><Relationship Id="rId28" Type="http://schemas.openxmlformats.org/officeDocument/2006/relationships/image" Target="media/image18.jpeg"/><Relationship Id="rId27" Type="http://schemas.openxmlformats.org/officeDocument/2006/relationships/image" Target="media/image17.jpeg"/><Relationship Id="rId26" Type="http://schemas.openxmlformats.org/officeDocument/2006/relationships/image" Target="media/image16.jpeg"/><Relationship Id="rId25" Type="http://schemas.openxmlformats.org/officeDocument/2006/relationships/image" Target="media/image15.jpeg"/><Relationship Id="rId24" Type="http://schemas.openxmlformats.org/officeDocument/2006/relationships/image" Target="media/image14.jpeg"/><Relationship Id="rId23" Type="http://schemas.openxmlformats.org/officeDocument/2006/relationships/image" Target="media/image13.jpeg"/><Relationship Id="rId22" Type="http://schemas.openxmlformats.org/officeDocument/2006/relationships/image" Target="media/image12.jpeg"/><Relationship Id="rId21" Type="http://schemas.openxmlformats.org/officeDocument/2006/relationships/image" Target="media/image11.jpeg"/><Relationship Id="rId20" Type="http://schemas.openxmlformats.org/officeDocument/2006/relationships/image" Target="media/image10.jpeg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image" Target="media/image8.jpeg"/><Relationship Id="rId17" Type="http://schemas.openxmlformats.org/officeDocument/2006/relationships/image" Target="media/image7.jpeg"/><Relationship Id="rId16" Type="http://schemas.openxmlformats.org/officeDocument/2006/relationships/image" Target="media/image6.jpeg"/><Relationship Id="rId15" Type="http://schemas.openxmlformats.org/officeDocument/2006/relationships/image" Target="media/image5.jpeg"/><Relationship Id="rId14" Type="http://schemas.openxmlformats.org/officeDocument/2006/relationships/image" Target="media/image4.jpe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55</Words>
  <Characters>205</Characters>
  <TotalTime>1</TotalTime>
  <ScaleCrop>false</ScaleCrop>
  <LinksUpToDate>false</LinksUpToDate>
  <CharactersWithSpaces>205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2025-10-08T03:00:00Z</dcterms:created>
  <dc:creator>Administrator</dc:creator>
  <cp:lastModifiedBy>WPS_1673399213</cp:lastModifiedBy>
  <dcterms:modified xsi:type="dcterms:W3CDTF">2025-12-01T07:48:05Z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2025-10-06T16:18:24Z</vt:filetime>
  </property>
  <property fmtid="{D5CDD505-2E9C-101B-9397-08002B2CF9AE}" pid="4" name="KSOTemplateDocerSaveRecord">
    <vt:lpwstr>eyJoZGlkIjoiMDA2Zjg4YWI0ODM5Zjc5MDIyODk1Yjk4N2JiNjY5MTAiLCJ1c2VySWQiOiIxNDY3MDkzODU0In0=</vt:lpwstr>
  </property>
  <property fmtid="{D5CDD505-2E9C-101B-9397-08002B2CF9AE}" pid="5" name="KSOProductBuildVer">
    <vt:lpwstr>2052-12.1.0.23542</vt:lpwstr>
  </property>
  <property fmtid="{D5CDD505-2E9C-101B-9397-08002B2CF9AE}" pid="6" name="ICV">
    <vt:lpwstr>5C79B1E328644BFEB19041555B097D34_12</vt:lpwstr>
  </property>
</Properties>
</file>